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414" w:rsidRDefault="00CB3611" w:rsidP="00542414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CB3611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margin-left:278.7pt;margin-top:24.3pt;width:205.2pt;height:73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LVkPAIAAFYEAAAOAAAAZHJzL2Uyb0RvYy54bWysVM2O0zAQviPxDpbvNOkvu1HT1dKlCGn5&#10;kRYewHGcxMLxGNttsty48wq8AwcO3HiF7hsxdrqlWm4rcrA8nvE3M983zvKibxXZCesk6JyORykl&#10;QnMopa5z+vHD5tkZJc4zXTIFWuT0Vjh6sXr6ZNmZTEygAVUKSxBEu6wzOW28N1mSON6IlrkRGKHR&#10;WYFtmUfT1klpWYforUomabpIOrClscCFc3h6NTjpKuJXleD+XVU54YnKKdbm42rjWoQ1WS1ZVltm&#10;GskPZbBHVNEyqTHpEeqKeUa2Vv4D1UpuwUHlRxzaBKpKchF7wG7G6YNubhpmROwFyXHmSJP7f7D8&#10;7e69JbLM6ZQSzVqUaP99/2P/c/97/+vu6903Mg0cdcZlGHpjMNj3L6BHrWO/zlwD/+SIhnXDdC0u&#10;rYWuEazEGsfhZnJydcBxAaTo3kCJydjWQwTqK9sGApESguio1e1RH9F7wvFwskgX6QxdHH3n0+ls&#10;HgVMWHZ/21jnXwloSdjk1KL+EZ3trp0P1bDsPiQkc6BkuZFKRcPWxVpZsmM4K5v4xQYehClNOsw+&#10;n8wHAh4B0UqPQ69km9OzNHzDGAbaXuoyjqRnUg17LFnpA4+BuoFE3xf9QZcCyltk1MIw3PgYcdOA&#10;/UJJh4OdU/d5y6ygRL3WqMr5eBYo9NGYzZ9P0LCnnuLUwzRHqJx6Sobt2g+vZ2usrBvMNMyBhktU&#10;spKR5CD5UNWhbhzeyP3hoYXXcWrHqL+/g9UfAAAA//8DAFBLAwQUAAYACAAAACEA8ufxPd8AAAAK&#10;AQAADwAAAGRycy9kb3ducmV2LnhtbEyPQU/CQBCF7yb+h82YeDGwtaEFSreEEI1n0Iu3pTu0jd3Z&#10;trvQ4q93POlxMl/e+16+nWwrrjj4xpGC53kEAql0pqFKwcf762wFwgdNRreOUMENPWyL+7tcZ8aN&#10;dMDrMVSCQ8hnWkEdQpdJ6csarfZz1yHx7+wGqwOfQyXNoEcOt62MoyiVVjfEDbXucF9j+XW8WAVu&#10;fLlZh30UP31+27f9rj+c416px4dptwERcAp/MPzqszoU7HRyFzJetAqSZLlgVMFilYJgYJ0uecuJ&#10;yXWSgixy+X9C8QMAAP//AwBQSwECLQAUAAYACAAAACEAtoM4kv4AAADhAQAAEwAAAAAAAAAAAAAA&#10;AAAAAAAAW0NvbnRlbnRfVHlwZXNdLnhtbFBLAQItABQABgAIAAAAIQA4/SH/1gAAAJQBAAALAAAA&#10;AAAAAAAAAAAAAC8BAABfcmVscy8ucmVsc1BLAQItABQABgAIAAAAIQAoRLVkPAIAAFYEAAAOAAAA&#10;AAAAAAAAAAAAAC4CAABkcnMvZTJvRG9jLnhtbFBLAQItABQABgAIAAAAIQDy5/E93wAAAAoBAAAP&#10;AAAAAAAAAAAAAAAAAJYEAABkcnMvZG93bnJldi54bWxQSwUGAAAAAAQABADzAAAAogUAAAAA&#10;" strokecolor="white">
            <v:textbox>
              <w:txbxContent>
                <w:p w:rsidR="00F32F16" w:rsidRPr="00CC2E95" w:rsidRDefault="00F32F16" w:rsidP="005424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2E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АДМИНИСТРАЦИЯ </w:t>
                  </w:r>
                  <w:r w:rsidRPr="00CC2E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РАЙОНА</w:t>
                  </w:r>
                  <w:r w:rsidRPr="00CC2E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«КНЯЖПОГОСТСКИЙ»</w:t>
                  </w:r>
                </w:p>
              </w:txbxContent>
            </v:textbox>
          </v:shape>
        </w:pict>
      </w:r>
      <w:r w:rsidR="0054241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264160</wp:posOffset>
            </wp:positionV>
            <wp:extent cx="685800" cy="800100"/>
            <wp:effectExtent l="19050" t="0" r="0" b="0"/>
            <wp:wrapNone/>
            <wp:docPr id="1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B3611">
        <w:rPr>
          <w:noProof/>
          <w:lang w:eastAsia="ru-RU"/>
        </w:rPr>
        <w:pict>
          <v:shape id="Надпись 2" o:spid="_x0000_s1027" type="#_x0000_t202" style="position:absolute;margin-left:-18.3pt;margin-top:31.1pt;width:205.2pt;height:63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rHuPQIAAF0EAAAOAAAAZHJzL2Uyb0RvYy54bWysVEtu2zAQ3RfoHQjua8mC7SaC5SB16qJA&#10;+gHSHoCiKIsoxWFJ2pK76z5X6B266KK7XsG5UYeU4xjpLqgWBIczfJx5b0bzi75VZCusk6ALOh6l&#10;lAjNoZJ6XdDPn1YvzihxnumKKdCioDvh6MXi+bN5Z3KRQQOqEpYgiHZ5ZwraeG/yJHG8ES1zIzBC&#10;o7MG2zKPpl0nlWUdorcqydJ0lnRgK2OBC+fw9Gpw0kXEr2vB/Ye6dsITVVDMzcfVxrUMa7KYs3xt&#10;mWkkP6TBnpBFy6TGR49QV8wzsrHyH6hWcgsOaj/i0CZQ15KLWANWM04fVXPTMCNiLUiOM0ea3P+D&#10;5e+3Hy2RVUEzSjRrUaL9j/3P/a/9n/3vu+93tyQLHHXG5Rh6YzDY96+gR61jvc5cA//iiIZlw/Ra&#10;XFoLXSNYhTmOw83k5OqA4wJI2b2DCh9jGw8RqK9tGwhESgiio1a7oz6i94TjYTZLZ+kEXRx9ZykS&#10;FgVMWH5/21jn3whoSdgU1KL+EZ1tr50P2bD8PiQ85kDJaiWVioZdl0tlyZZhr6ziFwt4FKY06Qp6&#10;Ps2mAwFPgGilx6ZXso1VpEMVLA+0vdZVbEnPpBr2mLLSBx4DdQOJvi/7KFskOXBcQrVDYi0MPY4z&#10;iZsG7DdKOuzvgrqvG2YFJeqtRnHOx5PApI/GZPoyQ8OeespTD9McoQrqKRm2Sz8M0cZYuW7wpaEd&#10;NFyioLWMXD9kdUgfezhKcJi3MCSndox6+Css/gIAAP//AwBQSwMEFAAGAAgAAAAhAJhuXWzeAAAA&#10;CgEAAA8AAABkcnMvZG93bnJldi54bWxMj8FOwzAQRO9I/IO1SFxQ6+BIIQpxqqoCcW7hws2Nt0lE&#10;vE5it0n5epYTHFf7NPOm3CyuFxecQudJw+M6AYFUe9tRo+Hj/XWVgwjRkDW9J9RwxQCb6vamNIX1&#10;M+3xcoiN4BAKhdHQxjgUUoa6RWfC2g9I/Dv5yZnI59RIO5mZw10vVZJk0pmOuKE1A+5arL8OZ6fB&#10;zy9X53FM1MPnt3vbbcf9SY1a398t22cQEZf4B8OvPqtDxU5HfyYbRK9hlWYZoxoypUAwkD6lvOXI&#10;ZJ4rkFUp/0+ofgAAAP//AwBQSwECLQAUAAYACAAAACEAtoM4kv4AAADhAQAAEwAAAAAAAAAAAAAA&#10;AAAAAAAAW0NvbnRlbnRfVHlwZXNdLnhtbFBLAQItABQABgAIAAAAIQA4/SH/1gAAAJQBAAALAAAA&#10;AAAAAAAAAAAAAC8BAABfcmVscy8ucmVsc1BLAQItABQABgAIAAAAIQBDorHuPQIAAF0EAAAOAAAA&#10;AAAAAAAAAAAAAC4CAABkcnMvZTJvRG9jLnhtbFBLAQItABQABgAIAAAAIQCYbl1s3gAAAAoBAAAP&#10;AAAAAAAAAAAAAAAAAJcEAABkcnMvZG93bnJldi54bWxQSwUGAAAAAAQABADzAAAAogUAAAAA&#10;" strokecolor="white">
            <v:textbox>
              <w:txbxContent>
                <w:p w:rsidR="00F32F16" w:rsidRPr="00CC2E95" w:rsidRDefault="00F32F16" w:rsidP="0054241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C2E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«КНЯЖПОГОСТ» МУНИЦИПАЛЬНŐЙ РАЙОНСА АДМИНИСТРАЦИЯ</w:t>
                  </w:r>
                </w:p>
              </w:txbxContent>
            </v:textbox>
          </v:shape>
        </w:pict>
      </w:r>
    </w:p>
    <w:p w:rsidR="00542414" w:rsidRDefault="00542414" w:rsidP="00542414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542414" w:rsidRDefault="00542414" w:rsidP="00542414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542414" w:rsidRDefault="00542414" w:rsidP="00542414">
      <w:pPr>
        <w:pStyle w:val="2"/>
        <w:jc w:val="center"/>
        <w:rPr>
          <w:sz w:val="28"/>
          <w:szCs w:val="28"/>
        </w:rPr>
      </w:pPr>
    </w:p>
    <w:p w:rsidR="00542414" w:rsidRPr="00CC2E95" w:rsidRDefault="00542414" w:rsidP="00542414">
      <w:pPr>
        <w:pStyle w:val="2"/>
        <w:jc w:val="center"/>
        <w:rPr>
          <w:sz w:val="28"/>
          <w:szCs w:val="28"/>
        </w:rPr>
      </w:pPr>
      <w:r w:rsidRPr="00CC2E95">
        <w:rPr>
          <w:sz w:val="28"/>
          <w:szCs w:val="28"/>
        </w:rPr>
        <w:t>ПОСТАНОВЛЕНИЕ</w:t>
      </w:r>
    </w:p>
    <w:tbl>
      <w:tblPr>
        <w:tblW w:w="9498" w:type="dxa"/>
        <w:tblLook w:val="01E0"/>
      </w:tblPr>
      <w:tblGrid>
        <w:gridCol w:w="6676"/>
        <w:gridCol w:w="2822"/>
      </w:tblGrid>
      <w:tr w:rsidR="00542414" w:rsidRPr="00630B97" w:rsidTr="00542414">
        <w:tc>
          <w:tcPr>
            <w:tcW w:w="6676" w:type="dxa"/>
            <w:hideMark/>
          </w:tcPr>
          <w:p w:rsidR="00542414" w:rsidRPr="00630B97" w:rsidRDefault="00542414" w:rsidP="0017129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30B9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7129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630B97">
              <w:rPr>
                <w:rFonts w:ascii="Times New Roman" w:hAnsi="Times New Roman" w:cs="Times New Roman"/>
                <w:sz w:val="28"/>
                <w:szCs w:val="28"/>
              </w:rPr>
              <w:t xml:space="preserve"> июня 2018 г. </w:t>
            </w:r>
          </w:p>
        </w:tc>
        <w:tc>
          <w:tcPr>
            <w:tcW w:w="2822" w:type="dxa"/>
            <w:hideMark/>
          </w:tcPr>
          <w:p w:rsidR="00542414" w:rsidRPr="00630B97" w:rsidRDefault="00542414" w:rsidP="005424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0B9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№</w:t>
            </w:r>
            <w:r w:rsidR="00171290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  <w:r w:rsidRPr="00630B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2414" w:rsidRPr="00630B97" w:rsidRDefault="00542414" w:rsidP="005424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2414" w:rsidRPr="00542414" w:rsidRDefault="00542414" w:rsidP="00542414">
      <w:pPr>
        <w:shd w:val="clear" w:color="auto" w:fill="FFFFFF"/>
        <w:spacing w:after="0" w:line="288" w:lineRule="atLeast"/>
        <w:ind w:right="4535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своевременном оповещении и информировании населения об угрозе возникновения или возникновении чрезвычайных ситуаций </w:t>
      </w:r>
      <w:r w:rsidR="008E5F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мирное и в военное время</w:t>
      </w:r>
    </w:p>
    <w:p w:rsidR="00542414" w:rsidRDefault="00542414" w:rsidP="00542414">
      <w:pPr>
        <w:shd w:val="clear" w:color="auto" w:fill="FFFFFF"/>
        <w:spacing w:after="0" w:line="315" w:lineRule="atLeast"/>
        <w:ind w:right="4535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42414" w:rsidRDefault="00542414" w:rsidP="0054241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 требованиями </w:t>
      </w:r>
      <w:hyperlink r:id="rId6" w:history="1">
        <w:r w:rsidRPr="0054241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Федеральных Законов от 12.02.1998 г. 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Pr="0054241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28-ФЗ 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54241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 гражданской обороне</w:t>
        </w:r>
      </w:hyperlink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от 21.12.1994 г.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№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68-ФЗ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защите населения и территорий от чрезвычайных ситуаций природного и техногенного характера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7" w:history="1">
        <w:r w:rsidRPr="0054241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Постановления Правительства Российской Федерации от 30.12.2003 г. 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Pr="0054241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794 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54241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 единой государственной системе предупреждения и ликвидации чрезвычайных ситуаций</w:t>
        </w:r>
      </w:hyperlink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и в целях оповещения и информирования населения муниципального района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«Княжпогостский»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 угрозе возникновения или возникновении чрезвычайных ситуаций, а также об опасностях, возникающих при ведении военных действий или вследствие этих действий, а также совершенствования системы оповещения населения </w:t>
      </w:r>
    </w:p>
    <w:p w:rsidR="00542414" w:rsidRPr="00542414" w:rsidRDefault="00542414" w:rsidP="0054241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ПОСТАНОВЛЯЮ: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630B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Утвердить:</w:t>
      </w:r>
    </w:p>
    <w:p w:rsidR="00542414" w:rsidRPr="00542414" w:rsidRDefault="00542414" w:rsidP="0054241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оложение о порядке оповещения и информирования населения об угрозе возникновения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или) возникновении чрезвычайных ситуаций мирного и военного времени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согласно п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риложени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ю№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 настоящему постановлению;</w:t>
      </w:r>
    </w:p>
    <w:p w:rsidR="00190BE6" w:rsidRPr="00542414" w:rsidRDefault="00542414" w:rsidP="00190BE6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1.2. </w:t>
      </w:r>
      <w:r w:rsidR="001712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иды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централизованного оповещения населения муниципального района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«Княжпогостский»</w:t>
      </w:r>
      <w:r w:rsidR="00630B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90B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согласно п</w:t>
      </w:r>
      <w:r w:rsidR="00190BE6"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риложени</w:t>
      </w:r>
      <w:r w:rsidR="00190B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</w:t>
      </w:r>
      <w:r w:rsidR="00630B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90B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№2 к настоящему постановлению;</w:t>
      </w:r>
    </w:p>
    <w:p w:rsidR="00C30FDB" w:rsidRPr="00542414" w:rsidRDefault="00542414" w:rsidP="00190BE6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1.3. </w:t>
      </w:r>
      <w:r w:rsidR="001712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="00C30F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еста расположения уличных громкоговорителей в г. Емва согласно п</w:t>
      </w:r>
      <w:r w:rsidR="00C30FDB"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риложени</w:t>
      </w:r>
      <w:r w:rsidR="00C30F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</w:t>
      </w:r>
      <w:r w:rsidR="00630B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30F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="00241A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C30F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 настоящему постановлению</w:t>
      </w:r>
      <w:r w:rsidR="001712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542414" w:rsidRPr="00542414" w:rsidRDefault="00542414" w:rsidP="0054241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241A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1712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ексты речевых сообщений по оповещению населения </w:t>
      </w:r>
      <w:r w:rsidR="00190BE6"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района </w:t>
      </w:r>
      <w:r w:rsidR="00190B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«Княжпогостский»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 угрозе или возникновении чрезвычайных ситуаций </w:t>
      </w:r>
      <w:r w:rsidR="00190B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согласно п</w:t>
      </w:r>
      <w:r w:rsidR="00190BE6"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риложени</w:t>
      </w:r>
      <w:r w:rsidR="00190B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</w:t>
      </w:r>
      <w:r w:rsidR="00630B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90B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="00241A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190B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 настоящему постановлению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542414" w:rsidRPr="00542414" w:rsidRDefault="00542414" w:rsidP="0054241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2. Доведение сигналов оповещения до работающего персонала организаций и учреждений, расположенных на территории муниципального района </w:t>
      </w:r>
      <w:r w:rsidR="00190B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«Княжпогостский»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возложить на руководителей объектов экономики.</w:t>
      </w:r>
    </w:p>
    <w:p w:rsidR="00542414" w:rsidRPr="00542414" w:rsidRDefault="00542414" w:rsidP="00190BE6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Использовать систему оповещения гражданской обороны </w:t>
      </w:r>
      <w:r w:rsidR="00190BE6"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района</w:t>
      </w:r>
      <w:r w:rsidR="00630B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90BE6"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90B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«Княжпогостский»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мирное время для оповещения должностных лиц и населения о чрезвычайных ситуациях природного и техногенного характера.</w:t>
      </w:r>
    </w:p>
    <w:p w:rsidR="00542414" w:rsidRPr="00542414" w:rsidRDefault="00542414" w:rsidP="00190BE6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Рекомендовать руководителям потенциально опасных объектов:</w:t>
      </w:r>
    </w:p>
    <w:p w:rsidR="00542414" w:rsidRPr="00542414" w:rsidRDefault="00542414" w:rsidP="00190BE6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4.1. </w:t>
      </w:r>
      <w:r w:rsidR="001712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соответствии с </w:t>
      </w:r>
      <w:hyperlink r:id="rId8" w:history="1">
        <w:r w:rsidRPr="00190BE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постановлением Правительства Российской Федерации от 01.03.1993 г</w:t>
        </w:r>
        <w:r w:rsidR="00190BE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.№</w:t>
        </w:r>
        <w:r w:rsidRPr="00190BE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178 </w:t>
        </w:r>
        <w:r w:rsidR="00190BE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190BE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 создании локальных систем оповещения в районах размещения потенциально опасных объектов</w:t>
        </w:r>
      </w:hyperlink>
      <w:r w:rsidR="00190B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190B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срок до 01</w:t>
      </w:r>
      <w:r w:rsidR="00190B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августа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201</w:t>
      </w:r>
      <w:r w:rsidR="00190B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г. создать и поддерживать в постоянной готовности на своих объектах локальные системы оповещения населения об опасностях, возникающих при чрезвычайных ситуациях природного и техногенного характера</w:t>
      </w:r>
      <w:r w:rsidR="00190B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542414" w:rsidRPr="00542414" w:rsidRDefault="00542414" w:rsidP="00190BE6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4.2. </w:t>
      </w:r>
      <w:r w:rsidR="001712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азработать инструкции по действиям руководителей и дежурных диспетчеров потенциально опасных объектов в случае аварии и возникновении угрозы жизни людей.</w:t>
      </w:r>
    </w:p>
    <w:p w:rsidR="00542414" w:rsidRPr="00542414" w:rsidRDefault="00542414" w:rsidP="00190BE6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 Рекомендовать </w:t>
      </w:r>
      <w:r w:rsidR="00190B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руководителям администраций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городских и </w:t>
      </w:r>
      <w:r w:rsidR="00190B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главам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сельских поселений, руководителям организаций и учреждений принять меры по созданию и совершенствованию локальных систем оповещения в населенных пунктах и объектах экономики </w:t>
      </w:r>
      <w:r w:rsidR="00190BE6"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района </w:t>
      </w:r>
      <w:r w:rsidR="00190B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«Княжпогостский»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обеспечивающих доведение сигналов оповещения и информации до населения и сотрудников.</w:t>
      </w:r>
    </w:p>
    <w:p w:rsidR="00542414" w:rsidRPr="00542414" w:rsidRDefault="00542414" w:rsidP="00190BE6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 </w:t>
      </w:r>
      <w:r w:rsidR="00190B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Отдел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 по делам </w:t>
      </w:r>
      <w:r w:rsidR="00190B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гражданской обороны и чрезвычайных ситуаций администрации </w:t>
      </w:r>
      <w:r w:rsidR="00190BE6"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района </w:t>
      </w:r>
      <w:r w:rsidR="00190B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«Княжпогостский»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542414" w:rsidRPr="00542414" w:rsidRDefault="00542414" w:rsidP="00190BE6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6.1. </w:t>
      </w:r>
      <w:r w:rsidR="001712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беспечить постоянную техническую готовность системы оповещения, осуществлять постоянный контроль за исправностью и качеством </w:t>
      </w:r>
      <w:proofErr w:type="spellStart"/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эксплуатационно</w:t>
      </w:r>
      <w:proofErr w:type="spellEnd"/>
      <w:r w:rsidR="00630B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630B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технического обслуживания аппаратуры оповещения, установленной в </w:t>
      </w:r>
      <w:r w:rsidR="00190B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администрации </w:t>
      </w:r>
      <w:r w:rsidR="00190BE6"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района </w:t>
      </w:r>
      <w:r w:rsidR="00190B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«Княжпогостский»;</w:t>
      </w:r>
    </w:p>
    <w:p w:rsidR="00394D1E" w:rsidRDefault="00542414" w:rsidP="00190BE6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6.2. </w:t>
      </w:r>
      <w:r w:rsidR="001712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394D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роводить</w:t>
      </w:r>
      <w:r w:rsidR="00630B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94D1E"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проверку</w:t>
      </w:r>
      <w:r w:rsidR="00002B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94D1E"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аппаратуры</w:t>
      </w:r>
      <w:r w:rsidR="00394D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: </w:t>
      </w:r>
    </w:p>
    <w:p w:rsidR="00394D1E" w:rsidRDefault="00394D1E" w:rsidP="00190BE6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6.2.1.</w:t>
      </w:r>
      <w:r w:rsidR="001712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втоматизированной </w:t>
      </w:r>
      <w:r w:rsidR="00542414"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системы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оповещения руководящего состава администрации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«Княжпогостский»</w:t>
      </w:r>
      <w:r w:rsidR="001473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организаций, расположенных на территории </w:t>
      </w:r>
      <w:r w:rsidR="0014737C"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района </w:t>
      </w:r>
      <w:r w:rsidR="001473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«Княжпогостский»</w:t>
      </w:r>
      <w:r w:rsidR="00630B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PVR</w:t>
      </w:r>
      <w:r w:rsidRPr="00394D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4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USB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еже</w:t>
      </w:r>
      <w:r w:rsidR="00C30F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днев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но;</w:t>
      </w:r>
    </w:p>
    <w:p w:rsidR="00394D1E" w:rsidRDefault="00394D1E" w:rsidP="00190BE6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6.2.2. </w:t>
      </w:r>
      <w:r w:rsidR="001712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</w:t>
      </w:r>
      <w:r w:rsidR="00542414"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ентрализованн</w:t>
      </w:r>
      <w:r w:rsidR="00A86E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ой</w:t>
      </w:r>
      <w:r w:rsidR="00630B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86E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системы</w:t>
      </w:r>
      <w:r w:rsidR="00630B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42414"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оповещения населения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«УНИСОН» -ежемесячно</w:t>
      </w:r>
      <w:r w:rsidR="00C30F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; </w:t>
      </w:r>
    </w:p>
    <w:p w:rsidR="00542414" w:rsidRPr="00542414" w:rsidRDefault="00C30FDB" w:rsidP="00C30FDB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6.2.3. </w:t>
      </w:r>
      <w:r w:rsidR="001712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ри установке и запуске </w:t>
      </w:r>
      <w:r w:rsidR="00542414"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оконечных блоков П-16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542414"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 с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огласно графика</w:t>
      </w:r>
      <w:r w:rsidR="001473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утвержденного Комитетом гражданской обороны и чрезвычайных ситуаций Республики Коми;</w:t>
      </w:r>
    </w:p>
    <w:p w:rsidR="00542414" w:rsidRPr="00542414" w:rsidRDefault="00542414" w:rsidP="0014737C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6.3. </w:t>
      </w:r>
      <w:r w:rsidR="001712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жеквартально проводить проверку и корректировку списков телефонов руководящего состава и диспетчерских служб, включенных в стойку централизованного вызова (</w:t>
      </w:r>
      <w:r w:rsidR="001473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далее -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СЦВ), при необходимости вносить в них соответствующие изменения</w:t>
      </w:r>
      <w:r w:rsidR="001473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; </w:t>
      </w:r>
    </w:p>
    <w:p w:rsidR="00542414" w:rsidRPr="00542414" w:rsidRDefault="00542414" w:rsidP="0014737C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6.4. </w:t>
      </w:r>
      <w:r w:rsidR="001712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ля оповещения и информирования населения, передачи текстов с информацией о порядке действий населения в чрезвычайных ситуациях использовать возможности всех средств массовой информации, в том числе, радиовещания, местной печати, учреждений связи и телевещательных организаций, а также автотранспорт, оборудованный громкоговорящими устройствами.</w:t>
      </w:r>
    </w:p>
    <w:p w:rsidR="00542414" w:rsidRPr="00542414" w:rsidRDefault="00542414" w:rsidP="0014737C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7. </w:t>
      </w:r>
      <w:r w:rsidR="001473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Отдел</w:t>
      </w:r>
      <w:r w:rsidR="0014737C"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 по делам </w:t>
      </w:r>
      <w:r w:rsidR="001473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гражданской обороны и чрезвычайных ситуаций администрации </w:t>
      </w:r>
      <w:r w:rsidR="0014737C"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района </w:t>
      </w:r>
      <w:r w:rsidR="001473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«Княжпогостский» совместно с ООО «</w:t>
      </w:r>
      <w:proofErr w:type="spellStart"/>
      <w:r w:rsidR="001473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ТелетранСтрой</w:t>
      </w:r>
      <w:proofErr w:type="spellEnd"/>
      <w:r w:rsidR="001473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542414" w:rsidRPr="00542414" w:rsidRDefault="00542414" w:rsidP="0014737C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7.1. </w:t>
      </w:r>
      <w:r w:rsidR="001712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1473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ри необходимости о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беспечить информирование населения </w:t>
      </w:r>
      <w:r w:rsidR="0014737C"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района </w:t>
      </w:r>
      <w:r w:rsidR="001473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«Княжпогостский» при помощи «бегущей строки» на канале </w:t>
      </w:r>
      <w:r w:rsidR="0014737C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RU</w:t>
      </w:r>
      <w:r w:rsidR="0014737C" w:rsidRPr="001473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</w:t>
      </w:r>
      <w:r w:rsidR="0014737C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TV</w:t>
      </w:r>
      <w:r w:rsidR="00630B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F37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через «Дорожное радио в Емве»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угрозе, характере, масштабе чрезвычайной ситуации и мерах защиты</w:t>
      </w:r>
      <w:r w:rsidR="000F37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действиях населения, а также о ходе ликвидации чрезвычайной ситуации</w:t>
      </w:r>
      <w:r w:rsidR="000F37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; </w:t>
      </w:r>
    </w:p>
    <w:p w:rsidR="00542414" w:rsidRPr="00542414" w:rsidRDefault="00542414" w:rsidP="000F37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7.2. </w:t>
      </w:r>
      <w:r w:rsidR="001712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беспечить передачу сигналов оповещения и информационных сообщений всеми средствами массовой информации вне очереди</w:t>
      </w:r>
      <w:r w:rsidR="000F37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</w:p>
    <w:p w:rsidR="00542414" w:rsidRDefault="000F3797" w:rsidP="000F37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="00542414"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Отдел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 по делам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гражданской обороны и чрезвычайных ситуаций администрации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«Княжпогостский» совместно с учебно – консультационным пунктом при МАУ «Княжпогостская ЦБС» и</w:t>
      </w:r>
      <w:r w:rsidR="00542414"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спользовать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различные формы </w:t>
      </w:r>
      <w:r w:rsidR="00542414"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обучения населения действиям при угрозе возникновения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(ил</w:t>
      </w:r>
      <w:r w:rsidR="00542414"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="00542414"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возникновении чрезвычайной ситуации, приемам и способах защиты.</w:t>
      </w:r>
    </w:p>
    <w:p w:rsidR="00E90ECE" w:rsidRPr="00E90ECE" w:rsidRDefault="00E90ECE" w:rsidP="00F32F16">
      <w:pPr>
        <w:pStyle w:val="Style10"/>
        <w:widowControl/>
        <w:spacing w:line="240" w:lineRule="auto"/>
        <w:ind w:right="-1" w:firstLine="567"/>
        <w:jc w:val="both"/>
        <w:rPr>
          <w:b/>
          <w:sz w:val="28"/>
          <w:szCs w:val="28"/>
        </w:rPr>
      </w:pPr>
      <w:r>
        <w:rPr>
          <w:spacing w:val="2"/>
          <w:sz w:val="28"/>
          <w:szCs w:val="28"/>
        </w:rPr>
        <w:t xml:space="preserve">9. </w:t>
      </w:r>
      <w:r w:rsidRPr="00F32F16">
        <w:rPr>
          <w:sz w:val="28"/>
          <w:szCs w:val="28"/>
        </w:rPr>
        <w:t>Постановлени</w:t>
      </w:r>
      <w:r w:rsidR="00F32F16" w:rsidRPr="00F32F16">
        <w:rPr>
          <w:sz w:val="28"/>
          <w:szCs w:val="28"/>
        </w:rPr>
        <w:t>е</w:t>
      </w:r>
      <w:r w:rsidRPr="00F32F16">
        <w:rPr>
          <w:sz w:val="28"/>
          <w:szCs w:val="28"/>
        </w:rPr>
        <w:t xml:space="preserve"> </w:t>
      </w:r>
      <w:r w:rsidRPr="00F32F16">
        <w:rPr>
          <w:rStyle w:val="a5"/>
          <w:b w:val="0"/>
          <w:sz w:val="28"/>
          <w:szCs w:val="28"/>
        </w:rPr>
        <w:t>администрации муниципального района «Княжпогостский</w:t>
      </w:r>
      <w:r w:rsidRPr="00471095">
        <w:rPr>
          <w:rStyle w:val="a5"/>
          <w:b w:val="0"/>
          <w:sz w:val="28"/>
          <w:szCs w:val="28"/>
        </w:rPr>
        <w:t xml:space="preserve">» от </w:t>
      </w:r>
      <w:r w:rsidR="00F32F16" w:rsidRPr="00471095">
        <w:rPr>
          <w:rStyle w:val="a5"/>
          <w:b w:val="0"/>
          <w:sz w:val="28"/>
          <w:szCs w:val="28"/>
        </w:rPr>
        <w:t>03</w:t>
      </w:r>
      <w:r w:rsidRPr="00471095">
        <w:rPr>
          <w:rStyle w:val="a5"/>
          <w:b w:val="0"/>
          <w:sz w:val="28"/>
          <w:szCs w:val="28"/>
        </w:rPr>
        <w:t xml:space="preserve"> </w:t>
      </w:r>
      <w:r w:rsidR="00F32F16" w:rsidRPr="00471095">
        <w:rPr>
          <w:rStyle w:val="a5"/>
          <w:b w:val="0"/>
          <w:sz w:val="28"/>
          <w:szCs w:val="28"/>
        </w:rPr>
        <w:t>марта</w:t>
      </w:r>
      <w:r w:rsidRPr="00471095">
        <w:rPr>
          <w:rStyle w:val="a5"/>
          <w:b w:val="0"/>
          <w:sz w:val="28"/>
          <w:szCs w:val="28"/>
        </w:rPr>
        <w:t xml:space="preserve"> 201</w:t>
      </w:r>
      <w:r w:rsidR="00F32F16" w:rsidRPr="00471095">
        <w:rPr>
          <w:rStyle w:val="a5"/>
          <w:b w:val="0"/>
          <w:sz w:val="28"/>
          <w:szCs w:val="28"/>
        </w:rPr>
        <w:t>5</w:t>
      </w:r>
      <w:r w:rsidRPr="00471095">
        <w:rPr>
          <w:rStyle w:val="a5"/>
          <w:b w:val="0"/>
          <w:sz w:val="28"/>
          <w:szCs w:val="28"/>
        </w:rPr>
        <w:t xml:space="preserve"> г. №</w:t>
      </w:r>
      <w:r w:rsidR="00F32F16" w:rsidRPr="00471095">
        <w:rPr>
          <w:rStyle w:val="a5"/>
          <w:b w:val="0"/>
          <w:sz w:val="28"/>
          <w:szCs w:val="28"/>
        </w:rPr>
        <w:t>7 дсп</w:t>
      </w:r>
      <w:r w:rsidRPr="00471095">
        <w:rPr>
          <w:rStyle w:val="a5"/>
          <w:b w:val="0"/>
          <w:sz w:val="28"/>
          <w:szCs w:val="28"/>
        </w:rPr>
        <w:t xml:space="preserve">  «Об </w:t>
      </w:r>
      <w:r w:rsidR="00471095" w:rsidRPr="00471095">
        <w:rPr>
          <w:rStyle w:val="a5"/>
          <w:b w:val="0"/>
          <w:sz w:val="28"/>
          <w:szCs w:val="28"/>
        </w:rPr>
        <w:t>утверждении Положения о своевременном оповещении и информировании населения муниципального образования</w:t>
      </w:r>
      <w:r w:rsidRPr="00471095">
        <w:rPr>
          <w:rStyle w:val="a5"/>
          <w:b w:val="0"/>
          <w:sz w:val="28"/>
          <w:szCs w:val="28"/>
        </w:rPr>
        <w:t xml:space="preserve"> муниципального района «Княжпогостский» </w:t>
      </w:r>
      <w:r w:rsidR="00471095" w:rsidRPr="00471095">
        <w:rPr>
          <w:rStyle w:val="a5"/>
          <w:b w:val="0"/>
          <w:sz w:val="28"/>
          <w:szCs w:val="28"/>
        </w:rPr>
        <w:t>об угрозе и возникновении чрезвычайных ситуаций природного и техногенного характера и опасностях возникающих при введении военных действий и вследствие этих действий» и</w:t>
      </w:r>
      <w:r w:rsidR="00F32F16" w:rsidRPr="00F32F16">
        <w:rPr>
          <w:rStyle w:val="a5"/>
          <w:b w:val="0"/>
          <w:sz w:val="28"/>
          <w:szCs w:val="28"/>
        </w:rPr>
        <w:t xml:space="preserve"> распоряжение руководителя администрации муниципального района «Княжпогостский» </w:t>
      </w:r>
      <w:r w:rsidR="00F32F16" w:rsidRPr="00F32F16">
        <w:rPr>
          <w:sz w:val="28"/>
          <w:szCs w:val="28"/>
        </w:rPr>
        <w:t>от 14 июля 2017 г.</w:t>
      </w:r>
      <w:r w:rsidR="00F32F16" w:rsidRPr="00F32F16">
        <w:rPr>
          <w:rStyle w:val="a5"/>
          <w:b w:val="0"/>
          <w:sz w:val="28"/>
          <w:szCs w:val="28"/>
        </w:rPr>
        <w:t xml:space="preserve"> №193-р «</w:t>
      </w:r>
      <w:r w:rsidR="00F32F16" w:rsidRPr="00890A0F">
        <w:rPr>
          <w:sz w:val="28"/>
          <w:szCs w:val="28"/>
        </w:rPr>
        <w:t xml:space="preserve">О </w:t>
      </w:r>
      <w:r w:rsidR="00F32F16">
        <w:rPr>
          <w:sz w:val="28"/>
          <w:szCs w:val="28"/>
        </w:rPr>
        <w:t xml:space="preserve">назначении ответственного лица за эксплуатацию системы УНИСОН» </w:t>
      </w:r>
      <w:r w:rsidRPr="00F32F16">
        <w:rPr>
          <w:rStyle w:val="a5"/>
          <w:b w:val="0"/>
          <w:sz w:val="28"/>
          <w:szCs w:val="28"/>
        </w:rPr>
        <w:t>считать утратившими силу.</w:t>
      </w:r>
    </w:p>
    <w:p w:rsidR="00542414" w:rsidRPr="00542414" w:rsidRDefault="00E90ECE" w:rsidP="000F37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</w:t>
      </w:r>
      <w:r w:rsidR="00542414"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Контроль за исполнением настоящего постановления возложить на заместителя </w:t>
      </w:r>
      <w:r w:rsidR="000F37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руководителя</w:t>
      </w:r>
      <w:r w:rsidR="00542414"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администрации </w:t>
      </w:r>
      <w:r w:rsidR="000F3797"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района </w:t>
      </w:r>
      <w:r w:rsidR="000F37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«Княжпогостский», курирующего вопросы гражданской обороны и чрезвычайных ситуаций</w:t>
      </w:r>
      <w:r w:rsidR="00542414"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0F3797" w:rsidRDefault="000F3797" w:rsidP="0054241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F3797" w:rsidRDefault="000F3797" w:rsidP="0054241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F3797" w:rsidRPr="00055770" w:rsidRDefault="000F3797" w:rsidP="000F379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557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Руководитель администрации </w:t>
      </w:r>
      <w:r w:rsidRPr="000557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="00630B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</w:t>
      </w:r>
      <w:r w:rsidRPr="000557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В.И.Ивочкин</w:t>
      </w:r>
    </w:p>
    <w:p w:rsidR="000F3797" w:rsidRDefault="000F3797" w:rsidP="00542414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F3797" w:rsidRDefault="000F3797" w:rsidP="00542414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F3797" w:rsidRDefault="000F3797" w:rsidP="00542414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E5F61" w:rsidRDefault="008E5F61" w:rsidP="000F379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797" w:rsidRPr="00944AF6" w:rsidRDefault="000F3797" w:rsidP="000F379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A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  <w:r w:rsidRPr="0005577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 </w:t>
      </w:r>
      <w:r w:rsidRPr="00944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171290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0557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055770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55770">
        <w:rPr>
          <w:rFonts w:ascii="Times New Roman" w:eastAsia="Times New Roman" w:hAnsi="Times New Roman" w:cs="Times New Roman"/>
          <w:sz w:val="24"/>
          <w:szCs w:val="24"/>
          <w:lang w:eastAsia="ru-RU"/>
        </w:rPr>
        <w:t>г.№</w:t>
      </w:r>
      <w:r w:rsidR="00171290">
        <w:rPr>
          <w:rFonts w:ascii="Times New Roman" w:eastAsia="Times New Roman" w:hAnsi="Times New Roman" w:cs="Times New Roman"/>
          <w:sz w:val="24"/>
          <w:szCs w:val="24"/>
          <w:lang w:eastAsia="ru-RU"/>
        </w:rPr>
        <w:t>221</w:t>
      </w:r>
      <w:r w:rsidRPr="000557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797" w:rsidRPr="00542414" w:rsidRDefault="000F3797" w:rsidP="000F3797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ПОЛОЖЕНИЕ </w:t>
      </w:r>
      <w:r w:rsidR="00630B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порядке оповещения и информирования населения муниципального района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«Княжпогостский»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 угрозе возникновения </w:t>
      </w:r>
      <w:r w:rsidR="00215B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</w:t>
      </w:r>
      <w:r w:rsidR="00215B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возникновении чрезвычайных ситуаций</w:t>
      </w:r>
    </w:p>
    <w:p w:rsidR="00542414" w:rsidRPr="00542414" w:rsidRDefault="00542414" w:rsidP="000F379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Общие положения</w:t>
      </w:r>
    </w:p>
    <w:p w:rsidR="00542414" w:rsidRPr="00542414" w:rsidRDefault="00542414" w:rsidP="000F37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1.1. Настоящее Положение определяет порядок оповещения и информирования населения муниципального района</w:t>
      </w:r>
      <w:r w:rsidR="00215B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«Княжпогостский»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 угрозе возникновения </w:t>
      </w:r>
      <w:r w:rsidR="00215B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</w:t>
      </w:r>
      <w:r w:rsidR="00215B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возникновении чрезвычайных ситуаций.</w:t>
      </w:r>
    </w:p>
    <w:p w:rsidR="00542414" w:rsidRPr="00542414" w:rsidRDefault="00542414" w:rsidP="000F37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1.2. Оповещение населения предусматривает:</w:t>
      </w:r>
    </w:p>
    <w:p w:rsidR="00542414" w:rsidRPr="00542414" w:rsidRDefault="00542414" w:rsidP="000F37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доведение до населения прогноза или факта возникновения чрезвычайной ситуации (далее - ЧС) природного или техногенного характера;</w:t>
      </w:r>
    </w:p>
    <w:p w:rsidR="00542414" w:rsidRPr="00542414" w:rsidRDefault="00542414" w:rsidP="000F37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доведение до населения рекомендаций о порядке действий с момента получения информации о прогнозах или факте возникновения ЧС.</w:t>
      </w:r>
    </w:p>
    <w:p w:rsidR="00542414" w:rsidRPr="00542414" w:rsidRDefault="00542414" w:rsidP="000F37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1.3. Информирование населения предусматривает:</w:t>
      </w:r>
    </w:p>
    <w:p w:rsidR="00542414" w:rsidRPr="00542414" w:rsidRDefault="00542414" w:rsidP="000F37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передачу данных о прогнозе или факте возникновения ЧС природного или техногенного характера;</w:t>
      </w:r>
    </w:p>
    <w:p w:rsidR="00542414" w:rsidRPr="00542414" w:rsidRDefault="00542414" w:rsidP="000F37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информацию о развитии ЧС, масштабах ЧС, ходе и итогах ликвидации ЧС;</w:t>
      </w:r>
    </w:p>
    <w:p w:rsidR="00542414" w:rsidRPr="00542414" w:rsidRDefault="00542414" w:rsidP="000F37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информацию о состоянии природной среды и потенциально</w:t>
      </w:r>
      <w:r w:rsidR="00630B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630B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опасных объектов;</w:t>
      </w:r>
    </w:p>
    <w:p w:rsidR="00542414" w:rsidRPr="00542414" w:rsidRDefault="00542414" w:rsidP="000F37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информацию об ожидаемых гидрометеорологических, стихийных и других природных явлениях</w:t>
      </w:r>
      <w:r w:rsidR="00630B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542414" w:rsidRPr="00542414" w:rsidRDefault="00542414" w:rsidP="000F37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систематическое ознакомление населения с мероприятиями, проводимыми силами и средствами наблюдения контроля и ликвидации ЧС;</w:t>
      </w:r>
    </w:p>
    <w:p w:rsidR="00542414" w:rsidRPr="00542414" w:rsidRDefault="00542414" w:rsidP="000F37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доведение до населения информации о защите от вероятной ЧС.</w:t>
      </w:r>
    </w:p>
    <w:p w:rsidR="00542414" w:rsidRPr="00542414" w:rsidRDefault="00542414" w:rsidP="000F37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1.4 Система оповещения и информирования </w:t>
      </w:r>
      <w:r w:rsidR="00215B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населения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предназначена для немедленного доведения условных сигналов ГО и ЧС и необходимой информации до населения и должностных лиц ГО и ЧС </w:t>
      </w:r>
      <w:r w:rsidR="00215B9E"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района</w:t>
      </w:r>
      <w:r w:rsidR="00215B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«Княжпогостский»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542414" w:rsidRPr="00542414" w:rsidRDefault="00542414" w:rsidP="000F37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1.5. Настоящее положение определяет организацию оповещения населения </w:t>
      </w:r>
      <w:r w:rsidR="00215B9E"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района</w:t>
      </w:r>
      <w:r w:rsidR="00215B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«Княжпогостский»</w:t>
      </w:r>
      <w:r w:rsidR="00630B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мирное и военное время, порядок использования и поддержания системы оповещения в постоянной готовности к задействованию.</w:t>
      </w:r>
    </w:p>
    <w:p w:rsidR="00542414" w:rsidRPr="00542414" w:rsidRDefault="00542414" w:rsidP="000F37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1.6. Система оповещения населения </w:t>
      </w:r>
      <w:r w:rsidR="00215B9E"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района</w:t>
      </w:r>
      <w:r w:rsidR="00215B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«Княжпогостский»</w:t>
      </w:r>
      <w:r w:rsidR="00630B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представляет собой организационно</w:t>
      </w:r>
      <w:r w:rsidR="00630B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630B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техническое объединение:</w:t>
      </w:r>
    </w:p>
    <w:p w:rsidR="00542414" w:rsidRPr="00542414" w:rsidRDefault="00542414" w:rsidP="000F37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территориальная автоматизированная система централизованного оповещения населения (специальная аппаратура передачи и приема сигналов ГО и ЧС на базе П-16</w:t>
      </w:r>
      <w:r w:rsidR="00215B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6М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);</w:t>
      </w:r>
    </w:p>
    <w:p w:rsidR="00542414" w:rsidRPr="00542414" w:rsidRDefault="00542414" w:rsidP="000F37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- каналы сети связи и радиовещания, обеспечивающие доведение информации и сигналов оповещения до органов управления районной подсистемы предупреждения и ликвидации чрезвычайных ситуаций и населения;</w:t>
      </w:r>
    </w:p>
    <w:p w:rsidR="00542414" w:rsidRPr="00542414" w:rsidRDefault="00542414" w:rsidP="000F37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дежурно</w:t>
      </w:r>
      <w:r w:rsidR="00630B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630B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диспетчерские службы в рамках Единой системы оперативно</w:t>
      </w:r>
      <w:r w:rsidR="00630B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630B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диспетчерского управления в чрезвычайных ситуациях на территории </w:t>
      </w:r>
      <w:r w:rsidR="00215B9E"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района</w:t>
      </w:r>
      <w:r w:rsidR="00215B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«Княжпогостский»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542414" w:rsidRPr="00542414" w:rsidRDefault="00542414" w:rsidP="000F37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1.7. Система оповещения района функционирует на следующих уровнях:</w:t>
      </w:r>
    </w:p>
    <w:p w:rsidR="00542414" w:rsidRPr="00542414" w:rsidRDefault="00542414" w:rsidP="000F37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 территориальном - районная система оповещения населения;</w:t>
      </w:r>
    </w:p>
    <w:p w:rsidR="00542414" w:rsidRPr="00542414" w:rsidRDefault="00542414" w:rsidP="000F37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б) местном - системы оповещения населения населенных пунктов городских и сельских поселений </w:t>
      </w:r>
      <w:r w:rsidR="00215B9E"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района</w:t>
      </w:r>
      <w:r w:rsidR="00215B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«Княжпогостский»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542414" w:rsidRPr="00542414" w:rsidRDefault="00542414" w:rsidP="000F37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в) объектовом - системы оповещения рабо</w:t>
      </w:r>
      <w:r w:rsidR="00215B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тников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организаций и учреждений.</w:t>
      </w:r>
    </w:p>
    <w:p w:rsidR="00542414" w:rsidRPr="00542414" w:rsidRDefault="00542414" w:rsidP="000F37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Система оповещения </w:t>
      </w:r>
      <w:r w:rsidR="00215B9E"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района</w:t>
      </w:r>
      <w:r w:rsidR="00215B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«Княжпогостский»</w:t>
      </w:r>
      <w:r w:rsidR="00630B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технически сопрягается с автоматизированной системой централизованного оповещения населения </w:t>
      </w:r>
      <w:r w:rsidR="00215B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Республики Коми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542414" w:rsidRPr="00542414" w:rsidRDefault="00542414" w:rsidP="000F37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1.8. Общее руководство организацией системы оповещения осуществляет </w:t>
      </w:r>
      <w:r w:rsidR="00215B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руководитель администрации </w:t>
      </w:r>
      <w:r w:rsidR="00215B9E"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района</w:t>
      </w:r>
      <w:r w:rsidR="00215B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«Княжпогостский»</w:t>
      </w:r>
      <w:r w:rsidR="00630B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через </w:t>
      </w:r>
      <w:r w:rsidR="00215B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отдел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делам ГО и ЧС</w:t>
      </w:r>
      <w:r w:rsidR="00215B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администрации </w:t>
      </w:r>
      <w:r w:rsidR="00215B9E"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района</w:t>
      </w:r>
      <w:r w:rsidR="00215B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«Княжпогостский»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542414" w:rsidRPr="00542414" w:rsidRDefault="00542414" w:rsidP="00215B9E">
      <w:pPr>
        <w:shd w:val="clear" w:color="auto" w:fill="FFFFFF"/>
        <w:spacing w:before="375" w:after="225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Порядок задействования системы оповещения </w:t>
      </w:r>
      <w:r w:rsidR="00215B9E"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района</w:t>
      </w:r>
      <w:r w:rsidR="00215B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«Княжпогостский»</w:t>
      </w:r>
    </w:p>
    <w:p w:rsidR="00542414" w:rsidRPr="00542414" w:rsidRDefault="00542414" w:rsidP="000F37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2.1. Управление территориальной (районной) системой оповещения населения </w:t>
      </w:r>
      <w:r w:rsidR="00215B9E"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района</w:t>
      </w:r>
      <w:r w:rsidR="00215B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«Княжпогостский»</w:t>
      </w:r>
      <w:r w:rsidR="00630B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осуществляется из Единой дежурно</w:t>
      </w:r>
      <w:r w:rsidR="00630B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630B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диспетчерской службы </w:t>
      </w:r>
      <w:r w:rsidR="00215B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администрации </w:t>
      </w:r>
      <w:r w:rsidR="00215B9E"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района</w:t>
      </w:r>
      <w:r w:rsidR="00215B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«Княжпогостский»</w:t>
      </w:r>
      <w:r w:rsidR="00630B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r w:rsidR="00215B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далее -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ЕДДС), в которой организовано круглосуточное дежурство.</w:t>
      </w:r>
    </w:p>
    <w:p w:rsidR="00542414" w:rsidRPr="00542414" w:rsidRDefault="00542414" w:rsidP="000F37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 Распоряжение на задействование системы оповещения отдаются:</w:t>
      </w:r>
    </w:p>
    <w:p w:rsidR="00542414" w:rsidRPr="00542414" w:rsidRDefault="00542414" w:rsidP="000F37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территориальной (районной) </w:t>
      </w:r>
      <w:r w:rsidR="00215B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="00630B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15B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руководителем администрации </w:t>
      </w:r>
      <w:r w:rsidR="00215B9E"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района</w:t>
      </w:r>
      <w:r w:rsidR="00215B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«Княжпогостский»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542414" w:rsidRPr="00542414" w:rsidRDefault="00542414" w:rsidP="000F37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поселенческой </w:t>
      </w:r>
      <w:r w:rsidR="00215B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="00630B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15B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руководителем администрации городского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поселения</w:t>
      </w:r>
      <w:r w:rsidR="00630B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15B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r w:rsidR="00215B9E"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главой</w:t>
      </w:r>
      <w:r w:rsidR="00215B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администрации сельского </w:t>
      </w:r>
      <w:r w:rsidR="00215B9E"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поселения</w:t>
      </w:r>
      <w:r w:rsidR="00215B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542414" w:rsidRPr="00542414" w:rsidRDefault="00542414" w:rsidP="000F37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объектовой - руководителем объекта.</w:t>
      </w:r>
    </w:p>
    <w:p w:rsidR="00542414" w:rsidRPr="00542414" w:rsidRDefault="00542414" w:rsidP="000F37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2.3. </w:t>
      </w:r>
      <w:r w:rsidR="000071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Оперативный д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ежурный ЕДДС </w:t>
      </w:r>
      <w:r w:rsidR="000071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администрации </w:t>
      </w:r>
      <w:r w:rsidR="0000710A"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района</w:t>
      </w:r>
      <w:r w:rsidR="000071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«Княжпогостский»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получив информацию или сигнал оповещения, подтверждает их получение и обеспечивает немедленное доведение полученной информации или сигнала оповещения до органов управления ГО и ЧС </w:t>
      </w:r>
      <w:r w:rsidR="0000710A"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района</w:t>
      </w:r>
      <w:r w:rsidR="000071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«Княжпогостский»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0071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руководителей администраций городских и глав сельских </w:t>
      </w:r>
      <w:r w:rsidR="0000710A"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поселени</w:t>
      </w:r>
      <w:r w:rsidR="000071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руководителей служб и объектов.</w:t>
      </w:r>
    </w:p>
    <w:p w:rsidR="00542414" w:rsidRPr="00542414" w:rsidRDefault="00542414" w:rsidP="000F37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2.4. При проведении оповещения задействуются:</w:t>
      </w:r>
    </w:p>
    <w:p w:rsidR="00542414" w:rsidRPr="00542414" w:rsidRDefault="00542414" w:rsidP="000F37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сеть </w:t>
      </w:r>
      <w:proofErr w:type="spellStart"/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электросиренного</w:t>
      </w:r>
      <w:proofErr w:type="spellEnd"/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оповещения;</w:t>
      </w:r>
    </w:p>
    <w:p w:rsidR="00542414" w:rsidRPr="00542414" w:rsidRDefault="00542414" w:rsidP="000F37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- радиотрансляционная сеть (проводное радиовещание);</w:t>
      </w:r>
    </w:p>
    <w:p w:rsidR="00542414" w:rsidRPr="00542414" w:rsidRDefault="00542414" w:rsidP="000F37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кабельное телевидение;</w:t>
      </w:r>
    </w:p>
    <w:p w:rsidR="00542414" w:rsidRPr="00542414" w:rsidRDefault="00542414" w:rsidP="000F37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система мобильного информирования населения (автомобильные ГГУ, мегафоны).</w:t>
      </w:r>
    </w:p>
    <w:p w:rsidR="00542414" w:rsidRPr="00542414" w:rsidRDefault="00542414" w:rsidP="000F37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2.5. Основным способом оповещения и информирования населения о возникновении (угрозе возникновения) чрезвычайной ситуации мирного и военного времени является передача кратких информационных сообщений и сигналов оповещения распространяемых посредством кабельного телевидения и радиовещания, а также других средств информирования.</w:t>
      </w:r>
    </w:p>
    <w:p w:rsidR="00542414" w:rsidRPr="00542414" w:rsidRDefault="00542414" w:rsidP="000F37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2.6. Передача информации и сигналов оповещения осуществляется органами повседневного управления РСЧС с разрешения руководителя гражданской обороны по сетям связи, через радиовещательные и телевизионные передающие станции с перерывом вещательных программ для оповещения и информирования населения об угрозе возникновения или при возникновении чрезвычайных ситуаций, с учетом положений статьи 11 </w:t>
      </w:r>
      <w:hyperlink r:id="rId9" w:history="1">
        <w:r w:rsidRPr="0000710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Федерального закона от 12.02.1998 г. </w:t>
        </w:r>
        <w:r w:rsidR="0000710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Pr="0000710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28-ФЗ </w:t>
        </w:r>
        <w:r w:rsidR="0000710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00710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 гражданской обороне</w:t>
        </w:r>
      </w:hyperlink>
      <w:r w:rsidR="000071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0071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542414" w:rsidRPr="00542414" w:rsidRDefault="00542414" w:rsidP="000F37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2.7. Указания о передаче речевой информации даются только </w:t>
      </w:r>
      <w:r w:rsidR="000071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руководителем администрации </w:t>
      </w:r>
      <w:r w:rsidR="0000710A"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района</w:t>
      </w:r>
      <w:r w:rsidR="000071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«Княжпогостский»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уполномоченными им должностными лицами.</w:t>
      </w:r>
    </w:p>
    <w:p w:rsidR="00542414" w:rsidRPr="00542414" w:rsidRDefault="00542414" w:rsidP="000F37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0071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Передача речевой информации должна осуществляться, как правило, профессиональными дикторами, а в случае их отсутствия - должностными лицами уполномоченных на это организаций.</w:t>
      </w:r>
    </w:p>
    <w:p w:rsidR="00542414" w:rsidRPr="00542414" w:rsidRDefault="00542414" w:rsidP="000F37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0071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0071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исключительных, не терпящих отлагательства случаях, допускается включение сигналов оповещения и передача кратких речевых сообщений способом прямой передачи или в магнитной записи непосредственно с рабочего места оперативного дежурного ЕДДС </w:t>
      </w:r>
      <w:r w:rsidR="000071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администрации </w:t>
      </w:r>
      <w:r w:rsidR="0000710A"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района</w:t>
      </w:r>
      <w:r w:rsidR="000071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«Княжпогостский»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542414" w:rsidRPr="00542414" w:rsidRDefault="00542414" w:rsidP="000F37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</w:t>
      </w:r>
      <w:r w:rsidR="000071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Передача сигналов оповещения и кратких информационных сообщений осуществляется всеми средствами связи и оповещения вне очереди.</w:t>
      </w:r>
    </w:p>
    <w:p w:rsidR="00542414" w:rsidRPr="00542414" w:rsidRDefault="00542414" w:rsidP="000F37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</w:t>
      </w:r>
      <w:r w:rsidR="000071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Для привлечения внимания населения, перед речевой информацией осуществляется включение </w:t>
      </w:r>
      <w:proofErr w:type="spellStart"/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электросирен</w:t>
      </w:r>
      <w:proofErr w:type="spellEnd"/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звучание которых означает единый сигнал оповещения </w:t>
      </w:r>
      <w:r w:rsidR="000071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Внимание всем!</w:t>
      </w:r>
      <w:r w:rsidR="000071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».</w:t>
      </w:r>
    </w:p>
    <w:p w:rsidR="00542414" w:rsidRPr="00542414" w:rsidRDefault="00542414" w:rsidP="000F37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данному сигналу население должно включить теле-, радиоприемники и прослушать информационное сообщение о причинах задействования системы оповещения, складывающейся ситуации и порядке действий в создавшихся условиях.</w:t>
      </w:r>
    </w:p>
    <w:p w:rsidR="00542414" w:rsidRPr="00542414" w:rsidRDefault="00542414" w:rsidP="000F37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отсутствии теле-, радиоприемников население прослушивает сообщения, передаваемые через автомобильные громкоговорящие устройства или мегафоны.</w:t>
      </w:r>
    </w:p>
    <w:p w:rsidR="00542414" w:rsidRPr="00542414" w:rsidRDefault="00542414" w:rsidP="000F37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</w:t>
      </w:r>
      <w:r w:rsidR="000071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Население населенных пунктов и СНТ, не вошедших в систему АСЦО, оповещается и информируется по локальным системам оповещения, а также через громкоговорящие устройства, устанавливаемые на автомобилях, с использованием мегафонов, </w:t>
      </w:r>
      <w:proofErr w:type="spellStart"/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подворовых</w:t>
      </w:r>
      <w:proofErr w:type="spellEnd"/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(поквартирных)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обходов, организуемых администрациями городских и сельских поселений </w:t>
      </w:r>
      <w:r w:rsidR="0000710A"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района</w:t>
      </w:r>
      <w:r w:rsidR="000071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«Княжпогостский»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542414" w:rsidRPr="00542414" w:rsidRDefault="00542414" w:rsidP="000F37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</w:t>
      </w:r>
      <w:r w:rsidR="000071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Оповещение руководящего состава и должностных лиц </w:t>
      </w:r>
      <w:r w:rsidR="004020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администрации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района </w:t>
      </w:r>
      <w:r w:rsidR="004020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«Княжпогостский»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 угрозе возникновения чрезвычайной ситуации осуществляется </w:t>
      </w:r>
      <w:r w:rsidR="004020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через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ЕДДС </w:t>
      </w:r>
      <w:r w:rsidR="004020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администрации </w:t>
      </w:r>
      <w:r w:rsidR="00402008"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района </w:t>
      </w:r>
      <w:r w:rsidR="004020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«Княжпогостский»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согласно схеме оповещения, утвержденной </w:t>
      </w:r>
      <w:r w:rsidR="004020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руководителем</w:t>
      </w:r>
      <w:r w:rsidR="00630B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020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администрации </w:t>
      </w:r>
      <w:r w:rsidR="00402008"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района </w:t>
      </w:r>
      <w:r w:rsidR="004020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«Княжпогостский»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542414" w:rsidRPr="00542414" w:rsidRDefault="00542414" w:rsidP="00402008">
      <w:pPr>
        <w:shd w:val="clear" w:color="auto" w:fill="FFFFFF"/>
        <w:spacing w:before="375" w:after="225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Основные задачи </w:t>
      </w:r>
      <w:r w:rsidR="004020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администрации </w:t>
      </w:r>
      <w:r w:rsidR="00402008"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района </w:t>
      </w:r>
      <w:r w:rsidR="004020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«Княжпогостский»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городских и сельских поселений, организаций и учрежденийо</w:t>
      </w:r>
      <w:r w:rsidR="004020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организации оповещения</w:t>
      </w:r>
    </w:p>
    <w:p w:rsidR="00542414" w:rsidRPr="00542414" w:rsidRDefault="00542414" w:rsidP="000F37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3.1. </w:t>
      </w:r>
      <w:r w:rsidR="004020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Администрация </w:t>
      </w:r>
      <w:r w:rsidR="00402008"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района </w:t>
      </w:r>
      <w:r w:rsidR="004020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«Княжпогостский»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542414" w:rsidRPr="00542414" w:rsidRDefault="00542414" w:rsidP="000F37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создает и обеспечивает совершенствование и поддержание в состоянии постоянной готовности к использованию систему оповещения населения </w:t>
      </w:r>
      <w:r w:rsidR="00402008"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района </w:t>
      </w:r>
      <w:r w:rsidR="004020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«Княжпогостский»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542414" w:rsidRPr="00542414" w:rsidRDefault="00542414" w:rsidP="000F37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оперативно и достоверно оповещает руководящий состав</w:t>
      </w:r>
      <w:r w:rsidR="004020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администрации</w:t>
      </w:r>
      <w:r w:rsidR="00630B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02008"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района </w:t>
      </w:r>
      <w:r w:rsidR="004020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«Княжпогостский»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4020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руководителей администраций городских и глав сельских </w:t>
      </w:r>
      <w:r w:rsidR="00402008"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поселени</w:t>
      </w:r>
      <w:r w:rsidR="004020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руководителей служб и население </w:t>
      </w:r>
      <w:r w:rsidR="00402008"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района </w:t>
      </w:r>
      <w:r w:rsidR="004020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«Княжпогостский»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прогнозируемых и возникших чрезвычайных ситуациях, информирует о приемах и способах защиты от них;</w:t>
      </w:r>
    </w:p>
    <w:p w:rsidR="00542414" w:rsidRPr="00542414" w:rsidRDefault="00542414" w:rsidP="000F37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обеспечивает установку специальной аппаратуры доведения сигналов оповещения и речевой информации.</w:t>
      </w:r>
    </w:p>
    <w:p w:rsidR="00542414" w:rsidRPr="00542414" w:rsidRDefault="00542414" w:rsidP="000F37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 Администрации городских и сельских поселений</w:t>
      </w:r>
      <w:r w:rsidR="00630B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02008"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района </w:t>
      </w:r>
      <w:r w:rsidR="004020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«Княжпогостский»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542414" w:rsidRPr="00542414" w:rsidRDefault="00542414" w:rsidP="000F37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создают и обеспечивают поддержание в состоянии постоянной готовности локальные системы оповещения населения в населенных пунктах;</w:t>
      </w:r>
    </w:p>
    <w:p w:rsidR="00542414" w:rsidRPr="00542414" w:rsidRDefault="00542414" w:rsidP="000F37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оперативно оповещают и доводят достоверную информацию всеми имеющимися средствами о прогнозируемых и возникших чрезвычайных ситуациях, информируют о приемах и способах защиты от них;</w:t>
      </w:r>
    </w:p>
    <w:p w:rsidR="00542414" w:rsidRPr="00542414" w:rsidRDefault="00542414" w:rsidP="000F37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приобретают мобильные средства оповещения (мегафоны и другие устройства).</w:t>
      </w:r>
    </w:p>
    <w:p w:rsidR="00542414" w:rsidRPr="00542414" w:rsidRDefault="00542414" w:rsidP="000F37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3.3. Руководители </w:t>
      </w:r>
      <w:r w:rsidR="00402008"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дежурно</w:t>
      </w:r>
      <w:r w:rsidR="00630B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02008"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630B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02008"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диспетчерских служб </w:t>
      </w:r>
      <w:r w:rsidR="004020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(далее –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ДДС</w:t>
      </w:r>
      <w:r w:rsidR="004020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объектов экономики </w:t>
      </w:r>
      <w:r w:rsidR="00402008"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района </w:t>
      </w:r>
      <w:r w:rsidR="004020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«Княжпогостский»</w:t>
      </w:r>
      <w:r w:rsidR="00630B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разрабатывают инструкции для дежурных </w:t>
      </w:r>
      <w:r w:rsidR="004020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ДДС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организаций и учреждений, организаций связи и телерадиовещания о порядке действий по организации оповещения и информирования должностных лиц и населения об угрозе возникновения или возникновении чрезвычайных ситуаций.</w:t>
      </w:r>
    </w:p>
    <w:p w:rsidR="00542414" w:rsidRPr="00542414" w:rsidRDefault="00542414" w:rsidP="000F37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3.4. </w:t>
      </w:r>
      <w:r w:rsidR="000A41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Отдел</w:t>
      </w:r>
      <w:r w:rsidR="000A41E6"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делам ГО и ЧС</w:t>
      </w:r>
      <w:r w:rsidR="000A41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администрации </w:t>
      </w:r>
      <w:r w:rsidR="000A41E6"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района</w:t>
      </w:r>
      <w:r w:rsidR="000A41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«Княжпогостский»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проводит комплекс организационно</w:t>
      </w:r>
      <w:r w:rsidR="00630B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630B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технических мероприятий по исключению несанкционированного задействования систем оповещения.</w:t>
      </w:r>
    </w:p>
    <w:p w:rsidR="00542414" w:rsidRPr="00542414" w:rsidRDefault="00542414" w:rsidP="000F37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3.</w:t>
      </w:r>
      <w:r w:rsidR="000A41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О случаях несанкционированного задействования систем оповещения организации и учреждени</w:t>
      </w:r>
      <w:r w:rsidR="000A41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организации связи и телерадиовещания немедленно извещают соответствующие органы управления РСЧС.</w:t>
      </w:r>
    </w:p>
    <w:p w:rsidR="00542414" w:rsidRPr="00542414" w:rsidRDefault="00542414" w:rsidP="000A41E6">
      <w:pPr>
        <w:shd w:val="clear" w:color="auto" w:fill="FFFFFF"/>
        <w:spacing w:before="375" w:after="225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Порядок поддержания в готовности системы оповещения</w:t>
      </w:r>
    </w:p>
    <w:p w:rsidR="00542414" w:rsidRPr="00542414" w:rsidRDefault="00542414" w:rsidP="000F37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4.1. В целях поддержания системы оповещения </w:t>
      </w:r>
      <w:r w:rsidR="000A41E6"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района</w:t>
      </w:r>
      <w:r w:rsidR="000A41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«Княжпогостский»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поселений в состоянии постоянной готовности органы местного самоуправления (района, поселений) осуществляют проведение плановых и внеплановых проверок работоспособности системы и службы оповещения.</w:t>
      </w:r>
    </w:p>
    <w:p w:rsidR="00542414" w:rsidRPr="00542414" w:rsidRDefault="00542414" w:rsidP="000F37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4.2. Для проведения плановых и внеплановых проверок системы оповещения в </w:t>
      </w:r>
      <w:r w:rsidR="000A41E6"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</w:t>
      </w:r>
      <w:r w:rsidR="000A41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="000A41E6"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</w:t>
      </w:r>
      <w:r w:rsidR="000A41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 «Княжпогостский»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в каждом поселении постановлением </w:t>
      </w:r>
      <w:r w:rsidR="000A41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руководителя (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главы</w:t>
      </w:r>
      <w:r w:rsidR="000A41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назначаются постоянно действующие комиссии по проверке технического состояния и работоспособности аппаратуры системы оповещения населения об угрозе возникновения или возникновении чрезвычайной ситуации.</w:t>
      </w:r>
    </w:p>
    <w:p w:rsidR="00542414" w:rsidRPr="00542414" w:rsidRDefault="00542414" w:rsidP="000F37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4.3. </w:t>
      </w:r>
      <w:proofErr w:type="spellStart"/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Эксплуатационно</w:t>
      </w:r>
      <w:proofErr w:type="spellEnd"/>
      <w:r w:rsidR="001712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1712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техническое обслуживание технических средств оповещения населения осуществляется специалистами связи на договорных условиях.</w:t>
      </w:r>
    </w:p>
    <w:p w:rsidR="00542414" w:rsidRPr="00542414" w:rsidRDefault="00542414" w:rsidP="000F37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4.4. Сохранность </w:t>
      </w:r>
      <w:proofErr w:type="spellStart"/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электросирен</w:t>
      </w:r>
      <w:proofErr w:type="spellEnd"/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громкоговорителей и уличной </w:t>
      </w:r>
      <w:proofErr w:type="spellStart"/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звукофикации</w:t>
      </w:r>
      <w:proofErr w:type="spellEnd"/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обеспечивают организации и учреждения на зданиях и сооружениях которых они установлены.</w:t>
      </w:r>
    </w:p>
    <w:p w:rsidR="00542414" w:rsidRPr="00542414" w:rsidRDefault="00542414" w:rsidP="000F37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4.5. </w:t>
      </w:r>
      <w:r w:rsidR="002476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ЛТУ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A41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№15 г. Емвы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542414" w:rsidRPr="00542414" w:rsidRDefault="00542414" w:rsidP="000F37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обеспечивает техническую готовность аппаратуры оповещения, средств связи и радиовещания, используемых в системе оповещения населения;</w:t>
      </w:r>
    </w:p>
    <w:p w:rsidR="00542414" w:rsidRPr="00542414" w:rsidRDefault="00542414" w:rsidP="000F37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обеспечивает готовность технических средств аппаратуры оповещения населения к передаче речевой информации;</w:t>
      </w:r>
    </w:p>
    <w:p w:rsidR="00542414" w:rsidRPr="00542414" w:rsidRDefault="00542414" w:rsidP="000F37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проводит техническое обслуживание средств оповещения населения на договорных условиях.</w:t>
      </w:r>
    </w:p>
    <w:p w:rsidR="00542414" w:rsidRPr="00542414" w:rsidRDefault="00542414" w:rsidP="000F37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4.6. Финансирование совершенствования и поддержания в состоянии постоянной готовности систем оповещения, создания и содержания запасов средств для ремонта и обслуживания аппаратуры систем оповещения, возмещение затрат, понесенных организациями связи, операторами связи, привлекаемыми к обеспечению оповещения, осуществляется в соответствии со статьями 24, 25 </w:t>
      </w:r>
      <w:hyperlink r:id="rId10" w:history="1">
        <w:r w:rsidRPr="000A41E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Федерального закона от 21.12.1994 г. </w:t>
        </w:r>
        <w:r w:rsidR="000A41E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Pr="000A41E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68-ФЗ </w:t>
        </w:r>
        <w:r w:rsidR="000A41E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0A41E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 защите населения и территорий от чрезвычайных ситуаций природного и техногенного характера</w:t>
        </w:r>
      </w:hyperlink>
      <w:r w:rsidR="000A41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0A41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и статьей 18 </w:t>
      </w:r>
      <w:hyperlink r:id="rId11" w:history="1">
        <w:r w:rsidRPr="000A41E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Федерального закона от 12.02.1998 г. </w:t>
        </w:r>
        <w:r w:rsidR="000A41E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Pr="000A41E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28-ФЗ </w:t>
        </w:r>
        <w:r w:rsidR="000A41E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0A41E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 гражданской обороне</w:t>
        </w:r>
      </w:hyperlink>
      <w:r w:rsidR="000A41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0A41E6" w:rsidRDefault="000A41E6" w:rsidP="000A41E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A41E6" w:rsidRDefault="000A41E6" w:rsidP="000A41E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A41E6" w:rsidRDefault="000A41E6" w:rsidP="000A41E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A41E6" w:rsidRPr="00944AF6" w:rsidRDefault="00542414" w:rsidP="000A41E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</w:r>
      <w:r w:rsidR="000A41E6" w:rsidRPr="00944A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0A4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 </w:t>
      </w:r>
      <w:r w:rsidR="000A41E6" w:rsidRPr="0005577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 </w:t>
      </w:r>
      <w:r w:rsidR="000A41E6" w:rsidRPr="00944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171290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0A41E6" w:rsidRPr="000557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A41E6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0A41E6" w:rsidRPr="00055770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0A41E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A41E6" w:rsidRPr="00055770">
        <w:rPr>
          <w:rFonts w:ascii="Times New Roman" w:eastAsia="Times New Roman" w:hAnsi="Times New Roman" w:cs="Times New Roman"/>
          <w:sz w:val="24"/>
          <w:szCs w:val="24"/>
          <w:lang w:eastAsia="ru-RU"/>
        </w:rPr>
        <w:t>г.№</w:t>
      </w:r>
      <w:r w:rsidR="00171290">
        <w:rPr>
          <w:rFonts w:ascii="Times New Roman" w:eastAsia="Times New Roman" w:hAnsi="Times New Roman" w:cs="Times New Roman"/>
          <w:sz w:val="24"/>
          <w:szCs w:val="24"/>
          <w:lang w:eastAsia="ru-RU"/>
        </w:rPr>
        <w:t>221</w:t>
      </w:r>
      <w:r w:rsidR="000A41E6" w:rsidRPr="000557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2414" w:rsidRDefault="000A41E6" w:rsidP="000A41E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Виды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централизованного оповещения населения муниципального района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«Княжпогостский»</w:t>
      </w:r>
    </w:p>
    <w:p w:rsidR="000A41E6" w:rsidRPr="00542414" w:rsidRDefault="000A41E6" w:rsidP="0054241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62"/>
        <w:gridCol w:w="4678"/>
        <w:gridCol w:w="4105"/>
      </w:tblGrid>
      <w:tr w:rsidR="009C2736" w:rsidTr="00A86E55">
        <w:tc>
          <w:tcPr>
            <w:tcW w:w="562" w:type="dxa"/>
          </w:tcPr>
          <w:p w:rsidR="009C2736" w:rsidRPr="009C2736" w:rsidRDefault="009C2736" w:rsidP="009C273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9C2736" w:rsidRPr="009C2736" w:rsidRDefault="009C2736" w:rsidP="009C273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</w:t>
            </w:r>
            <w:r w:rsidR="00A86E55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оповещения</w:t>
            </w:r>
          </w:p>
        </w:tc>
        <w:tc>
          <w:tcPr>
            <w:tcW w:w="4105" w:type="dxa"/>
          </w:tcPr>
          <w:p w:rsidR="009C2736" w:rsidRPr="009C2736" w:rsidRDefault="00A86E55" w:rsidP="00A86E5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и м</w:t>
            </w:r>
            <w:r w:rsidR="009C2736">
              <w:rPr>
                <w:sz w:val="28"/>
                <w:szCs w:val="28"/>
              </w:rPr>
              <w:t>есто расположения</w:t>
            </w:r>
          </w:p>
        </w:tc>
      </w:tr>
      <w:tr w:rsidR="009C2736" w:rsidTr="00A86E55">
        <w:tc>
          <w:tcPr>
            <w:tcW w:w="562" w:type="dxa"/>
          </w:tcPr>
          <w:p w:rsidR="009C2736" w:rsidRPr="009C2736" w:rsidRDefault="00A86E55" w:rsidP="009C273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9C2736" w:rsidRPr="009C2736" w:rsidRDefault="00A86E55" w:rsidP="00A86E55">
            <w:pPr>
              <w:pStyle w:val="a4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Автоматизированная </w:t>
            </w:r>
            <w:r w:rsidRPr="00542414">
              <w:rPr>
                <w:spacing w:val="2"/>
                <w:sz w:val="28"/>
                <w:szCs w:val="28"/>
              </w:rPr>
              <w:t>систем</w:t>
            </w:r>
            <w:r>
              <w:rPr>
                <w:spacing w:val="2"/>
                <w:sz w:val="28"/>
                <w:szCs w:val="28"/>
              </w:rPr>
              <w:t>а</w:t>
            </w:r>
            <w:r w:rsidR="0024764E"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2"/>
                <w:sz w:val="28"/>
                <w:szCs w:val="28"/>
              </w:rPr>
              <w:t xml:space="preserve">оповещения </w:t>
            </w:r>
            <w:r>
              <w:rPr>
                <w:spacing w:val="2"/>
                <w:sz w:val="28"/>
                <w:szCs w:val="28"/>
                <w:lang w:val="en-US"/>
              </w:rPr>
              <w:t>PVR</w:t>
            </w:r>
            <w:r w:rsidRPr="00394D1E">
              <w:rPr>
                <w:spacing w:val="2"/>
                <w:sz w:val="28"/>
                <w:szCs w:val="28"/>
              </w:rPr>
              <w:t xml:space="preserve"> 4 </w:t>
            </w:r>
            <w:r>
              <w:rPr>
                <w:spacing w:val="2"/>
                <w:sz w:val="28"/>
                <w:szCs w:val="28"/>
                <w:lang w:val="en-US"/>
              </w:rPr>
              <w:t>USB</w:t>
            </w:r>
          </w:p>
        </w:tc>
        <w:tc>
          <w:tcPr>
            <w:tcW w:w="4105" w:type="dxa"/>
          </w:tcPr>
          <w:p w:rsidR="00A86E55" w:rsidRDefault="00A86E55" w:rsidP="00A86E55">
            <w:pPr>
              <w:pStyle w:val="a4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г. Емва ул. Дзержинского, 81 </w:t>
            </w:r>
          </w:p>
          <w:p w:rsidR="009C2736" w:rsidRPr="009C2736" w:rsidRDefault="00A86E55" w:rsidP="00A86E55">
            <w:pPr>
              <w:pStyle w:val="a4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ЕДДС администрации </w:t>
            </w:r>
            <w:r w:rsidRPr="00542414">
              <w:rPr>
                <w:spacing w:val="2"/>
                <w:sz w:val="28"/>
                <w:szCs w:val="28"/>
              </w:rPr>
              <w:t xml:space="preserve">муниципального района </w:t>
            </w:r>
            <w:r>
              <w:rPr>
                <w:spacing w:val="2"/>
                <w:sz w:val="28"/>
                <w:szCs w:val="28"/>
              </w:rPr>
              <w:t>«Княжпогостский»</w:t>
            </w:r>
          </w:p>
        </w:tc>
      </w:tr>
      <w:tr w:rsidR="009C2736" w:rsidTr="00A86E55">
        <w:tc>
          <w:tcPr>
            <w:tcW w:w="562" w:type="dxa"/>
          </w:tcPr>
          <w:p w:rsidR="009C2736" w:rsidRPr="009C2736" w:rsidRDefault="00A86E55" w:rsidP="009C273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9C2736" w:rsidRPr="009C2736" w:rsidRDefault="00A86E55" w:rsidP="00A86E55">
            <w:pPr>
              <w:pStyle w:val="a4"/>
              <w:rPr>
                <w:sz w:val="28"/>
                <w:szCs w:val="28"/>
              </w:rPr>
            </w:pPr>
            <w:r w:rsidRPr="00542414">
              <w:rPr>
                <w:spacing w:val="2"/>
                <w:sz w:val="28"/>
                <w:szCs w:val="28"/>
              </w:rPr>
              <w:t>Централизованн</w:t>
            </w:r>
            <w:r>
              <w:rPr>
                <w:spacing w:val="2"/>
                <w:sz w:val="28"/>
                <w:szCs w:val="28"/>
              </w:rPr>
              <w:t>ая система</w:t>
            </w:r>
            <w:r w:rsidRPr="00542414">
              <w:rPr>
                <w:spacing w:val="2"/>
                <w:sz w:val="28"/>
                <w:szCs w:val="28"/>
              </w:rPr>
              <w:t xml:space="preserve"> оповещения населения</w:t>
            </w:r>
            <w:r>
              <w:rPr>
                <w:spacing w:val="2"/>
                <w:sz w:val="28"/>
                <w:szCs w:val="28"/>
              </w:rPr>
              <w:t xml:space="preserve"> «УНИСОН»</w:t>
            </w:r>
          </w:p>
        </w:tc>
        <w:tc>
          <w:tcPr>
            <w:tcW w:w="4105" w:type="dxa"/>
          </w:tcPr>
          <w:p w:rsidR="00A86E55" w:rsidRDefault="00A86E55" w:rsidP="00A86E55">
            <w:pPr>
              <w:pStyle w:val="a4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г. Емва ул. Дзержинского, 81 </w:t>
            </w:r>
          </w:p>
          <w:p w:rsidR="009C2736" w:rsidRPr="009C2736" w:rsidRDefault="00A86E55" w:rsidP="00A86E55">
            <w:pPr>
              <w:pStyle w:val="a4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ЕДДС администрации </w:t>
            </w:r>
            <w:r w:rsidRPr="00542414">
              <w:rPr>
                <w:spacing w:val="2"/>
                <w:sz w:val="28"/>
                <w:szCs w:val="28"/>
              </w:rPr>
              <w:t xml:space="preserve">муниципального района </w:t>
            </w:r>
            <w:r>
              <w:rPr>
                <w:spacing w:val="2"/>
                <w:sz w:val="28"/>
                <w:szCs w:val="28"/>
              </w:rPr>
              <w:t>«Княжпогостский»</w:t>
            </w:r>
          </w:p>
        </w:tc>
      </w:tr>
      <w:tr w:rsidR="009C2736" w:rsidTr="00A86E55">
        <w:tc>
          <w:tcPr>
            <w:tcW w:w="562" w:type="dxa"/>
          </w:tcPr>
          <w:p w:rsidR="009C2736" w:rsidRPr="009C2736" w:rsidRDefault="00A86E55" w:rsidP="009C273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9C2736" w:rsidRPr="009C2736" w:rsidRDefault="00A86E55" w:rsidP="00A86E55">
            <w:pPr>
              <w:pStyle w:val="a4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Запуск </w:t>
            </w:r>
            <w:r w:rsidRPr="00542414">
              <w:rPr>
                <w:spacing w:val="2"/>
                <w:sz w:val="28"/>
                <w:szCs w:val="28"/>
              </w:rPr>
              <w:t>оконечных блоков П-16</w:t>
            </w:r>
            <w:r>
              <w:rPr>
                <w:spacing w:val="2"/>
                <w:sz w:val="28"/>
                <w:szCs w:val="28"/>
              </w:rPr>
              <w:t>6</w:t>
            </w:r>
            <w:r w:rsidRPr="00542414">
              <w:rPr>
                <w:spacing w:val="2"/>
                <w:sz w:val="28"/>
                <w:szCs w:val="28"/>
              </w:rPr>
              <w:t>М</w:t>
            </w:r>
          </w:p>
        </w:tc>
        <w:tc>
          <w:tcPr>
            <w:tcW w:w="4105" w:type="dxa"/>
          </w:tcPr>
          <w:p w:rsidR="00A86E55" w:rsidRDefault="00A86E55" w:rsidP="00A86E55">
            <w:pPr>
              <w:pStyle w:val="a4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г. Емва ул. Дзержинского, 81 </w:t>
            </w:r>
          </w:p>
          <w:p w:rsidR="009C2736" w:rsidRPr="009C2736" w:rsidRDefault="00A86E55" w:rsidP="00A86E55">
            <w:pPr>
              <w:pStyle w:val="a4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ЕДДС администрации </w:t>
            </w:r>
            <w:r w:rsidRPr="00542414">
              <w:rPr>
                <w:spacing w:val="2"/>
                <w:sz w:val="28"/>
                <w:szCs w:val="28"/>
              </w:rPr>
              <w:t xml:space="preserve">муниципального района </w:t>
            </w:r>
            <w:r>
              <w:rPr>
                <w:spacing w:val="2"/>
                <w:sz w:val="28"/>
                <w:szCs w:val="28"/>
              </w:rPr>
              <w:t>«Княжпогостский»</w:t>
            </w:r>
          </w:p>
        </w:tc>
      </w:tr>
      <w:tr w:rsidR="009C2736" w:rsidTr="00A86E55">
        <w:tc>
          <w:tcPr>
            <w:tcW w:w="562" w:type="dxa"/>
          </w:tcPr>
          <w:p w:rsidR="009C2736" w:rsidRPr="009C2736" w:rsidRDefault="00A86E55" w:rsidP="009C273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9C2736" w:rsidRPr="009C2736" w:rsidRDefault="00A86E55" w:rsidP="00241AE3">
            <w:pPr>
              <w:pStyle w:val="a4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Телеканал </w:t>
            </w:r>
            <w:r>
              <w:rPr>
                <w:spacing w:val="2"/>
                <w:sz w:val="28"/>
                <w:szCs w:val="28"/>
                <w:lang w:val="en-US"/>
              </w:rPr>
              <w:t>RU</w:t>
            </w:r>
            <w:r w:rsidRPr="0014737C">
              <w:rPr>
                <w:spacing w:val="2"/>
                <w:sz w:val="28"/>
                <w:szCs w:val="28"/>
              </w:rPr>
              <w:t xml:space="preserve"> – </w:t>
            </w:r>
            <w:r>
              <w:rPr>
                <w:spacing w:val="2"/>
                <w:sz w:val="28"/>
                <w:szCs w:val="28"/>
                <w:lang w:val="en-US"/>
              </w:rPr>
              <w:t>TV</w:t>
            </w:r>
          </w:p>
        </w:tc>
        <w:tc>
          <w:tcPr>
            <w:tcW w:w="4105" w:type="dxa"/>
          </w:tcPr>
          <w:p w:rsidR="009C2736" w:rsidRDefault="00241AE3" w:rsidP="009C2736">
            <w:pPr>
              <w:pStyle w:val="a4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г. Емва ул. Дзержинского, 116 </w:t>
            </w:r>
          </w:p>
          <w:p w:rsidR="00241AE3" w:rsidRPr="009C2736" w:rsidRDefault="00241AE3" w:rsidP="009C2736">
            <w:pPr>
              <w:pStyle w:val="a4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ООО «</w:t>
            </w:r>
            <w:proofErr w:type="spellStart"/>
            <w:r>
              <w:rPr>
                <w:spacing w:val="2"/>
                <w:sz w:val="28"/>
                <w:szCs w:val="28"/>
              </w:rPr>
              <w:t>ТелетранСтрой</w:t>
            </w:r>
            <w:proofErr w:type="spellEnd"/>
            <w:r>
              <w:rPr>
                <w:spacing w:val="2"/>
                <w:sz w:val="28"/>
                <w:szCs w:val="28"/>
              </w:rPr>
              <w:t>»</w:t>
            </w:r>
          </w:p>
        </w:tc>
      </w:tr>
      <w:tr w:rsidR="00A86E55" w:rsidTr="00A86E55">
        <w:tc>
          <w:tcPr>
            <w:tcW w:w="562" w:type="dxa"/>
          </w:tcPr>
          <w:p w:rsidR="00A86E55" w:rsidRDefault="00241AE3" w:rsidP="009C273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A86E55" w:rsidRDefault="00241AE3" w:rsidP="00A86E55">
            <w:pPr>
              <w:pStyle w:val="a4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 «Дорожное радио в Емве»</w:t>
            </w:r>
          </w:p>
        </w:tc>
        <w:tc>
          <w:tcPr>
            <w:tcW w:w="4105" w:type="dxa"/>
          </w:tcPr>
          <w:p w:rsidR="00241AE3" w:rsidRDefault="00241AE3" w:rsidP="00241AE3">
            <w:pPr>
              <w:pStyle w:val="a4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г. Емва ул. Дзержинского, 116 </w:t>
            </w:r>
          </w:p>
          <w:p w:rsidR="00A86E55" w:rsidRPr="009C2736" w:rsidRDefault="00241AE3" w:rsidP="00241AE3">
            <w:pPr>
              <w:pStyle w:val="a4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ООО «</w:t>
            </w:r>
            <w:proofErr w:type="spellStart"/>
            <w:r>
              <w:rPr>
                <w:spacing w:val="2"/>
                <w:sz w:val="28"/>
                <w:szCs w:val="28"/>
              </w:rPr>
              <w:t>ТелетранСтрой</w:t>
            </w:r>
            <w:proofErr w:type="spellEnd"/>
            <w:r>
              <w:rPr>
                <w:spacing w:val="2"/>
                <w:sz w:val="28"/>
                <w:szCs w:val="28"/>
              </w:rPr>
              <w:t>»</w:t>
            </w:r>
          </w:p>
        </w:tc>
      </w:tr>
    </w:tbl>
    <w:p w:rsidR="00A86E55" w:rsidRDefault="00A86E55" w:rsidP="00A86E55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86E55" w:rsidRDefault="00A86E55" w:rsidP="00A86E55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A41E6" w:rsidRDefault="000A41E6" w:rsidP="00542414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41AE3" w:rsidRDefault="00241AE3" w:rsidP="00542414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A1440" w:rsidRDefault="009A1440" w:rsidP="00542414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A1440" w:rsidRDefault="009A1440" w:rsidP="00542414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A1440" w:rsidRDefault="009A1440" w:rsidP="00542414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A1440" w:rsidRDefault="009A1440" w:rsidP="00542414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A1440" w:rsidRDefault="009A1440" w:rsidP="00542414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A1440" w:rsidRDefault="009A1440" w:rsidP="00542414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A1440" w:rsidRDefault="009A1440" w:rsidP="00542414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A1440" w:rsidRDefault="009A1440" w:rsidP="009A1440">
      <w:pPr>
        <w:shd w:val="clear" w:color="auto" w:fill="FFFFFF"/>
        <w:spacing w:before="375" w:after="225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440" w:rsidRDefault="009A1440" w:rsidP="009A1440">
      <w:pPr>
        <w:shd w:val="clear" w:color="auto" w:fill="FFFFFF"/>
        <w:spacing w:before="375" w:after="225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44A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247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47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577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 </w:t>
      </w:r>
      <w:r w:rsidRPr="00944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171290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0557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055770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55770">
        <w:rPr>
          <w:rFonts w:ascii="Times New Roman" w:eastAsia="Times New Roman" w:hAnsi="Times New Roman" w:cs="Times New Roman"/>
          <w:sz w:val="24"/>
          <w:szCs w:val="24"/>
          <w:lang w:eastAsia="ru-RU"/>
        </w:rPr>
        <w:t>г.№</w:t>
      </w:r>
      <w:r w:rsidR="00171290">
        <w:rPr>
          <w:rFonts w:ascii="Times New Roman" w:eastAsia="Times New Roman" w:hAnsi="Times New Roman" w:cs="Times New Roman"/>
          <w:sz w:val="24"/>
          <w:szCs w:val="24"/>
          <w:lang w:eastAsia="ru-RU"/>
        </w:rPr>
        <w:t>221</w:t>
      </w:r>
      <w:r w:rsidRPr="000557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1440" w:rsidRDefault="009A1440" w:rsidP="009A1440">
      <w:pPr>
        <w:shd w:val="clear" w:color="auto" w:fill="FFFFFF"/>
        <w:spacing w:after="0" w:line="315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Места расположения уличных громкоговорителей в г. Емва</w:t>
      </w:r>
    </w:p>
    <w:p w:rsidR="00955BC6" w:rsidRPr="00542414" w:rsidRDefault="00955BC6" w:rsidP="009A1440">
      <w:pPr>
        <w:shd w:val="clear" w:color="auto" w:fill="FFFFFF"/>
        <w:spacing w:after="0" w:line="315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61"/>
        <w:gridCol w:w="4834"/>
        <w:gridCol w:w="2410"/>
        <w:gridCol w:w="1666"/>
      </w:tblGrid>
      <w:tr w:rsidR="0069654F" w:rsidTr="0069654F">
        <w:tc>
          <w:tcPr>
            <w:tcW w:w="661" w:type="dxa"/>
          </w:tcPr>
          <w:p w:rsidR="0069654F" w:rsidRPr="00955BC6" w:rsidRDefault="0069654F" w:rsidP="00955BC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834" w:type="dxa"/>
          </w:tcPr>
          <w:p w:rsidR="0069654F" w:rsidRPr="00955BC6" w:rsidRDefault="0069654F" w:rsidP="00955BC6">
            <w:pPr>
              <w:pStyle w:val="a4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Места расположения</w:t>
            </w:r>
          </w:p>
        </w:tc>
        <w:tc>
          <w:tcPr>
            <w:tcW w:w="2410" w:type="dxa"/>
          </w:tcPr>
          <w:p w:rsidR="0069654F" w:rsidRPr="00955BC6" w:rsidRDefault="0069654F" w:rsidP="0069654F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Марка громкоговорителя</w:t>
            </w:r>
          </w:p>
        </w:tc>
        <w:tc>
          <w:tcPr>
            <w:tcW w:w="1666" w:type="dxa"/>
          </w:tcPr>
          <w:p w:rsidR="0069654F" w:rsidRPr="00955BC6" w:rsidRDefault="0069654F" w:rsidP="0069654F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штук</w:t>
            </w:r>
          </w:p>
        </w:tc>
      </w:tr>
      <w:tr w:rsidR="0069654F" w:rsidTr="0069654F">
        <w:tc>
          <w:tcPr>
            <w:tcW w:w="661" w:type="dxa"/>
          </w:tcPr>
          <w:p w:rsidR="0069654F" w:rsidRPr="00955BC6" w:rsidRDefault="0069654F" w:rsidP="00955BC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34" w:type="dxa"/>
          </w:tcPr>
          <w:p w:rsidR="0069654F" w:rsidRPr="00955BC6" w:rsidRDefault="0069654F" w:rsidP="00955BC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Коммунистическая, 33</w:t>
            </w:r>
          </w:p>
        </w:tc>
        <w:tc>
          <w:tcPr>
            <w:tcW w:w="2410" w:type="dxa"/>
          </w:tcPr>
          <w:p w:rsidR="0069654F" w:rsidRPr="00955BC6" w:rsidRDefault="0069654F" w:rsidP="0069654F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НТ – 220 - 101</w:t>
            </w:r>
          </w:p>
        </w:tc>
        <w:tc>
          <w:tcPr>
            <w:tcW w:w="1666" w:type="dxa"/>
          </w:tcPr>
          <w:p w:rsidR="0069654F" w:rsidRPr="00955BC6" w:rsidRDefault="0069654F" w:rsidP="0069654F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69654F" w:rsidTr="0069654F">
        <w:tc>
          <w:tcPr>
            <w:tcW w:w="661" w:type="dxa"/>
          </w:tcPr>
          <w:p w:rsidR="0069654F" w:rsidRPr="00955BC6" w:rsidRDefault="0069654F" w:rsidP="00955BC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34" w:type="dxa"/>
          </w:tcPr>
          <w:p w:rsidR="0069654F" w:rsidRPr="00955BC6" w:rsidRDefault="0069654F" w:rsidP="00955BC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Коммунистическая, 31</w:t>
            </w:r>
          </w:p>
        </w:tc>
        <w:tc>
          <w:tcPr>
            <w:tcW w:w="2410" w:type="dxa"/>
          </w:tcPr>
          <w:p w:rsidR="0069654F" w:rsidRPr="00955BC6" w:rsidRDefault="0069654F" w:rsidP="00F32F1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НТ – 220 - 101</w:t>
            </w:r>
          </w:p>
        </w:tc>
        <w:tc>
          <w:tcPr>
            <w:tcW w:w="1666" w:type="dxa"/>
          </w:tcPr>
          <w:p w:rsidR="0069654F" w:rsidRPr="00955BC6" w:rsidRDefault="0069654F" w:rsidP="00F32F1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69654F" w:rsidTr="0069654F">
        <w:tc>
          <w:tcPr>
            <w:tcW w:w="661" w:type="dxa"/>
          </w:tcPr>
          <w:p w:rsidR="0069654F" w:rsidRPr="00955BC6" w:rsidRDefault="0069654F" w:rsidP="00955BC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34" w:type="dxa"/>
          </w:tcPr>
          <w:p w:rsidR="0069654F" w:rsidRPr="00955BC6" w:rsidRDefault="0069654F" w:rsidP="00955BC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Коммунистическая, 25</w:t>
            </w:r>
          </w:p>
        </w:tc>
        <w:tc>
          <w:tcPr>
            <w:tcW w:w="2410" w:type="dxa"/>
          </w:tcPr>
          <w:p w:rsidR="0069654F" w:rsidRPr="00955BC6" w:rsidRDefault="0069654F" w:rsidP="00F32F1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НТ – 220 - 101</w:t>
            </w:r>
          </w:p>
        </w:tc>
        <w:tc>
          <w:tcPr>
            <w:tcW w:w="1666" w:type="dxa"/>
          </w:tcPr>
          <w:p w:rsidR="0069654F" w:rsidRPr="00955BC6" w:rsidRDefault="0069654F" w:rsidP="00F32F1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69654F" w:rsidTr="0069654F">
        <w:tc>
          <w:tcPr>
            <w:tcW w:w="661" w:type="dxa"/>
          </w:tcPr>
          <w:p w:rsidR="0069654F" w:rsidRPr="00955BC6" w:rsidRDefault="0069654F" w:rsidP="00955BC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34" w:type="dxa"/>
          </w:tcPr>
          <w:p w:rsidR="0069654F" w:rsidRPr="00955BC6" w:rsidRDefault="0069654F" w:rsidP="00955BC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Коммунистическая, 18</w:t>
            </w:r>
          </w:p>
        </w:tc>
        <w:tc>
          <w:tcPr>
            <w:tcW w:w="2410" w:type="dxa"/>
          </w:tcPr>
          <w:p w:rsidR="0069654F" w:rsidRPr="00955BC6" w:rsidRDefault="0069654F" w:rsidP="00F32F1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НТ – 220 - 101</w:t>
            </w:r>
          </w:p>
        </w:tc>
        <w:tc>
          <w:tcPr>
            <w:tcW w:w="1666" w:type="dxa"/>
          </w:tcPr>
          <w:p w:rsidR="0069654F" w:rsidRPr="00955BC6" w:rsidRDefault="0069654F" w:rsidP="00F32F1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шт.</w:t>
            </w:r>
          </w:p>
        </w:tc>
      </w:tr>
      <w:tr w:rsidR="0069654F" w:rsidTr="0069654F">
        <w:tc>
          <w:tcPr>
            <w:tcW w:w="661" w:type="dxa"/>
          </w:tcPr>
          <w:p w:rsidR="0069654F" w:rsidRPr="00955BC6" w:rsidRDefault="0069654F" w:rsidP="00955BC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34" w:type="dxa"/>
          </w:tcPr>
          <w:p w:rsidR="0069654F" w:rsidRPr="00955BC6" w:rsidRDefault="0069654F" w:rsidP="00955BC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Коммунистическая, 20</w:t>
            </w:r>
          </w:p>
        </w:tc>
        <w:tc>
          <w:tcPr>
            <w:tcW w:w="2410" w:type="dxa"/>
          </w:tcPr>
          <w:p w:rsidR="0069654F" w:rsidRPr="00955BC6" w:rsidRDefault="0069654F" w:rsidP="00F32F1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НТ – 220 - 101</w:t>
            </w:r>
          </w:p>
        </w:tc>
        <w:tc>
          <w:tcPr>
            <w:tcW w:w="1666" w:type="dxa"/>
          </w:tcPr>
          <w:p w:rsidR="0069654F" w:rsidRPr="00955BC6" w:rsidRDefault="0069654F" w:rsidP="00F32F1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69654F" w:rsidTr="0069654F">
        <w:tc>
          <w:tcPr>
            <w:tcW w:w="661" w:type="dxa"/>
          </w:tcPr>
          <w:p w:rsidR="0069654F" w:rsidRPr="00955BC6" w:rsidRDefault="0069654F" w:rsidP="00955BC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34" w:type="dxa"/>
          </w:tcPr>
          <w:p w:rsidR="0069654F" w:rsidRPr="00955BC6" w:rsidRDefault="0069654F" w:rsidP="00955BC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30 лет Победы, 15</w:t>
            </w:r>
          </w:p>
        </w:tc>
        <w:tc>
          <w:tcPr>
            <w:tcW w:w="2410" w:type="dxa"/>
          </w:tcPr>
          <w:p w:rsidR="0069654F" w:rsidRPr="00955BC6" w:rsidRDefault="0069654F" w:rsidP="00F32F1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НТ – 220 - 101</w:t>
            </w:r>
          </w:p>
        </w:tc>
        <w:tc>
          <w:tcPr>
            <w:tcW w:w="1666" w:type="dxa"/>
          </w:tcPr>
          <w:p w:rsidR="0069654F" w:rsidRPr="00955BC6" w:rsidRDefault="0069654F" w:rsidP="00F32F1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69654F" w:rsidTr="0069654F">
        <w:tc>
          <w:tcPr>
            <w:tcW w:w="661" w:type="dxa"/>
          </w:tcPr>
          <w:p w:rsidR="0069654F" w:rsidRPr="00955BC6" w:rsidRDefault="0069654F" w:rsidP="00955BC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34" w:type="dxa"/>
          </w:tcPr>
          <w:p w:rsidR="0069654F" w:rsidRPr="00955BC6" w:rsidRDefault="0069654F" w:rsidP="00955BC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Перекресток ул. 30 лет Победы и ул. Дзержинского</w:t>
            </w:r>
          </w:p>
        </w:tc>
        <w:tc>
          <w:tcPr>
            <w:tcW w:w="2410" w:type="dxa"/>
          </w:tcPr>
          <w:p w:rsidR="0069654F" w:rsidRPr="00955BC6" w:rsidRDefault="0069654F" w:rsidP="00F32F1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НТ – 220 - 101</w:t>
            </w:r>
          </w:p>
        </w:tc>
        <w:tc>
          <w:tcPr>
            <w:tcW w:w="1666" w:type="dxa"/>
          </w:tcPr>
          <w:p w:rsidR="0069654F" w:rsidRPr="00955BC6" w:rsidRDefault="0069654F" w:rsidP="00F32F1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шт.</w:t>
            </w:r>
          </w:p>
        </w:tc>
      </w:tr>
      <w:tr w:rsidR="0069654F" w:rsidTr="0069654F">
        <w:tc>
          <w:tcPr>
            <w:tcW w:w="661" w:type="dxa"/>
          </w:tcPr>
          <w:p w:rsidR="0069654F" w:rsidRDefault="0069654F" w:rsidP="00955BC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34" w:type="dxa"/>
          </w:tcPr>
          <w:p w:rsidR="0069654F" w:rsidRPr="00955BC6" w:rsidRDefault="0069654F" w:rsidP="0069654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Дзержинского, 68</w:t>
            </w:r>
          </w:p>
        </w:tc>
        <w:tc>
          <w:tcPr>
            <w:tcW w:w="2410" w:type="dxa"/>
          </w:tcPr>
          <w:p w:rsidR="0069654F" w:rsidRPr="00955BC6" w:rsidRDefault="0069654F" w:rsidP="0069654F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ГРД 4.01</w:t>
            </w:r>
          </w:p>
        </w:tc>
        <w:tc>
          <w:tcPr>
            <w:tcW w:w="1666" w:type="dxa"/>
          </w:tcPr>
          <w:p w:rsidR="0069654F" w:rsidRPr="00955BC6" w:rsidRDefault="0069654F" w:rsidP="0069654F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шт.</w:t>
            </w:r>
          </w:p>
        </w:tc>
      </w:tr>
      <w:tr w:rsidR="0069654F" w:rsidTr="0069654F">
        <w:tc>
          <w:tcPr>
            <w:tcW w:w="661" w:type="dxa"/>
          </w:tcPr>
          <w:p w:rsidR="0069654F" w:rsidRDefault="0069654F" w:rsidP="00955BC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34" w:type="dxa"/>
          </w:tcPr>
          <w:p w:rsidR="0069654F" w:rsidRPr="00955BC6" w:rsidRDefault="0069654F" w:rsidP="00955BC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Дзержинского, 72</w:t>
            </w:r>
          </w:p>
        </w:tc>
        <w:tc>
          <w:tcPr>
            <w:tcW w:w="2410" w:type="dxa"/>
          </w:tcPr>
          <w:p w:rsidR="0069654F" w:rsidRPr="00955BC6" w:rsidRDefault="0069654F" w:rsidP="00F32F1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ГРД 4.01</w:t>
            </w:r>
          </w:p>
        </w:tc>
        <w:tc>
          <w:tcPr>
            <w:tcW w:w="1666" w:type="dxa"/>
          </w:tcPr>
          <w:p w:rsidR="0069654F" w:rsidRPr="00955BC6" w:rsidRDefault="0069654F" w:rsidP="00F32F1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шт.</w:t>
            </w:r>
          </w:p>
        </w:tc>
      </w:tr>
      <w:tr w:rsidR="0069654F" w:rsidTr="0069654F">
        <w:tc>
          <w:tcPr>
            <w:tcW w:w="661" w:type="dxa"/>
          </w:tcPr>
          <w:p w:rsidR="0069654F" w:rsidRDefault="0069654F" w:rsidP="00955BC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34" w:type="dxa"/>
          </w:tcPr>
          <w:p w:rsidR="0069654F" w:rsidRPr="00955BC6" w:rsidRDefault="0069654F" w:rsidP="00955BC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Дзержинского, 74</w:t>
            </w:r>
          </w:p>
        </w:tc>
        <w:tc>
          <w:tcPr>
            <w:tcW w:w="2410" w:type="dxa"/>
          </w:tcPr>
          <w:p w:rsidR="0069654F" w:rsidRPr="00955BC6" w:rsidRDefault="0069654F" w:rsidP="00F32F1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ГРД 4.01</w:t>
            </w:r>
          </w:p>
        </w:tc>
        <w:tc>
          <w:tcPr>
            <w:tcW w:w="1666" w:type="dxa"/>
          </w:tcPr>
          <w:p w:rsidR="0069654F" w:rsidRPr="00955BC6" w:rsidRDefault="0069654F" w:rsidP="00F32F1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69654F" w:rsidTr="0069654F">
        <w:tc>
          <w:tcPr>
            <w:tcW w:w="661" w:type="dxa"/>
          </w:tcPr>
          <w:p w:rsidR="0069654F" w:rsidRDefault="0069654F" w:rsidP="00955BC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34" w:type="dxa"/>
          </w:tcPr>
          <w:p w:rsidR="0069654F" w:rsidRPr="00955BC6" w:rsidRDefault="0069654F" w:rsidP="00955BC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Дзержинского, 78</w:t>
            </w:r>
          </w:p>
        </w:tc>
        <w:tc>
          <w:tcPr>
            <w:tcW w:w="2410" w:type="dxa"/>
          </w:tcPr>
          <w:p w:rsidR="0069654F" w:rsidRPr="00955BC6" w:rsidRDefault="0069654F" w:rsidP="00F32F1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ГРД 4.01</w:t>
            </w:r>
          </w:p>
        </w:tc>
        <w:tc>
          <w:tcPr>
            <w:tcW w:w="1666" w:type="dxa"/>
          </w:tcPr>
          <w:p w:rsidR="0069654F" w:rsidRPr="00955BC6" w:rsidRDefault="0069654F" w:rsidP="00F32F1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69654F" w:rsidTr="0069654F">
        <w:tc>
          <w:tcPr>
            <w:tcW w:w="661" w:type="dxa"/>
          </w:tcPr>
          <w:p w:rsidR="0069654F" w:rsidRDefault="0069654F" w:rsidP="00955BC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34" w:type="dxa"/>
          </w:tcPr>
          <w:p w:rsidR="0069654F" w:rsidRPr="00955BC6" w:rsidRDefault="0069654F" w:rsidP="00955BC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Дзержинского, 80</w:t>
            </w:r>
          </w:p>
        </w:tc>
        <w:tc>
          <w:tcPr>
            <w:tcW w:w="2410" w:type="dxa"/>
          </w:tcPr>
          <w:p w:rsidR="0069654F" w:rsidRPr="00955BC6" w:rsidRDefault="0069654F" w:rsidP="00F32F1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ГРД 4.01</w:t>
            </w:r>
          </w:p>
        </w:tc>
        <w:tc>
          <w:tcPr>
            <w:tcW w:w="1666" w:type="dxa"/>
          </w:tcPr>
          <w:p w:rsidR="0069654F" w:rsidRPr="00955BC6" w:rsidRDefault="0069654F" w:rsidP="00F32F1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EE761D" w:rsidTr="0069654F">
        <w:tc>
          <w:tcPr>
            <w:tcW w:w="661" w:type="dxa"/>
          </w:tcPr>
          <w:p w:rsidR="00EE761D" w:rsidRDefault="00EE761D" w:rsidP="00955BC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834" w:type="dxa"/>
          </w:tcPr>
          <w:p w:rsidR="00EE761D" w:rsidRPr="00955BC6" w:rsidRDefault="00EE761D" w:rsidP="00955BC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Перекресток ул. Дзержинского и ул. Гущина,4</w:t>
            </w:r>
          </w:p>
        </w:tc>
        <w:tc>
          <w:tcPr>
            <w:tcW w:w="2410" w:type="dxa"/>
          </w:tcPr>
          <w:p w:rsidR="00EE761D" w:rsidRPr="00955BC6" w:rsidRDefault="00EE761D" w:rsidP="00F32F1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ГРД 4.01</w:t>
            </w:r>
          </w:p>
        </w:tc>
        <w:tc>
          <w:tcPr>
            <w:tcW w:w="1666" w:type="dxa"/>
          </w:tcPr>
          <w:p w:rsidR="00EE761D" w:rsidRPr="00955BC6" w:rsidRDefault="00EE761D" w:rsidP="00F32F1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EE761D" w:rsidTr="0069654F">
        <w:tc>
          <w:tcPr>
            <w:tcW w:w="661" w:type="dxa"/>
          </w:tcPr>
          <w:p w:rsidR="00EE761D" w:rsidRDefault="00EE761D" w:rsidP="00955BC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834" w:type="dxa"/>
          </w:tcPr>
          <w:p w:rsidR="00EE761D" w:rsidRDefault="00EE761D" w:rsidP="00955BC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Дзержинского, 88</w:t>
            </w:r>
          </w:p>
        </w:tc>
        <w:tc>
          <w:tcPr>
            <w:tcW w:w="2410" w:type="dxa"/>
          </w:tcPr>
          <w:p w:rsidR="00EE761D" w:rsidRPr="00955BC6" w:rsidRDefault="00EE761D" w:rsidP="00F32F1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ГРД 4.01</w:t>
            </w:r>
          </w:p>
        </w:tc>
        <w:tc>
          <w:tcPr>
            <w:tcW w:w="1666" w:type="dxa"/>
          </w:tcPr>
          <w:p w:rsidR="00EE761D" w:rsidRPr="00955BC6" w:rsidRDefault="00EE761D" w:rsidP="00F32F1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EE761D" w:rsidTr="0069654F">
        <w:tc>
          <w:tcPr>
            <w:tcW w:w="661" w:type="dxa"/>
          </w:tcPr>
          <w:p w:rsidR="00EE761D" w:rsidRDefault="00EE761D" w:rsidP="00955BC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834" w:type="dxa"/>
          </w:tcPr>
          <w:p w:rsidR="00EE761D" w:rsidRDefault="00EE761D" w:rsidP="00955BC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Дзержинского, 92</w:t>
            </w:r>
          </w:p>
        </w:tc>
        <w:tc>
          <w:tcPr>
            <w:tcW w:w="2410" w:type="dxa"/>
          </w:tcPr>
          <w:p w:rsidR="00EE761D" w:rsidRPr="00955BC6" w:rsidRDefault="00EE761D" w:rsidP="00F32F1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ГРД 4.01</w:t>
            </w:r>
          </w:p>
        </w:tc>
        <w:tc>
          <w:tcPr>
            <w:tcW w:w="1666" w:type="dxa"/>
          </w:tcPr>
          <w:p w:rsidR="00EE761D" w:rsidRPr="00955BC6" w:rsidRDefault="00EE761D" w:rsidP="00F32F1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EE761D" w:rsidTr="0069654F">
        <w:tc>
          <w:tcPr>
            <w:tcW w:w="661" w:type="dxa"/>
          </w:tcPr>
          <w:p w:rsidR="00EE761D" w:rsidRDefault="00EE761D" w:rsidP="00955BC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834" w:type="dxa"/>
          </w:tcPr>
          <w:p w:rsidR="00EE761D" w:rsidRDefault="00EE761D" w:rsidP="00955BC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Дзержинского, 98</w:t>
            </w:r>
          </w:p>
        </w:tc>
        <w:tc>
          <w:tcPr>
            <w:tcW w:w="2410" w:type="dxa"/>
          </w:tcPr>
          <w:p w:rsidR="00EE761D" w:rsidRPr="00955BC6" w:rsidRDefault="00EE761D" w:rsidP="00F32F1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ГРД 4.01</w:t>
            </w:r>
          </w:p>
        </w:tc>
        <w:tc>
          <w:tcPr>
            <w:tcW w:w="1666" w:type="dxa"/>
          </w:tcPr>
          <w:p w:rsidR="00EE761D" w:rsidRPr="00955BC6" w:rsidRDefault="00EE761D" w:rsidP="00F32F1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шт.</w:t>
            </w:r>
          </w:p>
        </w:tc>
      </w:tr>
      <w:tr w:rsidR="00EE761D" w:rsidTr="0069654F">
        <w:tc>
          <w:tcPr>
            <w:tcW w:w="661" w:type="dxa"/>
          </w:tcPr>
          <w:p w:rsidR="00EE761D" w:rsidRDefault="00EE761D" w:rsidP="00955BC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834" w:type="dxa"/>
          </w:tcPr>
          <w:p w:rsidR="00EE761D" w:rsidRDefault="00EE761D" w:rsidP="00955BC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Дзержинского, 100</w:t>
            </w:r>
          </w:p>
        </w:tc>
        <w:tc>
          <w:tcPr>
            <w:tcW w:w="2410" w:type="dxa"/>
          </w:tcPr>
          <w:p w:rsidR="00EE761D" w:rsidRPr="00955BC6" w:rsidRDefault="00EE761D" w:rsidP="00F32F1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ГРД 4.01</w:t>
            </w:r>
          </w:p>
        </w:tc>
        <w:tc>
          <w:tcPr>
            <w:tcW w:w="1666" w:type="dxa"/>
          </w:tcPr>
          <w:p w:rsidR="00EE761D" w:rsidRPr="00955BC6" w:rsidRDefault="00EE761D" w:rsidP="00F32F1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EE761D" w:rsidTr="0069654F">
        <w:tc>
          <w:tcPr>
            <w:tcW w:w="661" w:type="dxa"/>
          </w:tcPr>
          <w:p w:rsidR="00EE761D" w:rsidRDefault="00EE761D" w:rsidP="00955BC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834" w:type="dxa"/>
          </w:tcPr>
          <w:p w:rsidR="00EE761D" w:rsidRDefault="00EE761D" w:rsidP="00955BC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Дзержинского, 104</w:t>
            </w:r>
          </w:p>
        </w:tc>
        <w:tc>
          <w:tcPr>
            <w:tcW w:w="2410" w:type="dxa"/>
          </w:tcPr>
          <w:p w:rsidR="00EE761D" w:rsidRPr="00955BC6" w:rsidRDefault="00EE761D" w:rsidP="00F32F1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ГРД 4.01</w:t>
            </w:r>
          </w:p>
        </w:tc>
        <w:tc>
          <w:tcPr>
            <w:tcW w:w="1666" w:type="dxa"/>
          </w:tcPr>
          <w:p w:rsidR="00EE761D" w:rsidRPr="00955BC6" w:rsidRDefault="00EE761D" w:rsidP="00F32F1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EE761D" w:rsidTr="0069654F">
        <w:tc>
          <w:tcPr>
            <w:tcW w:w="661" w:type="dxa"/>
          </w:tcPr>
          <w:p w:rsidR="00EE761D" w:rsidRDefault="00EE761D" w:rsidP="00955BC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834" w:type="dxa"/>
          </w:tcPr>
          <w:p w:rsidR="00EE761D" w:rsidRDefault="00EE761D" w:rsidP="00955BC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Дзержинского, 110</w:t>
            </w:r>
          </w:p>
        </w:tc>
        <w:tc>
          <w:tcPr>
            <w:tcW w:w="2410" w:type="dxa"/>
          </w:tcPr>
          <w:p w:rsidR="00EE761D" w:rsidRPr="00955BC6" w:rsidRDefault="00EE761D" w:rsidP="00F32F1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ГРД 4.01</w:t>
            </w:r>
          </w:p>
        </w:tc>
        <w:tc>
          <w:tcPr>
            <w:tcW w:w="1666" w:type="dxa"/>
          </w:tcPr>
          <w:p w:rsidR="00EE761D" w:rsidRPr="00955BC6" w:rsidRDefault="00EE761D" w:rsidP="00F32F1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EE761D" w:rsidTr="0069654F">
        <w:tc>
          <w:tcPr>
            <w:tcW w:w="661" w:type="dxa"/>
          </w:tcPr>
          <w:p w:rsidR="00EE761D" w:rsidRDefault="00EE761D" w:rsidP="00955BC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834" w:type="dxa"/>
          </w:tcPr>
          <w:p w:rsidR="00EE761D" w:rsidRDefault="00EE761D" w:rsidP="00955BC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Коммунистическая, 21</w:t>
            </w:r>
          </w:p>
        </w:tc>
        <w:tc>
          <w:tcPr>
            <w:tcW w:w="2410" w:type="dxa"/>
          </w:tcPr>
          <w:p w:rsidR="00EE761D" w:rsidRPr="00955BC6" w:rsidRDefault="00EE761D" w:rsidP="00F32F1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ГРД 4.01</w:t>
            </w:r>
          </w:p>
        </w:tc>
        <w:tc>
          <w:tcPr>
            <w:tcW w:w="1666" w:type="dxa"/>
          </w:tcPr>
          <w:p w:rsidR="00EE761D" w:rsidRPr="00955BC6" w:rsidRDefault="00EE761D" w:rsidP="00F32F1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EE761D" w:rsidTr="0069654F">
        <w:tc>
          <w:tcPr>
            <w:tcW w:w="661" w:type="dxa"/>
          </w:tcPr>
          <w:p w:rsidR="00EE761D" w:rsidRDefault="00EE761D" w:rsidP="00955BC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834" w:type="dxa"/>
          </w:tcPr>
          <w:p w:rsidR="00EE761D" w:rsidRDefault="00EE761D" w:rsidP="00955BC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Коммунистическая, 19а</w:t>
            </w:r>
          </w:p>
        </w:tc>
        <w:tc>
          <w:tcPr>
            <w:tcW w:w="2410" w:type="dxa"/>
          </w:tcPr>
          <w:p w:rsidR="00EE761D" w:rsidRPr="00955BC6" w:rsidRDefault="00EE761D" w:rsidP="00F32F1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ГРД 4.01</w:t>
            </w:r>
          </w:p>
        </w:tc>
        <w:tc>
          <w:tcPr>
            <w:tcW w:w="1666" w:type="dxa"/>
          </w:tcPr>
          <w:p w:rsidR="00EE761D" w:rsidRPr="00955BC6" w:rsidRDefault="00EE761D" w:rsidP="00F32F1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EE761D" w:rsidTr="0069654F">
        <w:tc>
          <w:tcPr>
            <w:tcW w:w="661" w:type="dxa"/>
          </w:tcPr>
          <w:p w:rsidR="00EE761D" w:rsidRDefault="00EE761D" w:rsidP="00955BC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834" w:type="dxa"/>
          </w:tcPr>
          <w:p w:rsidR="00EE761D" w:rsidRDefault="00EE761D" w:rsidP="00955BC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Коммунистическая, 11</w:t>
            </w:r>
          </w:p>
        </w:tc>
        <w:tc>
          <w:tcPr>
            <w:tcW w:w="2410" w:type="dxa"/>
          </w:tcPr>
          <w:p w:rsidR="00EE761D" w:rsidRPr="00955BC6" w:rsidRDefault="00EE761D" w:rsidP="00F32F1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ГРД 4.01</w:t>
            </w:r>
          </w:p>
        </w:tc>
        <w:tc>
          <w:tcPr>
            <w:tcW w:w="1666" w:type="dxa"/>
          </w:tcPr>
          <w:p w:rsidR="00EE761D" w:rsidRPr="00955BC6" w:rsidRDefault="00EE761D" w:rsidP="00F32F1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EE761D" w:rsidTr="00F32F16">
        <w:tc>
          <w:tcPr>
            <w:tcW w:w="7905" w:type="dxa"/>
            <w:gridSpan w:val="3"/>
          </w:tcPr>
          <w:p w:rsidR="00EE761D" w:rsidRDefault="00EE761D" w:rsidP="00F32F1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666" w:type="dxa"/>
          </w:tcPr>
          <w:p w:rsidR="00EE761D" w:rsidRDefault="00020E37" w:rsidP="00F32F1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шт.</w:t>
            </w:r>
          </w:p>
        </w:tc>
      </w:tr>
    </w:tbl>
    <w:p w:rsidR="00241AE3" w:rsidRDefault="00020E37" w:rsidP="00542414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Примечание: имеется 2 шт. в резерве.</w:t>
      </w:r>
    </w:p>
    <w:p w:rsidR="00241AE3" w:rsidRDefault="00241AE3" w:rsidP="00542414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41AE3" w:rsidRDefault="00241AE3" w:rsidP="00542414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41AE3" w:rsidRDefault="00241AE3" w:rsidP="00542414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41AE3" w:rsidRDefault="00241AE3" w:rsidP="00542414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E5F61" w:rsidRDefault="008E5F61" w:rsidP="00241AE3">
      <w:pPr>
        <w:shd w:val="clear" w:color="auto" w:fill="FFFFFF"/>
        <w:spacing w:before="375" w:after="225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AE3" w:rsidRDefault="00241AE3" w:rsidP="00241AE3">
      <w:pPr>
        <w:shd w:val="clear" w:color="auto" w:fill="FFFFFF"/>
        <w:spacing w:before="375" w:after="225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44A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247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144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47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577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 </w:t>
      </w:r>
      <w:r w:rsidRPr="00944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171290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0557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055770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55770">
        <w:rPr>
          <w:rFonts w:ascii="Times New Roman" w:eastAsia="Times New Roman" w:hAnsi="Times New Roman" w:cs="Times New Roman"/>
          <w:sz w:val="24"/>
          <w:szCs w:val="24"/>
          <w:lang w:eastAsia="ru-RU"/>
        </w:rPr>
        <w:t>г.№</w:t>
      </w:r>
      <w:r w:rsidR="00171290">
        <w:rPr>
          <w:rFonts w:ascii="Times New Roman" w:eastAsia="Times New Roman" w:hAnsi="Times New Roman" w:cs="Times New Roman"/>
          <w:sz w:val="24"/>
          <w:szCs w:val="24"/>
          <w:lang w:eastAsia="ru-RU"/>
        </w:rPr>
        <w:t>221</w:t>
      </w:r>
      <w:r w:rsidRPr="000557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2414" w:rsidRPr="00542414" w:rsidRDefault="00542414" w:rsidP="00241AE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Тексты речевых сообщений по оповещению населения муниципального района </w:t>
      </w:r>
      <w:r w:rsidR="00241A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«Княжпогостский»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угрозе или возникновении чрезвычайных ситуаций:</w:t>
      </w:r>
    </w:p>
    <w:p w:rsidR="00241AE3" w:rsidRDefault="00241AE3" w:rsidP="00241AE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42414" w:rsidRPr="00241AE3" w:rsidRDefault="00241AE3" w:rsidP="00241AE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241AE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В</w:t>
      </w:r>
      <w:r w:rsidR="00542414" w:rsidRPr="00241AE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случае угрозы воздушного нападения противника</w:t>
      </w:r>
    </w:p>
    <w:p w:rsidR="00542414" w:rsidRPr="00542414" w:rsidRDefault="00542414" w:rsidP="0054241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Внимание! "Воздушная тревога"! "Воздушная тревога"!</w:t>
      </w:r>
    </w:p>
    <w:p w:rsidR="00542414" w:rsidRPr="00542414" w:rsidRDefault="00542414" w:rsidP="0054241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 вам обращается ________________________________________________</w:t>
      </w:r>
    </w:p>
    <w:p w:rsidR="00542414" w:rsidRPr="00241AE3" w:rsidRDefault="00542414" w:rsidP="00241AE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41AE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(председатель (заместитель председателя) Комиссии по предупреждению и ликвидации чрезвычайных ситуаций и обеспечению пожарной безопасности </w:t>
      </w:r>
      <w:r w:rsidR="00241AE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</w:t>
      </w:r>
      <w:r w:rsidR="00241AE3" w:rsidRPr="00241AE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Княжпогостск</w:t>
      </w:r>
      <w:r w:rsidR="00241AE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ом районе</w:t>
      </w:r>
      <w:r w:rsidRPr="00241AE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</w:p>
    <w:p w:rsidR="00241AE3" w:rsidRDefault="00241AE3" w:rsidP="00241AE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42414" w:rsidRPr="00542414" w:rsidRDefault="00542414" w:rsidP="00241AE3">
      <w:pPr>
        <w:shd w:val="clear" w:color="auto" w:fill="FFFFFF"/>
        <w:tabs>
          <w:tab w:val="left" w:pos="0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территории муниципального района </w:t>
      </w:r>
      <w:r w:rsidR="00241A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«Княжпогостский»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существует угроза воздушного нападения противника.</w:t>
      </w:r>
    </w:p>
    <w:p w:rsidR="00241AE3" w:rsidRDefault="00241AE3" w:rsidP="0054241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42414" w:rsidRPr="00542414" w:rsidRDefault="00542414" w:rsidP="002B384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Вам необходимо:</w:t>
      </w:r>
    </w:p>
    <w:p w:rsidR="00542414" w:rsidRPr="00542414" w:rsidRDefault="00542414" w:rsidP="002B384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Приготовить и взять с собой:</w:t>
      </w:r>
    </w:p>
    <w:p w:rsidR="00542414" w:rsidRPr="00542414" w:rsidRDefault="00542414" w:rsidP="002B384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Средства индивидуальной защиты (при наличии);</w:t>
      </w:r>
    </w:p>
    <w:p w:rsidR="00542414" w:rsidRPr="00542414" w:rsidRDefault="00542414" w:rsidP="002B384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Запас продуктов питания и воды;</w:t>
      </w:r>
    </w:p>
    <w:p w:rsidR="00542414" w:rsidRPr="00542414" w:rsidRDefault="00542414" w:rsidP="002B384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Медицинскую аптечку;</w:t>
      </w:r>
    </w:p>
    <w:p w:rsidR="00542414" w:rsidRPr="00542414" w:rsidRDefault="00542414" w:rsidP="002B384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Личные документы и другие необходимые вещи;</w:t>
      </w:r>
    </w:p>
    <w:p w:rsidR="00542414" w:rsidRPr="00542414" w:rsidRDefault="00542414" w:rsidP="002B384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одеться самим и одеть детей;</w:t>
      </w:r>
    </w:p>
    <w:p w:rsidR="00542414" w:rsidRPr="00542414" w:rsidRDefault="00542414" w:rsidP="002B384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выключить электроприборы, затушить печи, котлы;</w:t>
      </w:r>
    </w:p>
    <w:p w:rsidR="00542414" w:rsidRPr="00542414" w:rsidRDefault="00542414" w:rsidP="002B384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плотно закрыть двери и окна;</w:t>
      </w:r>
    </w:p>
    <w:p w:rsidR="00542414" w:rsidRPr="00542414" w:rsidRDefault="00542414" w:rsidP="002B384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погасить свет;</w:t>
      </w:r>
    </w:p>
    <w:p w:rsidR="00542414" w:rsidRPr="00542414" w:rsidRDefault="00542414" w:rsidP="002B384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предупредить соседей о </w:t>
      </w:r>
      <w:r w:rsidR="00241A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Воздушной тревоге</w:t>
      </w:r>
      <w:r w:rsidR="00241A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542414" w:rsidRPr="00542414" w:rsidRDefault="00542414" w:rsidP="002B384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занять ближайшее защитное сооружение (противорадиационное укрытие, подвал, погреб), находиться там до сигнала </w:t>
      </w:r>
      <w:r w:rsidR="002476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Отбой воздушной тревоги</w:t>
      </w:r>
      <w:r w:rsidR="002476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797C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542414" w:rsidRPr="00542414" w:rsidRDefault="00542414" w:rsidP="002B384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радиоточки, телевизоры включать каждый четный час (10.00 час., 12.00, 14.00 час</w:t>
      </w:r>
      <w:proofErr w:type="gramStart"/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gramEnd"/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proofErr w:type="gramEnd"/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т.д.) для получения дальнейшей информации.</w:t>
      </w:r>
    </w:p>
    <w:p w:rsidR="00542414" w:rsidRPr="00542414" w:rsidRDefault="00542414" w:rsidP="002B384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Сообщите эту информацию соседям.</w:t>
      </w:r>
    </w:p>
    <w:p w:rsidR="00542414" w:rsidRPr="00542414" w:rsidRDefault="00542414" w:rsidP="002B384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Сохраняйте спокойствие.</w:t>
      </w:r>
    </w:p>
    <w:p w:rsidR="00542414" w:rsidRPr="00542414" w:rsidRDefault="00542414" w:rsidP="002B384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дальнейшем действуйте в соответствии с нашими указаниями.</w:t>
      </w:r>
    </w:p>
    <w:p w:rsidR="00241AE3" w:rsidRDefault="00241AE3" w:rsidP="002B384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42414" w:rsidRPr="00542414" w:rsidRDefault="00542414" w:rsidP="002B384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случае, когда угроза воздушного нападения противника миновала</w:t>
      </w:r>
      <w:r w:rsidR="00241A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: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2476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Внимание! </w:t>
      </w:r>
      <w:r w:rsidR="00241A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Отбой воздушной тревоги</w:t>
      </w:r>
      <w:r w:rsidR="00241A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! </w:t>
      </w:r>
      <w:r w:rsidR="00241A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Отбой воздушной тревоги</w:t>
      </w:r>
      <w:r w:rsidR="00241A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!</w:t>
      </w:r>
    </w:p>
    <w:p w:rsidR="002B384D" w:rsidRPr="00542414" w:rsidRDefault="00542414" w:rsidP="002B384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2B384D"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вам обращается ________________________________________________</w:t>
      </w:r>
    </w:p>
    <w:p w:rsidR="002B384D" w:rsidRPr="00241AE3" w:rsidRDefault="002B384D" w:rsidP="002B384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41AE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(председатель (заместитель председателя) Комиссии по предупреждению и ликвидации чрезвычайных ситуаций и обеспечению пожарной безопасности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</w:t>
      </w:r>
      <w:r w:rsidRPr="00241AE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Княжпогостск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ом районе</w:t>
      </w:r>
      <w:r w:rsidRPr="00241AE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</w:p>
    <w:p w:rsidR="00542414" w:rsidRPr="00542414" w:rsidRDefault="00542414" w:rsidP="002B384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2476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территории муниципального района </w:t>
      </w:r>
      <w:r w:rsidR="002B38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«Княжпогостский»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угроза нападения воздушного противника миновала.</w:t>
      </w:r>
    </w:p>
    <w:p w:rsidR="00542414" w:rsidRPr="00542414" w:rsidRDefault="00542414" w:rsidP="002B384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Вам можно с разрешения обслуживающего персонала покинуть укрытие и заниматься обычной повседневной деятельностью.</w:t>
      </w:r>
    </w:p>
    <w:p w:rsidR="002B384D" w:rsidRDefault="002B384D" w:rsidP="002B384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B384D" w:rsidRDefault="00542414" w:rsidP="002B384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2B384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В случае возникновении эпидемии</w:t>
      </w:r>
    </w:p>
    <w:p w:rsidR="00542414" w:rsidRPr="00542414" w:rsidRDefault="0024764E" w:rsidP="0024764E">
      <w:pPr>
        <w:shd w:val="clear" w:color="auto" w:fill="FFFFFF"/>
        <w:spacing w:after="0" w:line="315" w:lineRule="atLeast"/>
        <w:ind w:firstLine="56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42414"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="00542414"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Внимание!</w:t>
      </w:r>
    </w:p>
    <w:p w:rsidR="002B384D" w:rsidRPr="00542414" w:rsidRDefault="00542414" w:rsidP="002B384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2476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="002B384D"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вам обращается _____________________________________________</w:t>
      </w:r>
    </w:p>
    <w:p w:rsidR="002B384D" w:rsidRPr="00241AE3" w:rsidRDefault="002B384D" w:rsidP="002B384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41AE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(председатель (заместитель председателя) Комиссии по предупреждению и ликвидации чрезвычайных ситуаций и обеспечению пожарной безопасности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</w:t>
      </w:r>
      <w:r w:rsidRPr="00241AE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Княжпогостск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ом районе</w:t>
      </w:r>
      <w:r w:rsidRPr="00241AE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</w:p>
    <w:p w:rsidR="00542414" w:rsidRPr="00542414" w:rsidRDefault="002B384D" w:rsidP="002B384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2476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="00542414"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территории __________________________ ____________________</w:t>
      </w:r>
    </w:p>
    <w:p w:rsidR="00542414" w:rsidRPr="002B384D" w:rsidRDefault="0024764E" w:rsidP="002B384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</w:t>
      </w:r>
      <w:r w:rsidR="00542414" w:rsidRPr="002B38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(наименования населенных пунктов) (дата, время)</w:t>
      </w:r>
    </w:p>
    <w:p w:rsidR="00542414" w:rsidRPr="00542414" w:rsidRDefault="00542414" w:rsidP="002B38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отмечены случаи заболевания людей и животных ____________________.</w:t>
      </w:r>
    </w:p>
    <w:p w:rsidR="00542414" w:rsidRPr="00542414" w:rsidRDefault="0024764E" w:rsidP="002B384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           </w:t>
      </w:r>
      <w:r w:rsidR="00542414"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r w:rsidR="00542414" w:rsidRPr="002B38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наименование заболевания)</w:t>
      </w:r>
    </w:p>
    <w:p w:rsidR="002B384D" w:rsidRDefault="002B384D" w:rsidP="002B384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42414" w:rsidRPr="00542414" w:rsidRDefault="00542414" w:rsidP="002B384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Администрацией муниципального района </w:t>
      </w:r>
      <w:r w:rsidR="002B38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«Княжпогостский»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принимаются меры для локализации заболевания и предотвращению возникновения эпидемии.</w:t>
      </w:r>
    </w:p>
    <w:p w:rsidR="00542414" w:rsidRPr="00542414" w:rsidRDefault="00542414" w:rsidP="002B384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Прослушайте порядок поведения населения:</w:t>
      </w:r>
    </w:p>
    <w:p w:rsidR="00542414" w:rsidRPr="00542414" w:rsidRDefault="00542414" w:rsidP="002B384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при появлении первых признаков заболевания необходимо немедленно обратиться к медработникам</w:t>
      </w:r>
      <w:r w:rsidR="00797C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542414" w:rsidRPr="00542414" w:rsidRDefault="00542414" w:rsidP="002B384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не употреблять в пищу непроверенные продукты питания и воду</w:t>
      </w:r>
      <w:r w:rsidR="00797C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542414" w:rsidRPr="00542414" w:rsidRDefault="00542414" w:rsidP="002B384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продукты питания приобретать только в установленных администрацией местах</w:t>
      </w:r>
      <w:r w:rsidR="00797C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542414" w:rsidRPr="00542414" w:rsidRDefault="00542414" w:rsidP="002B384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до минимума ограничить общение с людьми и животными</w:t>
      </w:r>
      <w:r w:rsidR="00797C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542414" w:rsidRPr="00542414" w:rsidRDefault="00542414" w:rsidP="002B384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радиоточки, телевизоры включать каждый четный час (10.00 час., 12.00, 14.00 час</w:t>
      </w:r>
      <w:proofErr w:type="gramStart"/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gramEnd"/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proofErr w:type="gramEnd"/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т.д.) для получения дальнейшей информации.</w:t>
      </w:r>
    </w:p>
    <w:p w:rsidR="00542414" w:rsidRPr="00542414" w:rsidRDefault="00542414" w:rsidP="002B384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Сообщите эту информацию соседям.</w:t>
      </w:r>
    </w:p>
    <w:p w:rsidR="00542414" w:rsidRPr="00542414" w:rsidRDefault="00542414" w:rsidP="002B384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Сохраняйте спокойствие.</w:t>
      </w:r>
    </w:p>
    <w:p w:rsidR="00542414" w:rsidRPr="00542414" w:rsidRDefault="00542414" w:rsidP="002B384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дальнейшем действуйте в соответствии с нашими указаниями.</w:t>
      </w:r>
    </w:p>
    <w:p w:rsidR="002B384D" w:rsidRDefault="002B384D" w:rsidP="0054241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B384D" w:rsidRDefault="00542414" w:rsidP="002B384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2B384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В случае угрозы или возникновения стихийных бедствий</w:t>
      </w:r>
    </w:p>
    <w:p w:rsidR="00542414" w:rsidRPr="00542414" w:rsidRDefault="00542414" w:rsidP="0024764E">
      <w:pPr>
        <w:shd w:val="clear" w:color="auto" w:fill="FFFFFF"/>
        <w:spacing w:after="0" w:line="315" w:lineRule="atLeast"/>
        <w:ind w:firstLine="56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2476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Внимание!</w:t>
      </w:r>
    </w:p>
    <w:p w:rsidR="002B384D" w:rsidRPr="00542414" w:rsidRDefault="00542414" w:rsidP="0024764E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2476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="002B384D"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вам обращается ______________________________________________</w:t>
      </w:r>
    </w:p>
    <w:p w:rsidR="002B384D" w:rsidRPr="00241AE3" w:rsidRDefault="002B384D" w:rsidP="002B384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41AE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(председатель (заместитель председателя) Комиссии по предупреждению и ликвидации чрезвычайных ситуаций и обеспечению пожарной безопасности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</w:t>
      </w:r>
      <w:r w:rsidRPr="00241AE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Княжпогостск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ом районе</w:t>
      </w:r>
      <w:r w:rsidRPr="00241AE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</w:p>
    <w:p w:rsidR="00542414" w:rsidRPr="00542414" w:rsidRDefault="00542414" w:rsidP="00797CC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2476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территории </w:t>
      </w:r>
      <w:r w:rsidR="00797CC4"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района </w:t>
      </w:r>
      <w:r w:rsidR="00797C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«Княжпогостский»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существует угроза возникновения стихийного бедствия.</w:t>
      </w:r>
    </w:p>
    <w:p w:rsidR="00542414" w:rsidRPr="00542414" w:rsidRDefault="00542414" w:rsidP="00797CC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Прослушайте информацию о правилах поведения и действиях населения при стихийных бедствиях.</w:t>
      </w:r>
    </w:p>
    <w:p w:rsidR="00542414" w:rsidRPr="00542414" w:rsidRDefault="00542414" w:rsidP="00797CC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Стихийные бедствия нарушают нормальную жизнедеятельность людей, могут привести к их гибели, разрушению и уничтожению их материальных ценностей.</w:t>
      </w:r>
    </w:p>
    <w:p w:rsidR="00542414" w:rsidRPr="00542414" w:rsidRDefault="00542414" w:rsidP="00797CC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характере стихийного бедствий население будет оповещено по сетям местного радиовещания и посыльными.</w:t>
      </w:r>
    </w:p>
    <w:p w:rsidR="00542414" w:rsidRPr="00542414" w:rsidRDefault="00542414" w:rsidP="00797CC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Получив предупреждение об угрозе или возникновении стихийного бедствия, сообщите об этом вашим близким, соседям.</w:t>
      </w:r>
    </w:p>
    <w:p w:rsidR="00542414" w:rsidRPr="00542414" w:rsidRDefault="00542414" w:rsidP="00797CC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Каждый гражданин, оказавшись в районе стихийного бедствия, обязан проявлять самообладание и при необходимости пресекать случаи грабежей, мародерства и другие нарушения законности.</w:t>
      </w:r>
    </w:p>
    <w:p w:rsidR="00542414" w:rsidRPr="00542414" w:rsidRDefault="00542414" w:rsidP="00797CC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Оказав первую помощь членам семьи, окружающим и самому себе, гражданин должен принять участие в ликвидации последствий стихийного бедствия, используя для этого личный транспорт, инструмент, медикаменты, перевязочный материал.</w:t>
      </w:r>
    </w:p>
    <w:p w:rsidR="00542414" w:rsidRPr="00542414" w:rsidRDefault="00542414" w:rsidP="00797CC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ликвидации последствий стихийного бедствия необходимо предпринимать следующие меры предосторожности:</w:t>
      </w:r>
    </w:p>
    <w:p w:rsidR="00542414" w:rsidRPr="00542414" w:rsidRDefault="00542414" w:rsidP="00797CC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перед тем, как войти в любое поврежденное здание необходимо убедится в отсутствии угрозы его обрушения</w:t>
      </w:r>
      <w:r w:rsidR="00797C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542414" w:rsidRPr="00542414" w:rsidRDefault="00542414" w:rsidP="00797CC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 помещении из</w:t>
      </w:r>
      <w:r w:rsidR="002476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2476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 опасности взрыва скопившихся газов, нельзя пользоваться открытым пламенем (спичками, свечами и др.)</w:t>
      </w:r>
      <w:r w:rsidR="00797C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542414" w:rsidRPr="00542414" w:rsidRDefault="00542414" w:rsidP="00797CC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будьте осторожны с оборванными и оголенными электропроводами, не допускайте короткого замыкания</w:t>
      </w:r>
      <w:r w:rsidR="00797C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542414" w:rsidRPr="00542414" w:rsidRDefault="00542414" w:rsidP="00797CC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не включайте электричество, газ и водопровод, пока их не проверит </w:t>
      </w:r>
      <w:proofErr w:type="spellStart"/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коммунально</w:t>
      </w:r>
      <w:proofErr w:type="spellEnd"/>
      <w:r w:rsidR="002476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2476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техническая служба</w:t>
      </w:r>
      <w:r w:rsidR="00797C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542414" w:rsidRPr="00542414" w:rsidRDefault="00542414" w:rsidP="00797CC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не пейте воду из поврежденных колодцев</w:t>
      </w:r>
      <w:r w:rsidR="00797C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542414" w:rsidRPr="00542414" w:rsidRDefault="00542414" w:rsidP="00797CC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радиоточки, телевизоры включать каждый четный час (10.00 час., 12.00, 14.00 час</w:t>
      </w:r>
      <w:proofErr w:type="gramStart"/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gramEnd"/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proofErr w:type="gramEnd"/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т.д.) для получения дальнейшей информации.</w:t>
      </w:r>
    </w:p>
    <w:p w:rsidR="00542414" w:rsidRPr="00542414" w:rsidRDefault="00542414" w:rsidP="00797CC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Сообщите эту информацию соседям.</w:t>
      </w:r>
    </w:p>
    <w:p w:rsidR="00542414" w:rsidRPr="00542414" w:rsidRDefault="00542414" w:rsidP="00797CC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Сохраняйте спокойствие.</w:t>
      </w:r>
    </w:p>
    <w:p w:rsidR="00542414" w:rsidRPr="00542414" w:rsidRDefault="00542414" w:rsidP="00797CC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дальнейшем действуйте в соответствии с нашими указаниями.</w:t>
      </w:r>
    </w:p>
    <w:p w:rsidR="002B384D" w:rsidRDefault="002B384D" w:rsidP="0054241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97CC4" w:rsidRPr="00797CC4" w:rsidRDefault="00542414" w:rsidP="00797CC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97CC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В случае получения штормового предупреждения</w:t>
      </w:r>
    </w:p>
    <w:p w:rsidR="00542414" w:rsidRPr="00542414" w:rsidRDefault="00542414" w:rsidP="0024764E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2476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Внимание!</w:t>
      </w:r>
    </w:p>
    <w:p w:rsidR="00797CC4" w:rsidRPr="00542414" w:rsidRDefault="00542414" w:rsidP="0024764E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2476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="00797CC4"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вам обращается ____________________________________________</w:t>
      </w:r>
    </w:p>
    <w:p w:rsidR="00797CC4" w:rsidRPr="00241AE3" w:rsidRDefault="00797CC4" w:rsidP="00797CC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41AE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(председатель (заместитель председателя) Комиссии по предупреждению и ликвидации чрезвычайных ситуаций и обеспечению пожарной безопасности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</w:t>
      </w:r>
      <w:r w:rsidRPr="00241AE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Княжпогостск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ом районе</w:t>
      </w:r>
      <w:r w:rsidRPr="00241AE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</w:p>
    <w:p w:rsidR="00542414" w:rsidRPr="00542414" w:rsidRDefault="00797CC4" w:rsidP="00797CC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2476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="00542414"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связи с получением от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</w:t>
      </w:r>
      <w:r w:rsidR="00542414"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идрометеослужбы</w:t>
      </w:r>
      <w:proofErr w:type="spellEnd"/>
      <w:r w:rsidR="00542414"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сведений о предстоящем усилении ветра до 25-30 м/сек. и резком ухудшении метеорологической обстановки МЧС России по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Республике Коми</w:t>
      </w:r>
      <w:r w:rsidR="00542414"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объявлено штормовое предупреждение.</w:t>
      </w:r>
    </w:p>
    <w:p w:rsidR="00542414" w:rsidRPr="00542414" w:rsidRDefault="00542414" w:rsidP="00797CC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 избежание несчастных случаев Вам следует:</w:t>
      </w:r>
    </w:p>
    <w:p w:rsidR="00542414" w:rsidRPr="00542414" w:rsidRDefault="00542414" w:rsidP="00797CC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очистить территории дворов от легких предметов или укрепить их;</w:t>
      </w:r>
    </w:p>
    <w:p w:rsidR="00542414" w:rsidRPr="00542414" w:rsidRDefault="00542414" w:rsidP="00797CC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закрыть на замки и засовы все окна и двери</w:t>
      </w:r>
      <w:r w:rsidR="00797C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542414" w:rsidRPr="00542414" w:rsidRDefault="00542414" w:rsidP="00797CC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укрепить, по возможности, крыши, печные и вентиляционные трубы, заделать щитами ставни и окна в чердачных помещениях</w:t>
      </w:r>
      <w:r w:rsidR="00797C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542414" w:rsidRPr="00542414" w:rsidRDefault="00542414" w:rsidP="00797CC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потушить огонь в печах</w:t>
      </w:r>
      <w:r w:rsidR="00797C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542414" w:rsidRPr="00542414" w:rsidRDefault="00542414" w:rsidP="00797CC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подготовить медицинские аптечки и упаковать запасы продуктов и воды на 2-3 суток</w:t>
      </w:r>
      <w:r w:rsidR="00797C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542414" w:rsidRPr="00542414" w:rsidRDefault="00542414" w:rsidP="00797CC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подготовить автономные источники освещения (фонари, керосиновые лампы, свечи)</w:t>
      </w:r>
      <w:r w:rsidR="00797C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542414" w:rsidRPr="00542414" w:rsidRDefault="00542414" w:rsidP="00797CC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перейти из легких построек в более прочные здания или в защитные сооружения ГО</w:t>
      </w:r>
      <w:r w:rsidR="00797C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542414" w:rsidRPr="00542414" w:rsidRDefault="00542414" w:rsidP="00797CC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радиоточки, телевизоры включать каждый четный час (10.00 час., 12.00, 14.00 час</w:t>
      </w:r>
      <w:proofErr w:type="gramStart"/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gramEnd"/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proofErr w:type="gramEnd"/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т.д.) для получения дальнейшей информации</w:t>
      </w:r>
      <w:r w:rsidR="00797C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542414" w:rsidRPr="00542414" w:rsidRDefault="00542414" w:rsidP="00797CC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Если непогода застанет Вас на улице - необходимо:</w:t>
      </w:r>
    </w:p>
    <w:p w:rsidR="00542414" w:rsidRPr="00542414" w:rsidRDefault="00542414" w:rsidP="00797CC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держаться подальше от легких построек, мостов, эстакад, ЛЭП, мачт, деревьев</w:t>
      </w:r>
      <w:r w:rsidR="00797C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542414" w:rsidRPr="00542414" w:rsidRDefault="00542414" w:rsidP="00797CC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защищаться от летящих предметов листами фанеры, досками, ящиками, другими подручными средствами</w:t>
      </w:r>
      <w:r w:rsidR="00797C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542414" w:rsidRPr="00542414" w:rsidRDefault="00542414" w:rsidP="00797CC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попытаться быстрее укрыться в зданиях, подвалах, погребах или других заглубленных помещениях.</w:t>
      </w:r>
    </w:p>
    <w:p w:rsidR="00542414" w:rsidRPr="00542414" w:rsidRDefault="00542414" w:rsidP="00797CC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Сообщите эту информацию соседям.</w:t>
      </w:r>
    </w:p>
    <w:p w:rsidR="00542414" w:rsidRPr="00542414" w:rsidRDefault="00542414" w:rsidP="00797CC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Сохраняйте спокойствие.</w:t>
      </w:r>
    </w:p>
    <w:p w:rsidR="00542414" w:rsidRPr="00542414" w:rsidRDefault="00542414" w:rsidP="00797CC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дальнейшем действуйте в соответствии с нашими указаниями.</w:t>
      </w:r>
    </w:p>
    <w:p w:rsidR="00797CC4" w:rsidRDefault="00797CC4" w:rsidP="0054241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97CC4" w:rsidRDefault="00542414" w:rsidP="00797CC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97CC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В случае угрозы или возникновения паводка (наводнения)</w:t>
      </w:r>
    </w:p>
    <w:p w:rsidR="00542414" w:rsidRPr="00542414" w:rsidRDefault="00542414" w:rsidP="0024764E">
      <w:pPr>
        <w:shd w:val="clear" w:color="auto" w:fill="FFFFFF"/>
        <w:spacing w:after="0" w:line="315" w:lineRule="atLeast"/>
        <w:ind w:firstLine="56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2476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Внимание!</w:t>
      </w:r>
    </w:p>
    <w:p w:rsidR="00797CC4" w:rsidRPr="00542414" w:rsidRDefault="00542414" w:rsidP="0024764E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2476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="00797CC4"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вам обращается ____________________________________________</w:t>
      </w:r>
    </w:p>
    <w:p w:rsidR="00797CC4" w:rsidRPr="00241AE3" w:rsidRDefault="00797CC4" w:rsidP="00797CC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41AE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(председатель (заместитель председателя) Комиссии по предупреждению и ликвидации чрезвычайных ситуаций и обеспечению пожарной безопасности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</w:t>
      </w:r>
      <w:r w:rsidRPr="00241AE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Княжпогостск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ом районе</w:t>
      </w:r>
      <w:r w:rsidRPr="00241AE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</w:p>
    <w:p w:rsidR="00542414" w:rsidRPr="00542414" w:rsidRDefault="00542414" w:rsidP="00797CC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2476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связи с угрозой наводнения (подтопления) прослушайте информацию о мерах защиты при наводнениях и паводках.</w:t>
      </w:r>
    </w:p>
    <w:p w:rsidR="00542414" w:rsidRPr="00542414" w:rsidRDefault="00542414" w:rsidP="00797CC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Получив предупреждение об угрозе наводнения (затопления), сообщите об этом вашим близким, соседям.</w:t>
      </w:r>
    </w:p>
    <w:p w:rsidR="00542414" w:rsidRPr="00542414" w:rsidRDefault="00542414" w:rsidP="00797CC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В предупреждении об ожидаемом наводнении мы сообщим Вам информацию о времени и границах затопления, а также дадим рекомендации жителям о целесообразном поведении или о порядке эвакуации.</w:t>
      </w:r>
    </w:p>
    <w:p w:rsidR="00542414" w:rsidRPr="00542414" w:rsidRDefault="00542414" w:rsidP="00797CC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Продолжая слушать местное радио или специально уполномоченных лиц с громкоговорящей аппаратурой (если речь идет не о внезапном подтоплении), необходимо подготовиться к эвакуации в место временного размещения, определяемого органами местного самоуправления (как правило на базе школ), где будет организовано питание, медицинское обслуживание.</w:t>
      </w:r>
    </w:p>
    <w:p w:rsidR="00542414" w:rsidRPr="00542414" w:rsidRDefault="00542414" w:rsidP="00797CC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Перед эвакуацией для сохранности своего дома необходимо следует: отключить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542414" w:rsidRPr="00542414" w:rsidRDefault="00542414" w:rsidP="00797CC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получении сигнала о начале эвакуации необходимо быстро собрать и взять с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542414" w:rsidRPr="00542414" w:rsidRDefault="00542414" w:rsidP="00797CC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внезапном наводнении необходимо как можно быстрее занять ближайшее возвышенное место и быть готовым к организованной эвакуации по воде.</w:t>
      </w:r>
    </w:p>
    <w:p w:rsidR="00542414" w:rsidRPr="00542414" w:rsidRDefault="00542414" w:rsidP="00797CC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Необходимо принять меры, позволяющие спасателям своевременно обнаружить наличие людей, отрезанных водой и нуждающихся в помощи: в светлое время суток - вывесить на высоком месте полотнища, в темное - подавать световые сигналы.</w:t>
      </w:r>
    </w:p>
    <w:p w:rsidR="00542414" w:rsidRPr="00542414" w:rsidRDefault="00542414" w:rsidP="00797CC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Помните!</w:t>
      </w:r>
    </w:p>
    <w:p w:rsidR="00542414" w:rsidRPr="00542414" w:rsidRDefault="00542414" w:rsidP="00797CC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затопленной местности нельзя употреблять в пищу продукты, соприкасавшиеся с поступившей водой и пить некипяченую воду.</w:t>
      </w:r>
    </w:p>
    <w:p w:rsidR="00542414" w:rsidRPr="00542414" w:rsidRDefault="00542414" w:rsidP="00797CC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Намокшими электроприборами можно пользоваться только после тщательной их просушки.</w:t>
      </w:r>
    </w:p>
    <w:p w:rsidR="00542414" w:rsidRPr="00542414" w:rsidRDefault="00542414" w:rsidP="00797CC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Сообщите эту информацию соседям.</w:t>
      </w:r>
    </w:p>
    <w:p w:rsidR="00542414" w:rsidRPr="00542414" w:rsidRDefault="00542414" w:rsidP="00797CC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Сохраняйте спокойствие.</w:t>
      </w:r>
    </w:p>
    <w:p w:rsidR="00542414" w:rsidRPr="00542414" w:rsidRDefault="00542414" w:rsidP="00797CC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дальнейшем действуйте в соответствии с нашими указаниями.</w:t>
      </w:r>
    </w:p>
    <w:p w:rsidR="00797CC4" w:rsidRDefault="00797CC4" w:rsidP="0054241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43F19" w:rsidRDefault="00B43F19" w:rsidP="0054241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43F19" w:rsidRDefault="00B43F19" w:rsidP="0054241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43F19" w:rsidRDefault="00B43F19" w:rsidP="0054241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43F19" w:rsidRDefault="00B43F19" w:rsidP="0054241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43F19" w:rsidRDefault="00B43F19" w:rsidP="0054241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43F19" w:rsidRDefault="00B43F19" w:rsidP="0054241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43F19" w:rsidRDefault="00B43F19" w:rsidP="0054241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43F19" w:rsidRDefault="00B43F19" w:rsidP="0054241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43F19" w:rsidRDefault="00B43F19" w:rsidP="0054241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0" w:name="_GoBack"/>
      <w:bookmarkEnd w:id="0"/>
    </w:p>
    <w:p w:rsidR="00B43F19" w:rsidRDefault="00B43F19" w:rsidP="0054241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67776" w:rsidRPr="00A67776" w:rsidRDefault="00A67776" w:rsidP="00B43F1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sectPr w:rsidR="00A67776" w:rsidRPr="00A67776" w:rsidSect="000A41E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D5C"/>
    <w:rsid w:val="00002BE3"/>
    <w:rsid w:val="0000710A"/>
    <w:rsid w:val="00020E37"/>
    <w:rsid w:val="000A41E6"/>
    <w:rsid w:val="000E44D6"/>
    <w:rsid w:val="000F3797"/>
    <w:rsid w:val="0014737C"/>
    <w:rsid w:val="00171290"/>
    <w:rsid w:val="00190BE6"/>
    <w:rsid w:val="001C1D0A"/>
    <w:rsid w:val="00215B9E"/>
    <w:rsid w:val="00241AE3"/>
    <w:rsid w:val="0024764E"/>
    <w:rsid w:val="002B384D"/>
    <w:rsid w:val="00394D1E"/>
    <w:rsid w:val="00402008"/>
    <w:rsid w:val="00406B7D"/>
    <w:rsid w:val="0042441F"/>
    <w:rsid w:val="00471095"/>
    <w:rsid w:val="00542414"/>
    <w:rsid w:val="00630B97"/>
    <w:rsid w:val="0069654F"/>
    <w:rsid w:val="007451DF"/>
    <w:rsid w:val="00797CC4"/>
    <w:rsid w:val="00856656"/>
    <w:rsid w:val="008E5F61"/>
    <w:rsid w:val="00955BC6"/>
    <w:rsid w:val="009A1440"/>
    <w:rsid w:val="009C2736"/>
    <w:rsid w:val="00A67776"/>
    <w:rsid w:val="00A86E55"/>
    <w:rsid w:val="00B43F19"/>
    <w:rsid w:val="00C30FDB"/>
    <w:rsid w:val="00C9674B"/>
    <w:rsid w:val="00CB3611"/>
    <w:rsid w:val="00E05D5C"/>
    <w:rsid w:val="00E90ECE"/>
    <w:rsid w:val="00EE761D"/>
    <w:rsid w:val="00F32F16"/>
    <w:rsid w:val="00F67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D0A"/>
  </w:style>
  <w:style w:type="paragraph" w:styleId="2">
    <w:name w:val="heading 2"/>
    <w:basedOn w:val="a"/>
    <w:link w:val="20"/>
    <w:uiPriority w:val="9"/>
    <w:qFormat/>
    <w:rsid w:val="005424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424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24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24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rsid w:val="00542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C2736"/>
    <w:pPr>
      <w:spacing w:after="0" w:line="240" w:lineRule="auto"/>
    </w:pPr>
  </w:style>
  <w:style w:type="character" w:styleId="a5">
    <w:name w:val="Strong"/>
    <w:basedOn w:val="a0"/>
    <w:uiPriority w:val="22"/>
    <w:qFormat/>
    <w:rsid w:val="00E90ECE"/>
    <w:rPr>
      <w:b/>
      <w:bCs/>
    </w:rPr>
  </w:style>
  <w:style w:type="paragraph" w:customStyle="1" w:styleId="Style10">
    <w:name w:val="Style10"/>
    <w:basedOn w:val="a"/>
    <w:rsid w:val="00F32F16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F32F16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5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265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96111188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885676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8420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01041" TargetMode="External"/><Relationship Id="rId11" Type="http://schemas.openxmlformats.org/officeDocument/2006/relationships/hyperlink" Target="http://docs.cntd.ru/document/901701041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docs.cntd.ru/document/90099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7010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1E9B0-78C5-4AF0-BA6D-54DD51EE8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4403</Words>
  <Characters>25103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Бажукова</cp:lastModifiedBy>
  <cp:revision>23</cp:revision>
  <cp:lastPrinted>2018-06-18T12:07:00Z</cp:lastPrinted>
  <dcterms:created xsi:type="dcterms:W3CDTF">2018-06-07T16:55:00Z</dcterms:created>
  <dcterms:modified xsi:type="dcterms:W3CDTF">2018-06-18T12:09:00Z</dcterms:modified>
</cp:coreProperties>
</file>