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27C5854" wp14:editId="37556FE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38FAB" wp14:editId="7A9B72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770F8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1DC" wp14:editId="0860165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70F83" w:rsidRPr="00695AE4" w:rsidRDefault="00770F83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70F83" w:rsidRPr="00695AE4" w:rsidRDefault="00770F83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66A46">
        <w:rPr>
          <w:rFonts w:ascii="Times New Roman" w:hAnsi="Times New Roman"/>
          <w:b/>
          <w:bCs/>
          <w:sz w:val="26"/>
          <w:szCs w:val="26"/>
        </w:rPr>
        <w:t>26 сентября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201</w:t>
      </w:r>
      <w:r w:rsidR="00566CA1">
        <w:rPr>
          <w:rFonts w:ascii="Times New Roman" w:hAnsi="Times New Roman"/>
          <w:b/>
          <w:bCs/>
          <w:sz w:val="26"/>
          <w:szCs w:val="26"/>
        </w:rPr>
        <w:t>9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666A46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566CA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66A46">
        <w:rPr>
          <w:rFonts w:ascii="Times New Roman" w:hAnsi="Times New Roman"/>
          <w:b/>
          <w:bCs/>
          <w:sz w:val="26"/>
          <w:szCs w:val="26"/>
        </w:rPr>
        <w:t>324</w:t>
      </w:r>
      <w:r w:rsidR="00E82121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983CE4" w:rsidRPr="00983CE4" w:rsidRDefault="00983CE4" w:rsidP="00983CE4">
      <w:pPr>
        <w:jc w:val="both"/>
        <w:rPr>
          <w:rFonts w:ascii="Times New Roman" w:hAnsi="Times New Roman" w:cs="Courier New"/>
          <w:sz w:val="26"/>
          <w:szCs w:val="26"/>
        </w:rPr>
      </w:pPr>
      <w:r w:rsidRPr="00983CE4">
        <w:rPr>
          <w:rFonts w:ascii="Times New Roman" w:hAnsi="Times New Roman" w:cs="Courier New"/>
          <w:sz w:val="26"/>
          <w:szCs w:val="26"/>
        </w:rPr>
        <w:t xml:space="preserve">О </w:t>
      </w:r>
      <w:r>
        <w:rPr>
          <w:rFonts w:ascii="Times New Roman" w:hAnsi="Times New Roman" w:cs="Courier New"/>
          <w:sz w:val="26"/>
          <w:szCs w:val="26"/>
        </w:rPr>
        <w:t>внесении изменений в постановление</w:t>
      </w:r>
      <w:bookmarkStart w:id="0" w:name="_GoBack"/>
      <w:bookmarkEnd w:id="0"/>
    </w:p>
    <w:p w:rsidR="00983CE4" w:rsidRDefault="00983CE4" w:rsidP="00983CE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 xml:space="preserve">администрации </w:t>
      </w:r>
      <w:r w:rsidRPr="00983CE4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hAnsi="Times New Roman"/>
          <w:sz w:val="26"/>
          <w:szCs w:val="26"/>
        </w:rPr>
        <w:t>«Княжпогостский»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от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22.04.2015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года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№ 292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автомобильных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местного значения муниципального района</w:t>
      </w:r>
    </w:p>
    <w:p w:rsidR="00983CE4" w:rsidRP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«Княжпогостский»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442DD8" w:rsidRPr="00C40D30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</w:t>
      </w:r>
      <w:r w:rsidR="003E78C1">
        <w:rPr>
          <w:rFonts w:ascii="Times New Roman" w:eastAsiaTheme="minorHAnsi" w:hAnsi="Times New Roman"/>
          <w:sz w:val="26"/>
          <w:szCs w:val="26"/>
        </w:rPr>
        <w:t xml:space="preserve">Министерства транспорта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</w:t>
      </w:r>
      <w:proofErr w:type="gramEnd"/>
      <w:r w:rsidRPr="00C40D30">
        <w:rPr>
          <w:rFonts w:ascii="Times New Roman" w:eastAsiaTheme="minorHAnsi" w:hAnsi="Times New Roman"/>
          <w:sz w:val="26"/>
          <w:szCs w:val="26"/>
        </w:rPr>
        <w:t xml:space="preserve"> района «Княжпогостский» от 17 ноября 2014 г.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</w:t>
      </w:r>
      <w:r w:rsidR="00566CA1">
        <w:rPr>
          <w:rFonts w:ascii="Times New Roman" w:eastAsiaTheme="minorHAnsi" w:hAnsi="Times New Roman"/>
          <w:sz w:val="26"/>
          <w:szCs w:val="26"/>
        </w:rPr>
        <w:t>ального района «Княжпогостский»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7ABC" w:rsidRPr="00C40D30" w:rsidRDefault="00442DD8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1. 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>Приложение к постановлению администрации муниципального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района «Княжпогостский» от 22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апреля 2015 года №</w:t>
      </w:r>
      <w:r w:rsidR="00566CA1">
        <w:rPr>
          <w:rFonts w:ascii="Times New Roman" w:eastAsiaTheme="minorHAnsi" w:hAnsi="Times New Roman"/>
          <w:sz w:val="26"/>
          <w:szCs w:val="26"/>
        </w:rPr>
        <w:t xml:space="preserve"> </w:t>
      </w:r>
      <w:r w:rsidR="00983CE4">
        <w:rPr>
          <w:rFonts w:ascii="Times New Roman" w:eastAsiaTheme="minorHAnsi" w:hAnsi="Times New Roman"/>
          <w:sz w:val="26"/>
          <w:szCs w:val="26"/>
        </w:rPr>
        <w:t>292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автомобильных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 местного значения муниципального района «Княжпогостский»</w:t>
      </w:r>
      <w:r w:rsidR="00983CE4">
        <w:rPr>
          <w:rFonts w:ascii="Times New Roman" w:eastAsiaTheme="minorHAnsi" w:hAnsi="Times New Roman"/>
          <w:sz w:val="26"/>
          <w:szCs w:val="26"/>
        </w:rPr>
        <w:t xml:space="preserve"> изложить в новой редакции  согласно  приложению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.</w:t>
      </w:r>
    </w:p>
    <w:p w:rsidR="00442DD8" w:rsidRPr="00C40D30" w:rsidRDefault="00566CA1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 w:rsidR="00442DD8" w:rsidRPr="00C40D30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eastAsiaTheme="minorHAnsi" w:hAnsi="Times New Roman"/>
          <w:sz w:val="26"/>
          <w:szCs w:val="26"/>
        </w:rPr>
        <w:t>оставляю за собой.</w:t>
      </w: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666A46" w:rsidRDefault="00666A46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66CA1" w:rsidRDefault="00566CA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1F1C" w:rsidRPr="000E1F1C" w:rsidRDefault="000E1F1C" w:rsidP="000E1F1C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0E1F1C">
        <w:rPr>
          <w:rFonts w:ascii="Times New Roman" w:eastAsiaTheme="minorHAnsi" w:hAnsi="Times New Roman"/>
          <w:sz w:val="26"/>
          <w:szCs w:val="26"/>
        </w:rPr>
        <w:t>Исполняющий</w:t>
      </w:r>
      <w:proofErr w:type="gramEnd"/>
      <w:r w:rsidRPr="000E1F1C">
        <w:rPr>
          <w:rFonts w:ascii="Times New Roman" w:eastAsiaTheme="minorHAnsi" w:hAnsi="Times New Roman"/>
          <w:sz w:val="26"/>
          <w:szCs w:val="26"/>
        </w:rPr>
        <w:t xml:space="preserve"> обязанности главы </w:t>
      </w:r>
    </w:p>
    <w:p w:rsidR="000E1F1C" w:rsidRPr="000E1F1C" w:rsidRDefault="000E1F1C" w:rsidP="000E1F1C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E1F1C">
        <w:rPr>
          <w:rFonts w:ascii="Times New Roman" w:eastAsiaTheme="minorHAnsi" w:hAnsi="Times New Roman"/>
          <w:sz w:val="26"/>
          <w:szCs w:val="26"/>
        </w:rPr>
        <w:t>МР «Княжпогостский» - руководителя</w:t>
      </w:r>
    </w:p>
    <w:p w:rsidR="000E1F1C" w:rsidRPr="000E1F1C" w:rsidRDefault="000E1F1C" w:rsidP="000E1F1C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E1F1C">
        <w:rPr>
          <w:rFonts w:ascii="Times New Roman" w:eastAsiaTheme="minorHAnsi" w:hAnsi="Times New Roman"/>
          <w:sz w:val="26"/>
          <w:szCs w:val="26"/>
        </w:rPr>
        <w:t xml:space="preserve">администрации                                                                             А.Л. Немчинов </w:t>
      </w:r>
    </w:p>
    <w:p w:rsidR="000E1F1C" w:rsidRDefault="000E1F1C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324DA" w:rsidRPr="00C40D30" w:rsidRDefault="000324DA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0E7FFB" w:rsidRPr="00E40B0B" w:rsidRDefault="00130EDF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0E7FFB" w:rsidRPr="00E40B0B" w:rsidSect="00716314">
          <w:pgSz w:w="11906" w:h="16838"/>
          <w:pgMar w:top="567" w:right="851" w:bottom="360" w:left="1418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0"/>
          <w:szCs w:val="20"/>
        </w:rPr>
        <w:t xml:space="preserve">   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lastRenderedPageBreak/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от </w:t>
      </w:r>
      <w:r w:rsidR="00666A46">
        <w:rPr>
          <w:rFonts w:ascii="Times New Roman" w:eastAsiaTheme="minorHAnsi" w:hAnsi="Times New Roman"/>
          <w:sz w:val="24"/>
        </w:rPr>
        <w:t xml:space="preserve">26 сентября </w:t>
      </w:r>
      <w:r>
        <w:rPr>
          <w:rFonts w:ascii="Times New Roman" w:eastAsiaTheme="minorHAnsi" w:hAnsi="Times New Roman"/>
          <w:sz w:val="24"/>
        </w:rPr>
        <w:t>201</w:t>
      </w:r>
      <w:r w:rsidR="003D21F0" w:rsidRPr="00666A46">
        <w:rPr>
          <w:rFonts w:ascii="Times New Roman" w:eastAsiaTheme="minorHAnsi" w:hAnsi="Times New Roman"/>
          <w:sz w:val="24"/>
        </w:rPr>
        <w:t>9</w:t>
      </w:r>
      <w:r>
        <w:rPr>
          <w:rFonts w:ascii="Times New Roman" w:eastAsiaTheme="minorHAnsi" w:hAnsi="Times New Roman"/>
          <w:sz w:val="24"/>
        </w:rPr>
        <w:t xml:space="preserve"> года №</w:t>
      </w:r>
      <w:r w:rsidR="00130EDF">
        <w:rPr>
          <w:rFonts w:ascii="Times New Roman" w:eastAsiaTheme="minorHAnsi" w:hAnsi="Times New Roman"/>
          <w:sz w:val="24"/>
        </w:rPr>
        <w:t xml:space="preserve"> </w:t>
      </w:r>
      <w:r w:rsidR="00666A46">
        <w:rPr>
          <w:rFonts w:ascii="Times New Roman" w:eastAsiaTheme="minorHAnsi" w:hAnsi="Times New Roman"/>
          <w:sz w:val="24"/>
        </w:rPr>
        <w:t>324</w:t>
      </w:r>
      <w:r>
        <w:rPr>
          <w:rFonts w:ascii="Times New Roman" w:eastAsiaTheme="minorHAnsi" w:hAnsi="Times New Roman"/>
          <w:sz w:val="24"/>
        </w:rPr>
        <w:t xml:space="preserve">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  <w:t>«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Приложение к </w:t>
      </w:r>
      <w:r w:rsidR="00A43840">
        <w:rPr>
          <w:rFonts w:ascii="Times New Roman" w:eastAsiaTheme="minorHAnsi" w:hAnsi="Times New Roman"/>
          <w:sz w:val="24"/>
        </w:rPr>
        <w:t>п</w:t>
      </w:r>
      <w:r w:rsidRPr="002C1EDF">
        <w:rPr>
          <w:rFonts w:ascii="Times New Roman" w:eastAsiaTheme="minorHAnsi" w:hAnsi="Times New Roman"/>
          <w:sz w:val="24"/>
        </w:rPr>
        <w:t>остановлению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администрации </w:t>
      </w:r>
      <w:proofErr w:type="gramStart"/>
      <w:r w:rsidRPr="002C1EDF">
        <w:rPr>
          <w:rFonts w:ascii="Times New Roman" w:eastAsiaTheme="minorHAnsi" w:hAnsi="Times New Roman"/>
          <w:sz w:val="24"/>
        </w:rPr>
        <w:t>муниципального</w:t>
      </w:r>
      <w:proofErr w:type="gramEnd"/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района «Княжпогостский»</w:t>
      </w:r>
    </w:p>
    <w:p w:rsidR="00A43840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от «</w:t>
      </w:r>
      <w:r w:rsidR="002F5782">
        <w:rPr>
          <w:rFonts w:ascii="Times New Roman" w:eastAsiaTheme="minorHAnsi" w:hAnsi="Times New Roman"/>
          <w:sz w:val="24"/>
        </w:rPr>
        <w:t>22</w:t>
      </w:r>
      <w:r w:rsidRPr="002C1EDF">
        <w:rPr>
          <w:rFonts w:ascii="Times New Roman" w:eastAsiaTheme="minorHAnsi" w:hAnsi="Times New Roman"/>
          <w:sz w:val="24"/>
        </w:rPr>
        <w:t xml:space="preserve">» </w:t>
      </w:r>
      <w:r w:rsidR="0016108F">
        <w:rPr>
          <w:rFonts w:ascii="Times New Roman" w:eastAsiaTheme="minorHAnsi" w:hAnsi="Times New Roman"/>
          <w:sz w:val="24"/>
        </w:rPr>
        <w:t>апреля</w:t>
      </w:r>
      <w:r w:rsidRPr="002C1EDF">
        <w:rPr>
          <w:rFonts w:ascii="Times New Roman" w:eastAsiaTheme="minorHAnsi" w:hAnsi="Times New Roman"/>
          <w:sz w:val="24"/>
        </w:rPr>
        <w:t xml:space="preserve"> 2015 года №</w:t>
      </w:r>
      <w:r w:rsidR="002F5782">
        <w:rPr>
          <w:rFonts w:ascii="Times New Roman" w:eastAsiaTheme="minorHAnsi" w:hAnsi="Times New Roman"/>
          <w:sz w:val="24"/>
        </w:rPr>
        <w:t xml:space="preserve"> 292</w:t>
      </w:r>
    </w:p>
    <w:p w:rsidR="00E40B0B" w:rsidRDefault="00E40B0B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0E7ABC" w:rsidRPr="0061193B" w:rsidRDefault="000E7ABC" w:rsidP="000E7AB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Мещура –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Седъюдор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C358F5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Серёгово-пст.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Кылтово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Серегово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716314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D341EE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Княжпогост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-д.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Раковицы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Княжпогост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-д.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Удор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774F78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2,527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F11C44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Нижняя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Средняя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Верхняя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97284">
            <w:pPr>
              <w:ind w:left="11328" w:hanging="113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</w:t>
            </w:r>
            <w:r w:rsidR="00CF71F7"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F11C44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C96066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F71F7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F71F7" w:rsidRPr="006B75F1" w:rsidRDefault="00CF71F7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="00C96066"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F71F7" w:rsidRPr="006B75F1" w:rsidRDefault="00CF71F7" w:rsidP="00C960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F71F7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F71F7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F71F7" w:rsidRPr="006B75F1" w:rsidRDefault="00CF71F7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C96066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Мещура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8C04C9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1586D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1586D" w:rsidRPr="006B75F1" w:rsidRDefault="00C1586D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Иоссер, в том числе:</w:t>
            </w:r>
          </w:p>
        </w:tc>
        <w:tc>
          <w:tcPr>
            <w:tcW w:w="2196" w:type="dxa"/>
            <w:shd w:val="clear" w:color="auto" w:fill="auto"/>
          </w:tcPr>
          <w:p w:rsidR="00C1586D" w:rsidRPr="006B75F1" w:rsidRDefault="00C1586D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1586D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5A0" w:rsidRPr="006B75F1" w:rsidTr="006B75F1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0+489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0+489-км 0+649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Туръя - д. Кони, в 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том числе: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Туръя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9F31CF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c>
          <w:tcPr>
            <w:tcW w:w="828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Кони,</w:t>
            </w:r>
            <w:r w:rsid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F11C4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+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000-км 0+268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0+268-км 0+621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Тракт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8275A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Чернореченский,   в том числе: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732" w:rsidRPr="006B75F1" w:rsidTr="006B75F1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3+959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C158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,95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3+959-км 4+677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AC3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9F31CF" w:rsidRPr="006B75F1" w:rsidTr="006B75F1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9F31CF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котельной от автомобильной дороги 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«П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о пст. Чернореченский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9F31CF" w:rsidRPr="006B75F1" w:rsidRDefault="009F31CF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F31CF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F31CF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F31CF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86163" w:rsidRPr="006B75F1" w:rsidTr="006B75F1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пст. Чернореченский - пст. Вожаёль </w:t>
            </w:r>
          </w:p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163" w:rsidRPr="006B75F1" w:rsidTr="006B75F1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1+338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86163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1+338-км 10+699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11C44" w:rsidRPr="006B75F1" w:rsidTr="006B75F1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6631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686163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Вожаёль, в т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4730" w:rsidRPr="006B75F1" w:rsidTr="006B75F1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6631A5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68616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зд к пл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еменному хозяйству «Шошка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ёль</w:t>
            </w:r>
            <w:proofErr w:type="spellEnd"/>
            <w:r w:rsidR="00F11C44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5566E5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Серёгово 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пст.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Ракпас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пст.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Ракпас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D1301" w:rsidRPr="006B75F1" w:rsidTr="006B75F1">
        <w:tc>
          <w:tcPr>
            <w:tcW w:w="828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FD1301" w:rsidRPr="006B75F1" w:rsidRDefault="00FD1301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до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Политовка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29D3">
              <w:rPr>
                <w:rFonts w:ascii="Times New Roman" w:hAnsi="Times New Roman"/>
                <w:sz w:val="26"/>
                <w:szCs w:val="26"/>
              </w:rPr>
              <w:t>87 208 ОП МР 033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787266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Политовка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Часадор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3D21F0" w:rsidRPr="00983CE4" w:rsidRDefault="00787266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787266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A29D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787266" w:rsidRDefault="00130EDF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30EDF">
              <w:rPr>
                <w:rFonts w:ascii="Times New Roman" w:hAnsi="Times New Roman"/>
                <w:sz w:val="26"/>
                <w:szCs w:val="26"/>
              </w:rPr>
              <w:t>асфальт</w:t>
            </w:r>
            <w:r w:rsidR="001145E8" w:rsidRPr="00130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87 208 ОП МР 034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55165D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Подъезд к д. Луг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55165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0E1F1C" w:rsidRPr="006B75F1" w:rsidTr="006B75F1">
        <w:tc>
          <w:tcPr>
            <w:tcW w:w="828" w:type="dxa"/>
            <w:shd w:val="clear" w:color="auto" w:fill="auto"/>
            <w:vAlign w:val="center"/>
          </w:tcPr>
          <w:p w:rsidR="000E1F1C" w:rsidRPr="00983CE4" w:rsidRDefault="000E1F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1F1C" w:rsidRPr="00983CE4" w:rsidRDefault="000E1F1C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87 208 ОП МР 035</w:t>
            </w:r>
          </w:p>
        </w:tc>
        <w:tc>
          <w:tcPr>
            <w:tcW w:w="4820" w:type="dxa"/>
            <w:shd w:val="clear" w:color="auto" w:fill="auto"/>
          </w:tcPr>
          <w:p w:rsidR="000E1F1C" w:rsidRPr="00983CE4" w:rsidRDefault="000E1F1C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переправе через р. Вымь у пст. Ветью</w:t>
            </w:r>
          </w:p>
        </w:tc>
        <w:tc>
          <w:tcPr>
            <w:tcW w:w="2196" w:type="dxa"/>
            <w:shd w:val="clear" w:color="auto" w:fill="auto"/>
          </w:tcPr>
          <w:p w:rsidR="000E1F1C" w:rsidRPr="00983CE4" w:rsidRDefault="000E1F1C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0,492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1F1C" w:rsidRPr="00983CE4" w:rsidRDefault="000E1F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0E1F1C" w:rsidRPr="00983CE4" w:rsidRDefault="000E1F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 xml:space="preserve">железобетонные плиты </w:t>
            </w:r>
          </w:p>
        </w:tc>
      </w:tr>
    </w:tbl>
    <w:p w:rsidR="000E7ABC" w:rsidRPr="006B75F1" w:rsidRDefault="000E7ABC" w:rsidP="000E7ABC">
      <w:pPr>
        <w:rPr>
          <w:rFonts w:ascii="Times New Roman" w:hAnsi="Times New Roman"/>
          <w:sz w:val="26"/>
          <w:szCs w:val="26"/>
        </w:rPr>
      </w:pPr>
    </w:p>
    <w:p w:rsidR="000E7ABC" w:rsidRPr="006B75F1" w:rsidRDefault="001145E8" w:rsidP="00FD1301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2C1EDF" w:rsidRPr="006B75F1" w:rsidRDefault="002C1EDF" w:rsidP="002C1EDF">
      <w:pPr>
        <w:jc w:val="center"/>
        <w:rPr>
          <w:rFonts w:ascii="Times New Roman" w:eastAsiaTheme="minorHAnsi" w:hAnsi="Times New Roman"/>
          <w:sz w:val="26"/>
          <w:szCs w:val="26"/>
        </w:rPr>
      </w:pPr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F5" w:rsidRDefault="00C264F5" w:rsidP="002C1EDF">
      <w:r>
        <w:separator/>
      </w:r>
    </w:p>
  </w:endnote>
  <w:endnote w:type="continuationSeparator" w:id="0">
    <w:p w:rsidR="00C264F5" w:rsidRDefault="00C264F5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F5" w:rsidRDefault="00C264F5" w:rsidP="002C1EDF">
      <w:r>
        <w:separator/>
      </w:r>
    </w:p>
  </w:footnote>
  <w:footnote w:type="continuationSeparator" w:id="0">
    <w:p w:rsidR="00C264F5" w:rsidRDefault="00C264F5" w:rsidP="002C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317A0"/>
    <w:rsid w:val="000324DA"/>
    <w:rsid w:val="00040BE8"/>
    <w:rsid w:val="000441B9"/>
    <w:rsid w:val="00070813"/>
    <w:rsid w:val="00083A8E"/>
    <w:rsid w:val="00097284"/>
    <w:rsid w:val="000A21A6"/>
    <w:rsid w:val="000D1D3C"/>
    <w:rsid w:val="000D495C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434E0"/>
    <w:rsid w:val="00147547"/>
    <w:rsid w:val="00154112"/>
    <w:rsid w:val="0016108F"/>
    <w:rsid w:val="001612AE"/>
    <w:rsid w:val="001855A6"/>
    <w:rsid w:val="00194BA4"/>
    <w:rsid w:val="001A29D3"/>
    <w:rsid w:val="001A44AD"/>
    <w:rsid w:val="001A63DE"/>
    <w:rsid w:val="001A6CA8"/>
    <w:rsid w:val="001A7191"/>
    <w:rsid w:val="001B349C"/>
    <w:rsid w:val="00216F9C"/>
    <w:rsid w:val="00246F4B"/>
    <w:rsid w:val="0026614C"/>
    <w:rsid w:val="00290DB1"/>
    <w:rsid w:val="002A10FF"/>
    <w:rsid w:val="002A4F65"/>
    <w:rsid w:val="002C1C6D"/>
    <w:rsid w:val="002C1EDF"/>
    <w:rsid w:val="002C4C83"/>
    <w:rsid w:val="002F1CF0"/>
    <w:rsid w:val="002F564F"/>
    <w:rsid w:val="002F5782"/>
    <w:rsid w:val="00302732"/>
    <w:rsid w:val="003033CB"/>
    <w:rsid w:val="00341F33"/>
    <w:rsid w:val="00372380"/>
    <w:rsid w:val="00395550"/>
    <w:rsid w:val="003969FC"/>
    <w:rsid w:val="003A1871"/>
    <w:rsid w:val="003A1D0A"/>
    <w:rsid w:val="003A5DB4"/>
    <w:rsid w:val="003B1362"/>
    <w:rsid w:val="003C0F9C"/>
    <w:rsid w:val="003D1821"/>
    <w:rsid w:val="003D21F0"/>
    <w:rsid w:val="003E78C1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F60"/>
    <w:rsid w:val="00466FD1"/>
    <w:rsid w:val="00470351"/>
    <w:rsid w:val="00480397"/>
    <w:rsid w:val="004D5229"/>
    <w:rsid w:val="005117BC"/>
    <w:rsid w:val="005122EB"/>
    <w:rsid w:val="00532CD7"/>
    <w:rsid w:val="005461D6"/>
    <w:rsid w:val="0055165D"/>
    <w:rsid w:val="005566E5"/>
    <w:rsid w:val="00566CA1"/>
    <w:rsid w:val="00594A14"/>
    <w:rsid w:val="005A31B4"/>
    <w:rsid w:val="005B04C2"/>
    <w:rsid w:val="005B3F03"/>
    <w:rsid w:val="005B737F"/>
    <w:rsid w:val="005E2A4E"/>
    <w:rsid w:val="005F428E"/>
    <w:rsid w:val="006019F0"/>
    <w:rsid w:val="0063611E"/>
    <w:rsid w:val="00647D18"/>
    <w:rsid w:val="00662255"/>
    <w:rsid w:val="006631A5"/>
    <w:rsid w:val="00666A46"/>
    <w:rsid w:val="00686163"/>
    <w:rsid w:val="00691409"/>
    <w:rsid w:val="006A4221"/>
    <w:rsid w:val="006B75F1"/>
    <w:rsid w:val="006C5378"/>
    <w:rsid w:val="006E0FE3"/>
    <w:rsid w:val="006E5E6B"/>
    <w:rsid w:val="006F1F42"/>
    <w:rsid w:val="0070052C"/>
    <w:rsid w:val="00716314"/>
    <w:rsid w:val="00763D3E"/>
    <w:rsid w:val="00770F83"/>
    <w:rsid w:val="00774F78"/>
    <w:rsid w:val="00787266"/>
    <w:rsid w:val="00792010"/>
    <w:rsid w:val="007C5A74"/>
    <w:rsid w:val="007D2847"/>
    <w:rsid w:val="008275A0"/>
    <w:rsid w:val="00840D70"/>
    <w:rsid w:val="00842BF3"/>
    <w:rsid w:val="00884D84"/>
    <w:rsid w:val="008A44AD"/>
    <w:rsid w:val="008C04C9"/>
    <w:rsid w:val="008E39A8"/>
    <w:rsid w:val="00910A60"/>
    <w:rsid w:val="00920EC0"/>
    <w:rsid w:val="00947452"/>
    <w:rsid w:val="0095051A"/>
    <w:rsid w:val="00983CE4"/>
    <w:rsid w:val="009C3039"/>
    <w:rsid w:val="009D1D6F"/>
    <w:rsid w:val="009D4400"/>
    <w:rsid w:val="009D6A1F"/>
    <w:rsid w:val="009D70A9"/>
    <w:rsid w:val="009F31CF"/>
    <w:rsid w:val="009F5BFF"/>
    <w:rsid w:val="00A04730"/>
    <w:rsid w:val="00A058CE"/>
    <w:rsid w:val="00A0686D"/>
    <w:rsid w:val="00A318FD"/>
    <w:rsid w:val="00A36E52"/>
    <w:rsid w:val="00A412EE"/>
    <w:rsid w:val="00A43840"/>
    <w:rsid w:val="00A451CC"/>
    <w:rsid w:val="00A54CF0"/>
    <w:rsid w:val="00A675ED"/>
    <w:rsid w:val="00A92945"/>
    <w:rsid w:val="00A97D0A"/>
    <w:rsid w:val="00AB0150"/>
    <w:rsid w:val="00AB51CD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1B01"/>
    <w:rsid w:val="00B92780"/>
    <w:rsid w:val="00BD0576"/>
    <w:rsid w:val="00BD114C"/>
    <w:rsid w:val="00BD16D8"/>
    <w:rsid w:val="00BD41CA"/>
    <w:rsid w:val="00C11F69"/>
    <w:rsid w:val="00C1586D"/>
    <w:rsid w:val="00C20A46"/>
    <w:rsid w:val="00C212DB"/>
    <w:rsid w:val="00C22201"/>
    <w:rsid w:val="00C263C4"/>
    <w:rsid w:val="00C264F5"/>
    <w:rsid w:val="00C358F5"/>
    <w:rsid w:val="00C40D30"/>
    <w:rsid w:val="00C47464"/>
    <w:rsid w:val="00C82A1C"/>
    <w:rsid w:val="00C96066"/>
    <w:rsid w:val="00CA57BE"/>
    <w:rsid w:val="00CC6103"/>
    <w:rsid w:val="00CC7E7D"/>
    <w:rsid w:val="00CF71F7"/>
    <w:rsid w:val="00D21AEA"/>
    <w:rsid w:val="00D24793"/>
    <w:rsid w:val="00D31114"/>
    <w:rsid w:val="00D341EE"/>
    <w:rsid w:val="00D362B5"/>
    <w:rsid w:val="00D55552"/>
    <w:rsid w:val="00D66465"/>
    <w:rsid w:val="00D961CD"/>
    <w:rsid w:val="00DA311D"/>
    <w:rsid w:val="00DA7E80"/>
    <w:rsid w:val="00DB6810"/>
    <w:rsid w:val="00DD29D7"/>
    <w:rsid w:val="00DD64BF"/>
    <w:rsid w:val="00DE3CD7"/>
    <w:rsid w:val="00DE56E3"/>
    <w:rsid w:val="00E0537E"/>
    <w:rsid w:val="00E40B0B"/>
    <w:rsid w:val="00E576DD"/>
    <w:rsid w:val="00E6235D"/>
    <w:rsid w:val="00E8128E"/>
    <w:rsid w:val="00E82121"/>
    <w:rsid w:val="00E84F12"/>
    <w:rsid w:val="00E87DF7"/>
    <w:rsid w:val="00EF071B"/>
    <w:rsid w:val="00EF20B5"/>
    <w:rsid w:val="00F0136D"/>
    <w:rsid w:val="00F11C44"/>
    <w:rsid w:val="00F27131"/>
    <w:rsid w:val="00F37BE7"/>
    <w:rsid w:val="00F525CD"/>
    <w:rsid w:val="00F53D51"/>
    <w:rsid w:val="00F66631"/>
    <w:rsid w:val="00FA6896"/>
    <w:rsid w:val="00FC2D68"/>
    <w:rsid w:val="00FD130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Berillo</dc:creator>
  <cp:keywords/>
  <dc:description/>
  <cp:lastModifiedBy>Нифанин</cp:lastModifiedBy>
  <cp:revision>2</cp:revision>
  <cp:lastPrinted>2019-10-01T11:50:00Z</cp:lastPrinted>
  <dcterms:created xsi:type="dcterms:W3CDTF">2019-09-24T08:50:00Z</dcterms:created>
  <dcterms:modified xsi:type="dcterms:W3CDTF">2019-10-01T11:55:00Z</dcterms:modified>
</cp:coreProperties>
</file>