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7FC5" w14:textId="3B21B69F" w:rsidR="00F13313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0F5D9E">
        <w:rPr>
          <w:sz w:val="28"/>
          <w:szCs w:val="28"/>
        </w:rPr>
        <w:t xml:space="preserve">отлов </w:t>
      </w:r>
      <w:r w:rsidR="000F5D9E" w:rsidRPr="00430D0C">
        <w:rPr>
          <w:sz w:val="28"/>
          <w:szCs w:val="28"/>
        </w:rPr>
        <w:t>животных без владельцев</w:t>
      </w:r>
      <w:r w:rsidR="000F5D9E">
        <w:rPr>
          <w:sz w:val="28"/>
          <w:szCs w:val="28"/>
        </w:rPr>
        <w:t xml:space="preserve"> </w:t>
      </w:r>
      <w:r w:rsidR="00F13313">
        <w:rPr>
          <w:sz w:val="28"/>
          <w:szCs w:val="28"/>
        </w:rPr>
        <w:t xml:space="preserve">на </w:t>
      </w:r>
      <w:r w:rsidR="00F13313" w:rsidRPr="00430D0C">
        <w:rPr>
          <w:sz w:val="28"/>
          <w:szCs w:val="28"/>
        </w:rPr>
        <w:t xml:space="preserve">территории </w:t>
      </w:r>
      <w:r w:rsidR="00F13313">
        <w:rPr>
          <w:sz w:val="28"/>
          <w:szCs w:val="28"/>
        </w:rPr>
        <w:t>сельского</w:t>
      </w:r>
      <w:r w:rsidR="00F13313" w:rsidRPr="00430D0C">
        <w:rPr>
          <w:sz w:val="28"/>
          <w:szCs w:val="28"/>
        </w:rPr>
        <w:t xml:space="preserve"> поселения </w:t>
      </w:r>
      <w:r w:rsidR="00F13313">
        <w:rPr>
          <w:sz w:val="28"/>
          <w:szCs w:val="28"/>
        </w:rPr>
        <w:t xml:space="preserve">«Серегово» и городского поселения </w:t>
      </w:r>
      <w:r w:rsidR="00F13313" w:rsidRPr="00430D0C">
        <w:rPr>
          <w:sz w:val="28"/>
          <w:szCs w:val="28"/>
        </w:rPr>
        <w:t>«</w:t>
      </w:r>
      <w:proofErr w:type="spellStart"/>
      <w:r w:rsidR="00F13313">
        <w:rPr>
          <w:sz w:val="28"/>
          <w:szCs w:val="28"/>
        </w:rPr>
        <w:t>Емва</w:t>
      </w:r>
      <w:proofErr w:type="spellEnd"/>
      <w:r w:rsidR="00F13313" w:rsidRPr="00430D0C">
        <w:rPr>
          <w:sz w:val="28"/>
          <w:szCs w:val="28"/>
        </w:rPr>
        <w:t>»</w:t>
      </w:r>
      <w:r w:rsidR="00D9544D">
        <w:rPr>
          <w:sz w:val="28"/>
          <w:szCs w:val="28"/>
        </w:rPr>
        <w:t xml:space="preserve">, </w:t>
      </w:r>
      <w:r w:rsidR="000F5D9E">
        <w:rPr>
          <w:sz w:val="28"/>
          <w:szCs w:val="28"/>
        </w:rPr>
        <w:t xml:space="preserve">запланированный </w:t>
      </w:r>
      <w:r w:rsidR="000F5D9E" w:rsidRPr="00430D0C">
        <w:rPr>
          <w:sz w:val="28"/>
          <w:szCs w:val="28"/>
        </w:rPr>
        <w:t xml:space="preserve">на </w:t>
      </w:r>
      <w:r w:rsidR="000F5D9E">
        <w:rPr>
          <w:sz w:val="28"/>
          <w:szCs w:val="28"/>
        </w:rPr>
        <w:t>2</w:t>
      </w:r>
      <w:r w:rsidR="00F13313">
        <w:rPr>
          <w:sz w:val="28"/>
          <w:szCs w:val="28"/>
        </w:rPr>
        <w:t>7</w:t>
      </w:r>
      <w:r w:rsidR="000F5D9E" w:rsidRPr="00430D0C">
        <w:rPr>
          <w:sz w:val="28"/>
          <w:szCs w:val="28"/>
        </w:rPr>
        <w:t xml:space="preserve"> </w:t>
      </w:r>
      <w:r w:rsidR="00F13313">
        <w:rPr>
          <w:sz w:val="28"/>
          <w:szCs w:val="28"/>
        </w:rPr>
        <w:t>февраля</w:t>
      </w:r>
      <w:r w:rsidR="000F5D9E" w:rsidRPr="00430D0C">
        <w:rPr>
          <w:sz w:val="28"/>
          <w:szCs w:val="28"/>
        </w:rPr>
        <w:t xml:space="preserve"> 202</w:t>
      </w:r>
      <w:r w:rsidR="00F13313">
        <w:rPr>
          <w:sz w:val="28"/>
          <w:szCs w:val="28"/>
        </w:rPr>
        <w:t>4</w:t>
      </w:r>
      <w:r w:rsidR="000F5D9E" w:rsidRPr="00430D0C">
        <w:rPr>
          <w:sz w:val="28"/>
          <w:szCs w:val="28"/>
        </w:rPr>
        <w:t xml:space="preserve"> год</w:t>
      </w:r>
      <w:r w:rsidR="00D9544D">
        <w:rPr>
          <w:sz w:val="28"/>
          <w:szCs w:val="28"/>
        </w:rPr>
        <w:t>а,</w:t>
      </w:r>
      <w:r w:rsidR="000F5D9E" w:rsidRPr="00430D0C">
        <w:rPr>
          <w:sz w:val="28"/>
          <w:szCs w:val="28"/>
        </w:rPr>
        <w:t xml:space="preserve"> </w:t>
      </w:r>
      <w:r w:rsidR="00F13313">
        <w:rPr>
          <w:sz w:val="28"/>
          <w:szCs w:val="28"/>
        </w:rPr>
        <w:t>отменяется и переносится на неопределенное время</w:t>
      </w:r>
      <w:r w:rsidR="00D12875">
        <w:rPr>
          <w:sz w:val="28"/>
          <w:szCs w:val="28"/>
        </w:rPr>
        <w:t xml:space="preserve">. </w:t>
      </w:r>
    </w:p>
    <w:p w14:paraId="1DDB749F" w14:textId="25C1A7B8" w:rsidR="009B08BF" w:rsidRPr="00430D0C" w:rsidRDefault="00F13313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2875">
        <w:rPr>
          <w:sz w:val="28"/>
          <w:szCs w:val="28"/>
        </w:rPr>
        <w:t>О дате проведения указанных мероприятий</w:t>
      </w:r>
      <w:r w:rsidR="007C6E03">
        <w:rPr>
          <w:sz w:val="28"/>
          <w:szCs w:val="28"/>
        </w:rPr>
        <w:t xml:space="preserve"> население </w:t>
      </w:r>
      <w:r w:rsidR="000F5D9E">
        <w:rPr>
          <w:sz w:val="28"/>
          <w:szCs w:val="28"/>
        </w:rPr>
        <w:t>будет</w:t>
      </w:r>
      <w:r w:rsidR="007C6E03">
        <w:rPr>
          <w:sz w:val="28"/>
          <w:szCs w:val="28"/>
        </w:rPr>
        <w:t xml:space="preserve"> проинформировано</w:t>
      </w:r>
      <w:r w:rsidR="000F5D9E">
        <w:rPr>
          <w:sz w:val="28"/>
          <w:szCs w:val="28"/>
        </w:rPr>
        <w:t xml:space="preserve"> дополнительно</w:t>
      </w:r>
      <w:r w:rsidR="009B08BF" w:rsidRPr="00430D0C">
        <w:rPr>
          <w:sz w:val="28"/>
          <w:szCs w:val="28"/>
        </w:rPr>
        <w:t>.</w:t>
      </w:r>
    </w:p>
    <w:p w14:paraId="0715B941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67709CA5" w14:textId="77777777" w:rsidR="004C0BE1" w:rsidRPr="00430D0C" w:rsidRDefault="004C0BE1" w:rsidP="000F5D9E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</w:p>
    <w:p w14:paraId="66366252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2E11DBE6" w14:textId="77777777" w:rsidR="000C058B" w:rsidRDefault="000C058B"/>
    <w:p w14:paraId="7E2DC0B2" w14:textId="77777777" w:rsidR="000C058B" w:rsidRDefault="000C058B"/>
    <w:p w14:paraId="3C466B12" w14:textId="77777777" w:rsidR="000C058B" w:rsidRDefault="000C058B"/>
    <w:p w14:paraId="7486557F" w14:textId="77777777" w:rsidR="000C058B" w:rsidRDefault="000C058B"/>
    <w:p w14:paraId="608ADFAC" w14:textId="77777777" w:rsidR="000C058B" w:rsidRDefault="000C058B"/>
    <w:p w14:paraId="4AB3B11C" w14:textId="77777777" w:rsidR="000C058B" w:rsidRDefault="000C058B"/>
    <w:p w14:paraId="6A9E6107" w14:textId="77777777" w:rsidR="000C058B" w:rsidRDefault="000C058B"/>
    <w:p w14:paraId="58FD2BEC" w14:textId="77777777" w:rsidR="000C058B" w:rsidRDefault="000C058B"/>
    <w:p w14:paraId="038AE989" w14:textId="77777777" w:rsidR="000C058B" w:rsidRDefault="000C058B"/>
    <w:p w14:paraId="032DD65C" w14:textId="77777777" w:rsidR="000C058B" w:rsidRDefault="000C058B"/>
    <w:p w14:paraId="108533A2" w14:textId="77777777" w:rsidR="000C058B" w:rsidRDefault="000C058B"/>
    <w:p w14:paraId="611A87C6" w14:textId="77777777" w:rsidR="000C058B" w:rsidRDefault="000C058B"/>
    <w:p w14:paraId="51D79111" w14:textId="77777777" w:rsidR="000C058B" w:rsidRDefault="000C058B"/>
    <w:p w14:paraId="55E526B8" w14:textId="77777777" w:rsidR="000C058B" w:rsidRDefault="000C058B"/>
    <w:p w14:paraId="530B501D" w14:textId="77777777" w:rsidR="000C058B" w:rsidRDefault="000C058B"/>
    <w:p w14:paraId="740D3842" w14:textId="77777777" w:rsidR="000C058B" w:rsidRDefault="000C058B"/>
    <w:p w14:paraId="3A342002" w14:textId="77777777" w:rsidR="000C058B" w:rsidRDefault="000C058B"/>
    <w:p w14:paraId="7CBCB315" w14:textId="77777777" w:rsidR="000C058B" w:rsidRDefault="000C058B"/>
    <w:p w14:paraId="6E2F1BF8" w14:textId="77777777" w:rsidR="000C058B" w:rsidRDefault="000C058B"/>
    <w:p w14:paraId="2050F64D" w14:textId="77777777" w:rsidR="000C058B" w:rsidRDefault="000C058B"/>
    <w:p w14:paraId="5D05AF87" w14:textId="77777777" w:rsidR="000C058B" w:rsidRDefault="000C058B"/>
    <w:p w14:paraId="3E2BB9CA" w14:textId="77777777" w:rsidR="000C058B" w:rsidRDefault="000C058B"/>
    <w:p w14:paraId="2E835BDE" w14:textId="77777777" w:rsidR="000C058B" w:rsidRDefault="000C058B"/>
    <w:p w14:paraId="00681331" w14:textId="77777777" w:rsidR="000C058B" w:rsidRDefault="000C058B"/>
    <w:p w14:paraId="33B4F37A" w14:textId="77777777" w:rsidR="000C058B" w:rsidRDefault="000C058B"/>
    <w:p w14:paraId="3FED5D66" w14:textId="77777777" w:rsidR="000C058B" w:rsidRDefault="000C058B"/>
    <w:p w14:paraId="1024DE43" w14:textId="77777777" w:rsidR="000C058B" w:rsidRDefault="000C058B"/>
    <w:p w14:paraId="716F5966" w14:textId="77777777" w:rsidR="000C058B" w:rsidRDefault="000C058B"/>
    <w:p w14:paraId="57C58C93" w14:textId="77777777" w:rsidR="000C058B" w:rsidRDefault="000C058B"/>
    <w:p w14:paraId="50AEBA3E" w14:textId="77777777" w:rsidR="000C058B" w:rsidRDefault="000C058B"/>
    <w:p w14:paraId="5A2BCA5E" w14:textId="77777777" w:rsidR="000C058B" w:rsidRDefault="000C058B"/>
    <w:p w14:paraId="5CFF5CED" w14:textId="77777777" w:rsidR="000C058B" w:rsidRDefault="000C058B"/>
    <w:p w14:paraId="4B9CD5B3" w14:textId="77777777" w:rsidR="000C058B" w:rsidRDefault="000C058B"/>
    <w:p w14:paraId="5ABF198E" w14:textId="77777777" w:rsidR="000C058B" w:rsidRDefault="000C058B"/>
    <w:p w14:paraId="70443B25" w14:textId="77777777" w:rsidR="000C058B" w:rsidRDefault="000C058B"/>
    <w:p w14:paraId="049DDD20" w14:textId="77777777" w:rsidR="005D4D38" w:rsidRDefault="005D4D38">
      <w:pPr>
        <w:jc w:val="center"/>
        <w:rPr>
          <w:sz w:val="28"/>
          <w:szCs w:val="28"/>
        </w:rPr>
      </w:pPr>
    </w:p>
    <w:p w14:paraId="3738D0A5" w14:textId="77777777" w:rsidR="005D4D38" w:rsidRPr="005D4D38" w:rsidRDefault="005D4D38" w:rsidP="005D4D38">
      <w:pPr>
        <w:rPr>
          <w:sz w:val="28"/>
          <w:szCs w:val="28"/>
        </w:rPr>
      </w:pPr>
    </w:p>
    <w:p w14:paraId="19A91060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5E602D4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A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344772">
    <w:abstractNumId w:val="0"/>
  </w:num>
  <w:num w:numId="2" w16cid:durableId="1381201715">
    <w:abstractNumId w:val="2"/>
  </w:num>
  <w:num w:numId="3" w16cid:durableId="132902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16224"/>
    <w:rsid w:val="00033DAF"/>
    <w:rsid w:val="000430A3"/>
    <w:rsid w:val="000707B7"/>
    <w:rsid w:val="00075612"/>
    <w:rsid w:val="000A7091"/>
    <w:rsid w:val="000B7BC7"/>
    <w:rsid w:val="000C058B"/>
    <w:rsid w:val="000D4A87"/>
    <w:rsid w:val="000F5D9E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A3AD1"/>
    <w:rsid w:val="002B30BD"/>
    <w:rsid w:val="00317553"/>
    <w:rsid w:val="00332791"/>
    <w:rsid w:val="00357512"/>
    <w:rsid w:val="00362E6E"/>
    <w:rsid w:val="00377E85"/>
    <w:rsid w:val="003B3E38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D4D38"/>
    <w:rsid w:val="005E528D"/>
    <w:rsid w:val="005F56D0"/>
    <w:rsid w:val="00601AED"/>
    <w:rsid w:val="006325A1"/>
    <w:rsid w:val="00660631"/>
    <w:rsid w:val="00660D87"/>
    <w:rsid w:val="006B60BB"/>
    <w:rsid w:val="006D14FC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C6E03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935DC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A0049"/>
    <w:rsid w:val="00D04CE5"/>
    <w:rsid w:val="00D05745"/>
    <w:rsid w:val="00D11026"/>
    <w:rsid w:val="00D12875"/>
    <w:rsid w:val="00D52BEC"/>
    <w:rsid w:val="00D900C6"/>
    <w:rsid w:val="00D93978"/>
    <w:rsid w:val="00D9544D"/>
    <w:rsid w:val="00E515B4"/>
    <w:rsid w:val="00E622C9"/>
    <w:rsid w:val="00EA7A0F"/>
    <w:rsid w:val="00EB2DC6"/>
    <w:rsid w:val="00EC7965"/>
    <w:rsid w:val="00EF0962"/>
    <w:rsid w:val="00EF620F"/>
    <w:rsid w:val="00F05390"/>
    <w:rsid w:val="00F13313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186A"/>
  <w15:docId w15:val="{7B2A0F22-EBD3-41E0-9CC4-7745EFFE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35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58</cp:revision>
  <cp:lastPrinted>2024-02-27T08:41:00Z</cp:lastPrinted>
  <dcterms:created xsi:type="dcterms:W3CDTF">2016-08-01T13:32:00Z</dcterms:created>
  <dcterms:modified xsi:type="dcterms:W3CDTF">2024-02-27T08:55:00Z</dcterms:modified>
</cp:coreProperties>
</file>