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B27F8" w:rsidRDefault="007B27F8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0C3B57" w:rsidP="00966B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966BB0">
        <w:rPr>
          <w:rFonts w:ascii="Times New Roman" w:hAnsi="Times New Roman" w:cs="Times New Roman"/>
          <w:b/>
          <w:color w:val="0070C0"/>
          <w:sz w:val="32"/>
          <w:szCs w:val="32"/>
        </w:rPr>
        <w:t>дошколят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84279"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66BB0">
        <w:rPr>
          <w:rFonts w:ascii="Times New Roman" w:hAnsi="Times New Roman" w:cs="Times New Roman"/>
          <w:b/>
          <w:color w:val="0070C0"/>
          <w:sz w:val="32"/>
          <w:szCs w:val="32"/>
        </w:rPr>
        <w:t>п</w:t>
      </w:r>
      <w:r w:rsidR="00966BB0" w:rsidRPr="00966BB0">
        <w:rPr>
          <w:rFonts w:ascii="Times New Roman" w:hAnsi="Times New Roman" w:cs="Times New Roman"/>
          <w:b/>
          <w:color w:val="0070C0"/>
          <w:sz w:val="32"/>
          <w:szCs w:val="32"/>
        </w:rPr>
        <w:t>ознавательное занятие «О деньгах и не только ...»</w:t>
      </w:r>
    </w:p>
    <w:p w:rsidR="00966BB0" w:rsidRDefault="00966BB0" w:rsidP="00966B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966BB0" w:rsidRDefault="00966BB0" w:rsidP="00966B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61CA0" w:rsidRDefault="00061CA0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788"/>
      </w:tblGrid>
      <w:tr w:rsidR="00136EE8" w:rsidTr="007B27F8">
        <w:tc>
          <w:tcPr>
            <w:tcW w:w="6204" w:type="dxa"/>
          </w:tcPr>
          <w:p w:rsidR="00136EE8" w:rsidRDefault="00966BB0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696275" cy="2075290"/>
                  <wp:effectExtent l="0" t="0" r="0" b="1270"/>
                  <wp:docPr id="1" name="Рисунок 1" descr="D:\Documents\Ковригина\САЙТ\ФИН. ГРАМОТНОСТЬ\2024\Объявления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4\Объявления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467" cy="207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36EE8" w:rsidRPr="00136EE8" w:rsidRDefault="00966BB0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8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но</w:t>
            </w:r>
            <w:r w:rsidR="00061CA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ября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8011C5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8858D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:3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7B27F8" w:rsidRPr="00136EE8" w:rsidRDefault="007B27F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7B27F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Справки по телефону 24-269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A2" w:rsidRDefault="009D42A2" w:rsidP="00F110A1">
      <w:pPr>
        <w:spacing w:after="0" w:line="240" w:lineRule="auto"/>
      </w:pPr>
      <w:r>
        <w:separator/>
      </w:r>
    </w:p>
  </w:endnote>
  <w:endnote w:type="continuationSeparator" w:id="0">
    <w:p w:rsidR="009D42A2" w:rsidRDefault="009D42A2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A2" w:rsidRDefault="009D42A2" w:rsidP="00F110A1">
      <w:pPr>
        <w:spacing w:after="0" w:line="240" w:lineRule="auto"/>
      </w:pPr>
      <w:r>
        <w:separator/>
      </w:r>
    </w:p>
  </w:footnote>
  <w:footnote w:type="continuationSeparator" w:id="0">
    <w:p w:rsidR="009D42A2" w:rsidRDefault="009D42A2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61CA0"/>
    <w:rsid w:val="000C3B57"/>
    <w:rsid w:val="000D3446"/>
    <w:rsid w:val="000D4BA9"/>
    <w:rsid w:val="00136EE8"/>
    <w:rsid w:val="00150D69"/>
    <w:rsid w:val="00164895"/>
    <w:rsid w:val="001919B6"/>
    <w:rsid w:val="00322BE0"/>
    <w:rsid w:val="003A2E9A"/>
    <w:rsid w:val="00413B21"/>
    <w:rsid w:val="004614CA"/>
    <w:rsid w:val="005D1370"/>
    <w:rsid w:val="00684279"/>
    <w:rsid w:val="00734E44"/>
    <w:rsid w:val="00775F62"/>
    <w:rsid w:val="007B27F8"/>
    <w:rsid w:val="008011C5"/>
    <w:rsid w:val="008858D3"/>
    <w:rsid w:val="008C1BEB"/>
    <w:rsid w:val="008D17C6"/>
    <w:rsid w:val="00966BB0"/>
    <w:rsid w:val="009C744F"/>
    <w:rsid w:val="009D42A2"/>
    <w:rsid w:val="00A878FE"/>
    <w:rsid w:val="00F110A1"/>
    <w:rsid w:val="00F27229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4294938630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cp:lastPrinted>2023-03-20T12:07:00Z</cp:lastPrinted>
  <dcterms:created xsi:type="dcterms:W3CDTF">2023-03-20T11:38:00Z</dcterms:created>
  <dcterms:modified xsi:type="dcterms:W3CDTF">2024-10-31T11:42:00Z</dcterms:modified>
</cp:coreProperties>
</file>